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DD981" w14:textId="5095BC34" w:rsidR="00052C7C" w:rsidRDefault="004923A1" w:rsidP="004923A1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inline distT="0" distB="0" distL="0" distR="0" wp14:anchorId="59B4FDE3" wp14:editId="78C5C1BD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B76828">
        <w:rPr>
          <w:rFonts w:asciiTheme="majorHAnsi" w:hAnsiTheme="majorHAnsi" w:cstheme="majorHAnsi"/>
          <w:b/>
          <w:sz w:val="40"/>
          <w:szCs w:val="40"/>
          <w:u w:val="single"/>
        </w:rPr>
        <w:t>Literacy</w:t>
      </w:r>
      <w:r w:rsidR="00EE3648" w:rsidRPr="00EE3648">
        <w:rPr>
          <w:noProof/>
        </w:rPr>
        <w:t xml:space="preserve"> </w:t>
      </w:r>
    </w:p>
    <w:p w14:paraId="11BC789A" w14:textId="2DF31F16" w:rsidR="001E763D" w:rsidRDefault="005F738E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423D939B" wp14:editId="049FAF79">
            <wp:simplePos x="0" y="0"/>
            <wp:positionH relativeFrom="column">
              <wp:posOffset>3758565</wp:posOffset>
            </wp:positionH>
            <wp:positionV relativeFrom="paragraph">
              <wp:posOffset>285115</wp:posOffset>
            </wp:positionV>
            <wp:extent cx="1819275" cy="1411506"/>
            <wp:effectExtent l="0" t="0" r="0" b="0"/>
            <wp:wrapTight wrapText="bothSides">
              <wp:wrapPolygon edited="0">
                <wp:start x="0" y="0"/>
                <wp:lineTo x="0" y="21289"/>
                <wp:lineTo x="21261" y="21289"/>
                <wp:lineTo x="21261" y="0"/>
                <wp:lineTo x="0" y="0"/>
              </wp:wrapPolygon>
            </wp:wrapTight>
            <wp:docPr id="28" name="Picture 28" descr="A picture containing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, furnit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1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9" behindDoc="1" locked="0" layoutInCell="1" allowOverlap="1" wp14:anchorId="056934B4" wp14:editId="73E2BD3E">
            <wp:simplePos x="0" y="0"/>
            <wp:positionH relativeFrom="column">
              <wp:posOffset>2501265</wp:posOffset>
            </wp:positionH>
            <wp:positionV relativeFrom="paragraph">
              <wp:posOffset>264160</wp:posOffset>
            </wp:positionV>
            <wp:extent cx="1190625" cy="1431925"/>
            <wp:effectExtent l="0" t="0" r="9525" b="0"/>
            <wp:wrapTight wrapText="bothSides">
              <wp:wrapPolygon edited="0">
                <wp:start x="0" y="0"/>
                <wp:lineTo x="0" y="21265"/>
                <wp:lineTo x="21427" y="21265"/>
                <wp:lineTo x="21427" y="0"/>
                <wp:lineTo x="0" y="0"/>
              </wp:wrapPolygon>
            </wp:wrapTight>
            <wp:docPr id="19" name="Picture 19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outdoor, 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C7C" w:rsidRPr="00052C7C">
        <w:rPr>
          <w:rFonts w:asciiTheme="majorHAnsi" w:hAnsiTheme="majorHAnsi" w:cstheme="majorHAnsi"/>
        </w:rPr>
        <w:t xml:space="preserve">                          </w:t>
      </w:r>
      <w:r w:rsidR="00052C7C" w:rsidRPr="00052C7C">
        <w:rPr>
          <w:rFonts w:asciiTheme="majorHAnsi" w:hAnsiTheme="majorHAnsi" w:cstheme="majorHAnsi"/>
          <w:b/>
          <w:bCs/>
          <w:u w:val="single"/>
        </w:rPr>
        <w:t xml:space="preserve">What does this look like across the EYFS?   </w:t>
      </w:r>
    </w:p>
    <w:p w14:paraId="6A0E555F" w14:textId="5A4A5BEA" w:rsidR="00052C7C" w:rsidRPr="00052C7C" w:rsidRDefault="00544747" w:rsidP="004923A1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4FAB113A" wp14:editId="52079F0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48665" cy="1362075"/>
            <wp:effectExtent l="0" t="0" r="0" b="9525"/>
            <wp:wrapNone/>
            <wp:docPr id="36" name="Picture 3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person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E">
        <w:rPr>
          <w:noProof/>
        </w:rPr>
        <w:drawing>
          <wp:anchor distT="0" distB="0" distL="114300" distR="114300" simplePos="0" relativeHeight="251658251" behindDoc="1" locked="0" layoutInCell="1" allowOverlap="1" wp14:anchorId="0179B53D" wp14:editId="7CC3F534">
            <wp:simplePos x="0" y="0"/>
            <wp:positionH relativeFrom="column">
              <wp:posOffset>5634990</wp:posOffset>
            </wp:positionH>
            <wp:positionV relativeFrom="paragraph">
              <wp:posOffset>9525</wp:posOffset>
            </wp:positionV>
            <wp:extent cx="2076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402" y="21379"/>
                <wp:lineTo x="21402" y="0"/>
                <wp:lineTo x="0" y="0"/>
              </wp:wrapPolygon>
            </wp:wrapTight>
            <wp:docPr id="29" name="Picture 29" descr="A white board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board with writing on i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E">
        <w:rPr>
          <w:noProof/>
        </w:rPr>
        <w:drawing>
          <wp:anchor distT="0" distB="0" distL="114300" distR="114300" simplePos="0" relativeHeight="251658248" behindDoc="1" locked="0" layoutInCell="1" allowOverlap="1" wp14:anchorId="186A345E" wp14:editId="1DD3A4E5">
            <wp:simplePos x="0" y="0"/>
            <wp:positionH relativeFrom="margin">
              <wp:posOffset>266700</wp:posOffset>
            </wp:positionH>
            <wp:positionV relativeFrom="paragraph">
              <wp:posOffset>9525</wp:posOffset>
            </wp:positionV>
            <wp:extent cx="216154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21" y="21453"/>
                <wp:lineTo x="21321" y="0"/>
                <wp:lineTo x="0" y="0"/>
              </wp:wrapPolygon>
            </wp:wrapTight>
            <wp:docPr id="18" name="Picture 18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gras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4EEE">
        <w:rPr>
          <w:noProof/>
        </w:rPr>
        <w:drawing>
          <wp:inline distT="0" distB="0" distL="0" distR="0" wp14:anchorId="609FA33D" wp14:editId="73B79D7D">
            <wp:extent cx="1552575" cy="13753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5789" cy="14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6C1B" w14:textId="6272699B" w:rsidR="00250564" w:rsidRDefault="00BE45BF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7736A99E" wp14:editId="27B5BED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14475" cy="1172210"/>
            <wp:effectExtent l="0" t="0" r="9525" b="8890"/>
            <wp:wrapTight wrapText="bothSides">
              <wp:wrapPolygon edited="0">
                <wp:start x="0" y="0"/>
                <wp:lineTo x="0" y="21413"/>
                <wp:lineTo x="21464" y="21413"/>
                <wp:lineTo x="21464" y="0"/>
                <wp:lineTo x="0" y="0"/>
              </wp:wrapPolygon>
            </wp:wrapTight>
            <wp:docPr id="14" name="Picture 1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ers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EEE"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8572D1" wp14:editId="4B84A354">
                <wp:simplePos x="0" y="0"/>
                <wp:positionH relativeFrom="margin">
                  <wp:posOffset>542925</wp:posOffset>
                </wp:positionH>
                <wp:positionV relativeFrom="paragraph">
                  <wp:posOffset>27305</wp:posOffset>
                </wp:positionV>
                <wp:extent cx="8029575" cy="2314575"/>
                <wp:effectExtent l="19050" t="19050" r="28575" b="2857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130FAAC0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gramStart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Nursery</w:t>
                            </w:r>
                            <w:proofErr w:type="gramEnd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792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believe in developing a life-long love of Reading.</w:t>
                            </w:r>
                            <w:r w:rsidR="006208D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65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Every child in Nursery receives</w:t>
                            </w:r>
                            <w:r w:rsidR="00F20F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weekly</w:t>
                            </w:r>
                            <w:r w:rsidR="00F565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story books to take home </w:t>
                            </w:r>
                            <w:r w:rsidR="00F20F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and share with their family. In addition to a weekly reading book</w:t>
                            </w:r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family and friends have access to our </w:t>
                            </w:r>
                            <w:proofErr w:type="gramStart"/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mini-</w:t>
                            </w:r>
                            <w:r w:rsidR="003C42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library</w:t>
                            </w:r>
                            <w:proofErr w:type="gramEnd"/>
                            <w:r w:rsidR="003C42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="005318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is located in the </w:t>
                            </w:r>
                            <w:r w:rsidR="0045255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outdoor area. </w:t>
                            </w:r>
                            <w:r w:rsidR="0034014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Books, poems and rhymes are fundamental to our curriculum</w:t>
                            </w:r>
                            <w:r w:rsidR="00B041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across all areas of learning. We will enjoy a variety of stories, non-fiction books, po</w:t>
                            </w:r>
                            <w:r w:rsidR="004027E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ems</w:t>
                            </w:r>
                            <w:r w:rsidR="00B041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rhymes to support </w:t>
                            </w:r>
                            <w:r w:rsidR="004B06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language comprehension and word reading. </w:t>
                            </w:r>
                            <w:r w:rsidR="000E147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In Nursery, we ensure all the pre-requisites are taught </w:t>
                            </w:r>
                            <w:r w:rsidR="003125A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to ensure the children have the best start when they move onto the </w:t>
                            </w:r>
                            <w:r w:rsidR="004B06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RWI Phonics scheme</w:t>
                            </w:r>
                            <w:r w:rsidR="0098771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RWI Talk through Stories and </w:t>
                            </w:r>
                            <w:r w:rsidR="004B06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C42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Write stuff curriculum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9F1FD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deliver Reading workshops to parents and ensure books are accessible to </w:t>
                            </w:r>
                            <w:r w:rsidR="005B02A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all</w:t>
                            </w:r>
                            <w:r w:rsidR="00CD13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families and become part of their everyday routine too.</w:t>
                            </w:r>
                            <w:r w:rsidR="009A3BA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1D84C4" w14:textId="586DA579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interests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EC4975" w14:textId="77777777" w:rsidR="00BB5976" w:rsidRPr="0004420D" w:rsidRDefault="00BB5976" w:rsidP="00BB597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4420D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Communication and Language is at the heart of the curriculum.</w:t>
                            </w:r>
                          </w:p>
                          <w:p w14:paraId="0171F3D8" w14:textId="77777777" w:rsidR="00BB5976" w:rsidRDefault="00BB5976" w:rsidP="00BB5976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42.75pt;margin-top:2.15pt;width:632.25pt;height:18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WfDgIAACEEAAAOAAAAZHJzL2Uyb0RvYy54bWysU9tu2zAMfR+wfxD0vthxk60x4hRdugwD&#10;ugvQ7QNkWY6FSaImKbGzrx8lu2l2exmmB4EUqUPykFzfDFqRo3BegqnofJZTIgyHRpp9Rb983r24&#10;psQHZhqmwIiKnoSnN5vnz9a9LUUBHahGOIIgxpe9rWgXgi2zzPNOaOZnYIVBYwtOs4Cq22eNYz2i&#10;a5UVef4y68E11gEX3uPr3Wikm4TftoKHj23rRSCqophbSLdLdx3vbLNm5d4x20k+pcH+IQvNpMGg&#10;Z6g7Fhg5OPkblJbcgYc2zDjoDNpWcpFqwGrm+S/VPHTMilQLkuPtmSb//2D5h+OD/eRIGF7DgA1M&#10;RXh7D/yrJwa2HTN7cesc9J1gDQaeR8qy3vpy+hqp9qWPIHX/HhpsMjsESEBD63RkBeskiI4NOJ1J&#10;F0MgHB+v82K1fLWkhKOtuJovohJjsPLxu3U+vBWgSRQq6rCrCZ4d730YXR9dYjQPSjY7qVRS3L7e&#10;KkeODCdgl86E/pObMqSv6NViVSxHCv6KkafzJwwtA86ykjoWFU90YmUk7o1pkhyYVKOM5SkzMRnJ&#10;G2kMQz2gY2S0huaEnDoYZxZ3DIUO3HdKepzXivpvB+YEJeqdwb6s5otFHPCkIIcFKu7SUl9amOEI&#10;VdFAyShuQ1qKmK+BW+xfKxOzT5lMueIcpt5MOxMH/VJPXk+bvfkBAAD//wMAUEsDBBQABgAIAAAA&#10;IQDGtvFU3wAAAAkBAAAPAAAAZHJzL2Rvd25yZXYueG1sTI/BTsMwEETvSPyDtUhcUOtASBSFbKqC&#10;BDcOFCTUmxsvSSBeR7bbhH497qkcRzOaeVOtZjOIAznfW0a4XSYgiBure24RPt6fFwUIHxRrNVgm&#10;hF/ysKovLypVajvxGx02oRWxhH2pELoQxlJK33RklF/akTh6X9YZFaJ0rdROTbHcDPIuSXJpVM9x&#10;oVMjPXXU/Gz2BqFZt5PPX2k8Prr8xmxfjp+2/0a8vprXDyACzeEchhN+RIc6Mu3snrUXA0KRZTGJ&#10;cJ+CONlplsRvO4Q0LwqQdSX/P6j/AAAA//8DAFBLAQItABQABgAIAAAAIQC2gziS/gAAAOEBAAAT&#10;AAAAAAAAAAAAAAAAAAAAAABbQ29udGVudF9UeXBlc10ueG1sUEsBAi0AFAAGAAgAAAAhADj9If/W&#10;AAAAlAEAAAsAAAAAAAAAAAAAAAAALwEAAF9yZWxzLy5yZWxzUEsBAi0AFAAGAAgAAAAhAOS2FZ8O&#10;AgAAIQQAAA4AAAAAAAAAAAAAAAAALgIAAGRycy9lMm9Eb2MueG1sUEsBAi0AFAAGAAgAAAAhAMa2&#10;8VTfAAAACQEAAA8AAAAAAAAAAAAAAAAAaAQAAGRycy9kb3ducmV2LnhtbFBLBQYAAAAABAAEAPMA&#10;AAB0BQAAAAA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130FAAC0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Nursery </w:t>
                      </w:r>
                      <w:r w:rsidR="00C3792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believe in developing a life-long love of Reading.</w:t>
                      </w:r>
                      <w:r w:rsidR="006208D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F565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Every child in Nursery receives</w:t>
                      </w:r>
                      <w:r w:rsidR="00F20F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weekly</w:t>
                      </w:r>
                      <w:r w:rsidR="00F565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story books to take home </w:t>
                      </w:r>
                      <w:r w:rsidR="00F20F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and share with their family. In addition to a weekly reading book</w:t>
                      </w:r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family and friends have access to our mini-</w:t>
                      </w:r>
                      <w:r w:rsidR="003C42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library that</w:t>
                      </w:r>
                      <w:r w:rsidR="005318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is located in the </w:t>
                      </w:r>
                      <w:r w:rsidR="00452558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outdoor area. </w:t>
                      </w:r>
                      <w:r w:rsidR="003401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Books, poems and rhymes are fundamental to our curriculum</w:t>
                      </w:r>
                      <w:r w:rsidR="00B041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across all areas of learning. We will enjoy a variety of stories, non-fiction books, po</w:t>
                      </w:r>
                      <w:r w:rsidR="004027E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ems</w:t>
                      </w:r>
                      <w:r w:rsidR="00B041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rhymes to support </w:t>
                      </w:r>
                      <w:r w:rsidR="004B06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language comprehension and word reading. </w:t>
                      </w:r>
                      <w:r w:rsidR="000E147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In Nursery, we ensure all the pre-requisites are taught </w:t>
                      </w:r>
                      <w:r w:rsidR="003125A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to ensure the children have the best start when they move onto the </w:t>
                      </w:r>
                      <w:r w:rsidR="004B06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RWI Phonics scheme</w:t>
                      </w:r>
                      <w:r w:rsidR="0098771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RWI Talk through Stories and </w:t>
                      </w:r>
                      <w:r w:rsidR="004B06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The </w:t>
                      </w:r>
                      <w:r w:rsidR="003C42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Write stuff curriculum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  <w:r w:rsidR="009F1FD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deliver Reading workshops to parents and ensure books are accessible to </w:t>
                      </w:r>
                      <w:r w:rsidR="005B02A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all</w:t>
                      </w:r>
                      <w:r w:rsidR="00CD13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families and become part of their everyday routine too.</w:t>
                      </w:r>
                      <w:r w:rsidR="009A3BA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1D84C4" w14:textId="586DA579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interests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EC4975" w14:textId="77777777" w:rsidR="00BB5976" w:rsidRPr="0004420D" w:rsidRDefault="00BB5976" w:rsidP="00BB597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04420D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Communication and Language is at the heart of the curriculum.</w:t>
                      </w:r>
                    </w:p>
                    <w:p w14:paraId="0171F3D8" w14:textId="77777777" w:rsidR="00BB5976" w:rsidRDefault="00BB5976" w:rsidP="00BB5976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DF775" w14:textId="4D54DA31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33F58461" w14:textId="3482E368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6AB4E532" w14:textId="70E9FE24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4E8DB12D" w:rsidR="0060722A" w:rsidRDefault="00522C4E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1E388CD0" wp14:editId="00DA7426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15049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27" y="21384"/>
                <wp:lineTo x="21327" y="0"/>
                <wp:lineTo x="0" y="0"/>
              </wp:wrapPolygon>
            </wp:wrapTight>
            <wp:docPr id="26" name="Picture 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828B3A" w14:textId="217632F5" w:rsidR="006B12D6" w:rsidRDefault="006B12D6" w:rsidP="004923A1">
      <w:pPr>
        <w:rPr>
          <w:rFonts w:asciiTheme="majorHAnsi" w:hAnsiTheme="majorHAnsi" w:cstheme="majorHAnsi"/>
          <w:b/>
          <w:u w:val="single"/>
        </w:rPr>
      </w:pPr>
    </w:p>
    <w:p w14:paraId="0430B201" w14:textId="77777777" w:rsidR="005B02A4" w:rsidRDefault="005B02A4" w:rsidP="004923A1">
      <w:pPr>
        <w:rPr>
          <w:rFonts w:asciiTheme="majorHAnsi" w:hAnsiTheme="majorHAnsi" w:cstheme="majorHAnsi"/>
          <w:b/>
          <w:u w:val="single"/>
        </w:rPr>
      </w:pPr>
    </w:p>
    <w:p w14:paraId="337BA71F" w14:textId="40EE5DEC" w:rsidR="00052C7C" w:rsidRDefault="005F738E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1035AA76" wp14:editId="1395F4BD">
            <wp:simplePos x="0" y="0"/>
            <wp:positionH relativeFrom="margin">
              <wp:align>right</wp:align>
            </wp:positionH>
            <wp:positionV relativeFrom="paragraph">
              <wp:posOffset>1075690</wp:posOffset>
            </wp:positionV>
            <wp:extent cx="153225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215" y="21312"/>
                <wp:lineTo x="21215" y="0"/>
                <wp:lineTo x="0" y="0"/>
              </wp:wrapPolygon>
            </wp:wrapTight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1" locked="0" layoutInCell="1" allowOverlap="1" wp14:anchorId="784F0609" wp14:editId="6F921412">
            <wp:simplePos x="0" y="0"/>
            <wp:positionH relativeFrom="column">
              <wp:posOffset>129540</wp:posOffset>
            </wp:positionH>
            <wp:positionV relativeFrom="paragraph">
              <wp:posOffset>325120</wp:posOffset>
            </wp:positionV>
            <wp:extent cx="1878965" cy="1447165"/>
            <wp:effectExtent l="0" t="0" r="6985" b="635"/>
            <wp:wrapTight wrapText="bothSides">
              <wp:wrapPolygon edited="0">
                <wp:start x="0" y="0"/>
                <wp:lineTo x="0" y="21325"/>
                <wp:lineTo x="21461" y="21325"/>
                <wp:lineTo x="21461" y="0"/>
                <wp:lineTo x="0" y="0"/>
              </wp:wrapPolygon>
            </wp:wrapTight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1D6F">
        <w:rPr>
          <w:noProof/>
        </w:rPr>
        <w:drawing>
          <wp:anchor distT="0" distB="0" distL="114300" distR="114300" simplePos="0" relativeHeight="251658255" behindDoc="1" locked="0" layoutInCell="1" allowOverlap="1" wp14:anchorId="0583DAED" wp14:editId="09B1748C">
            <wp:simplePos x="0" y="0"/>
            <wp:positionH relativeFrom="column">
              <wp:posOffset>5386705</wp:posOffset>
            </wp:positionH>
            <wp:positionV relativeFrom="paragraph">
              <wp:posOffset>306070</wp:posOffset>
            </wp:positionV>
            <wp:extent cx="14954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2" y="21464"/>
                <wp:lineTo x="21462" y="0"/>
                <wp:lineTo x="0" y="0"/>
              </wp:wrapPolygon>
            </wp:wrapTight>
            <wp:docPr id="31" name="Picture 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6F">
        <w:rPr>
          <w:noProof/>
        </w:rPr>
        <w:drawing>
          <wp:anchor distT="0" distB="0" distL="114300" distR="114300" simplePos="0" relativeHeight="251658254" behindDoc="1" locked="0" layoutInCell="1" allowOverlap="1" wp14:anchorId="2D82B006" wp14:editId="2285B145">
            <wp:simplePos x="0" y="0"/>
            <wp:positionH relativeFrom="column">
              <wp:posOffset>6920865</wp:posOffset>
            </wp:positionH>
            <wp:positionV relativeFrom="paragraph">
              <wp:posOffset>306070</wp:posOffset>
            </wp:positionV>
            <wp:extent cx="168529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42" y="21462"/>
                <wp:lineTo x="2124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87DD12" w14:textId="0298AFD3" w:rsidR="00052C7C" w:rsidRDefault="00886D1B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58258" behindDoc="1" locked="0" layoutInCell="1" allowOverlap="1" wp14:anchorId="21218898" wp14:editId="352FA273">
            <wp:simplePos x="0" y="0"/>
            <wp:positionH relativeFrom="margin">
              <wp:posOffset>2072005</wp:posOffset>
            </wp:positionH>
            <wp:positionV relativeFrom="paragraph">
              <wp:posOffset>22860</wp:posOffset>
            </wp:positionV>
            <wp:extent cx="16097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72" y="21459"/>
                <wp:lineTo x="21472" y="0"/>
                <wp:lineTo x="0" y="0"/>
              </wp:wrapPolygon>
            </wp:wrapTight>
            <wp:docPr id="34" name="Picture 34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erson, indoor, chil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4A">
        <w:rPr>
          <w:noProof/>
        </w:rPr>
        <w:drawing>
          <wp:anchor distT="0" distB="0" distL="114300" distR="114300" simplePos="0" relativeHeight="251658257" behindDoc="1" locked="0" layoutInCell="1" allowOverlap="1" wp14:anchorId="2297AC4C" wp14:editId="0B131412">
            <wp:simplePos x="0" y="0"/>
            <wp:positionH relativeFrom="margin">
              <wp:posOffset>3720465</wp:posOffset>
            </wp:positionH>
            <wp:positionV relativeFrom="paragraph">
              <wp:posOffset>22860</wp:posOffset>
            </wp:positionV>
            <wp:extent cx="1609725" cy="1473835"/>
            <wp:effectExtent l="0" t="0" r="9525" b="0"/>
            <wp:wrapTight wrapText="bothSides">
              <wp:wrapPolygon edited="0">
                <wp:start x="0" y="0"/>
                <wp:lineTo x="0" y="21218"/>
                <wp:lineTo x="21472" y="21218"/>
                <wp:lineTo x="21472" y="0"/>
                <wp:lineTo x="0" y="0"/>
              </wp:wrapPolygon>
            </wp:wrapTight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6B6AF7" w14:textId="06CBA824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lastRenderedPageBreak/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F14C34">
        <w:rPr>
          <w:rFonts w:asciiTheme="majorHAnsi" w:hAnsiTheme="majorHAnsi" w:cstheme="majorHAnsi"/>
          <w:b/>
          <w:u w:val="single"/>
        </w:rPr>
        <w:t xml:space="preserve">: For </w:t>
      </w:r>
      <w:proofErr w:type="gramStart"/>
      <w:r w:rsidR="00F14C34">
        <w:rPr>
          <w:rFonts w:asciiTheme="majorHAnsi" w:hAnsiTheme="majorHAnsi" w:cstheme="majorHAnsi"/>
          <w:b/>
          <w:u w:val="single"/>
        </w:rPr>
        <w:t>Assessments</w:t>
      </w:r>
      <w:proofErr w:type="gramEnd"/>
      <w:r w:rsidR="00F14C34">
        <w:rPr>
          <w:rFonts w:asciiTheme="majorHAnsi" w:hAnsiTheme="majorHAnsi" w:cstheme="majorHAnsi"/>
          <w:b/>
          <w:u w:val="single"/>
        </w:rPr>
        <w:t xml:space="preserve"> please see separate document.</w:t>
      </w:r>
    </w:p>
    <w:p w14:paraId="61F32FFD" w14:textId="49C14567" w:rsidR="008A28A8" w:rsidRPr="008A28A8" w:rsidRDefault="00E139B1" w:rsidP="004923A1">
      <w:pPr>
        <w:rPr>
          <w:rFonts w:asciiTheme="majorHAnsi" w:hAnsiTheme="majorHAnsi" w:cstheme="majorHAnsi"/>
          <w:b/>
          <w:color w:val="92D050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 w:rsidRPr="00D56012">
        <w:rPr>
          <w:rFonts w:asciiTheme="majorHAnsi" w:hAnsiTheme="majorHAnsi" w:cstheme="majorHAnsi"/>
          <w:b/>
        </w:rPr>
        <w:t xml:space="preserve"> </w:t>
      </w:r>
      <w:r w:rsidR="00D56012" w:rsidRPr="00D56012">
        <w:rPr>
          <w:rFonts w:asciiTheme="majorHAnsi" w:hAnsiTheme="majorHAnsi" w:cstheme="majorHAnsi"/>
          <w:b/>
        </w:rPr>
        <w:t>English</w:t>
      </w: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1129"/>
        <w:gridCol w:w="2481"/>
        <w:gridCol w:w="2481"/>
        <w:gridCol w:w="4394"/>
        <w:gridCol w:w="4961"/>
      </w:tblGrid>
      <w:tr w:rsidR="00AB247A" w14:paraId="7DC2DB94" w14:textId="77777777" w:rsidTr="007E6F50">
        <w:trPr>
          <w:trHeight w:val="280"/>
        </w:trPr>
        <w:tc>
          <w:tcPr>
            <w:tcW w:w="1129" w:type="dxa"/>
          </w:tcPr>
          <w:p w14:paraId="4984E7D5" w14:textId="77777777" w:rsidR="00AB247A" w:rsidRPr="008E4B4D" w:rsidRDefault="00AB247A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81" w:type="dxa"/>
          </w:tcPr>
          <w:p w14:paraId="0166CD69" w14:textId="77777777" w:rsidR="00AB247A" w:rsidRPr="00BD537A" w:rsidRDefault="00AB247A" w:rsidP="002C5B94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2481" w:type="dxa"/>
          </w:tcPr>
          <w:p w14:paraId="6876EDD1" w14:textId="149709FC" w:rsidR="00AB247A" w:rsidRPr="00BD537A" w:rsidRDefault="00AB247A" w:rsidP="002C5B94">
            <w:pPr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</w:tc>
        <w:tc>
          <w:tcPr>
            <w:tcW w:w="4394" w:type="dxa"/>
          </w:tcPr>
          <w:p w14:paraId="6AA60B07" w14:textId="59F757B2" w:rsidR="00AB247A" w:rsidRPr="002C5B94" w:rsidRDefault="00AB247A" w:rsidP="00EF0F2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  <w:r>
              <w:rPr>
                <w:rFonts w:asciiTheme="majorHAnsi" w:hAnsiTheme="majorHAnsi" w:cstheme="majorHAnsi"/>
                <w:b/>
              </w:rPr>
              <w:t>: Book Focus</w:t>
            </w:r>
          </w:p>
        </w:tc>
        <w:tc>
          <w:tcPr>
            <w:tcW w:w="4961" w:type="dxa"/>
          </w:tcPr>
          <w:p w14:paraId="361D520F" w14:textId="77777777" w:rsidR="00AB247A" w:rsidRPr="002C5B94" w:rsidRDefault="00AB247A" w:rsidP="002C5B94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AB247A" w14:paraId="7F4BAF29" w14:textId="77777777" w:rsidTr="002720B8">
        <w:trPr>
          <w:trHeight w:val="70"/>
        </w:trPr>
        <w:tc>
          <w:tcPr>
            <w:tcW w:w="1129" w:type="dxa"/>
            <w:shd w:val="clear" w:color="auto" w:fill="9CC2E5" w:themeFill="accent1" w:themeFillTint="99"/>
          </w:tcPr>
          <w:p w14:paraId="376EB194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2C9F5B80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8860414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AB247A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AB247A" w:rsidRPr="002C5B94" w:rsidRDefault="00AB247A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81" w:type="dxa"/>
            <w:shd w:val="clear" w:color="auto" w:fill="9CC2E5" w:themeFill="accent1" w:themeFillTint="99"/>
          </w:tcPr>
          <w:p w14:paraId="2EE6ED9B" w14:textId="77777777" w:rsidR="00AB247A" w:rsidRDefault="00AB24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 w:rsidRPr="00012F24"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Writing</w:t>
            </w:r>
          </w:p>
          <w:p w14:paraId="75C9E429" w14:textId="77777777" w:rsidR="00AB247A" w:rsidRDefault="00AB247A" w:rsidP="00BD537A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  <w: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 xml:space="preserve"> </w:t>
            </w:r>
          </w:p>
          <w:p w14:paraId="6DA002B9" w14:textId="77777777" w:rsidR="00AB247A" w:rsidRDefault="00AB247A" w:rsidP="00BD537A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1875B8BF" w14:textId="5D42FAE5" w:rsidR="00AB247A" w:rsidRDefault="00AB247A" w:rsidP="00BD537A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  <w:t>Word Reading and Comprehension</w:t>
            </w:r>
          </w:p>
          <w:p w14:paraId="02EC9794" w14:textId="5C2592D4" w:rsidR="00AB247A" w:rsidRPr="005A03A8" w:rsidRDefault="00AB247A" w:rsidP="005A03A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3000C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>
              <w:rPr>
                <w:rStyle w:val="eop"/>
              </w:rPr>
              <w:t xml:space="preserve">, 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p</w:t>
            </w: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oems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and stories.</w:t>
            </w:r>
          </w:p>
          <w:p w14:paraId="72D21051" w14:textId="77777777" w:rsidR="00AB247A" w:rsidRDefault="00AB24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7FC8E65D" w14:textId="77777777" w:rsidR="00AB247A" w:rsidRPr="008E3758" w:rsidRDefault="00AB247A" w:rsidP="00AB247A">
            <w:pPr>
              <w:tabs>
                <w:tab w:val="left" w:pos="3435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 aware of sounds made by musical instruments, environmental sounds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ab/>
            </w:r>
          </w:p>
          <w:p w14:paraId="593A7033" w14:textId="77777777" w:rsidR="00AB247A" w:rsidRPr="00AE1D2A" w:rsidRDefault="00AB247A" w:rsidP="00AB24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4D49A980" w14:textId="77777777" w:rsidR="00AB247A" w:rsidRDefault="00AB247A" w:rsidP="00BD537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</w:p>
        </w:tc>
        <w:tc>
          <w:tcPr>
            <w:tcW w:w="2481" w:type="dxa"/>
            <w:shd w:val="clear" w:color="auto" w:fill="9CC2E5" w:themeFill="accent1" w:themeFillTint="99"/>
          </w:tcPr>
          <w:p w14:paraId="3D54120E" w14:textId="0658EB4A" w:rsidR="00AB247A" w:rsidRDefault="00CC2091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60" behindDoc="0" locked="0" layoutInCell="1" allowOverlap="1" wp14:anchorId="64129103" wp14:editId="658A1223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36830</wp:posOffset>
                  </wp:positionV>
                  <wp:extent cx="983615" cy="1173480"/>
                  <wp:effectExtent l="0" t="0" r="6985" b="7620"/>
                  <wp:wrapNone/>
                  <wp:docPr id="814145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145194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87D18C" w14:textId="793A72B5" w:rsidR="00AB247A" w:rsidRDefault="00AB247A" w:rsidP="00EA1B5C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5AE9A8A4" w14:textId="77777777" w:rsidR="00CC2091" w:rsidRPr="00CC2091" w:rsidRDefault="00CC2091" w:rsidP="00CC2091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4F246E8" w14:textId="77777777" w:rsidR="00CC2091" w:rsidRPr="00CC2091" w:rsidRDefault="00CC2091" w:rsidP="00CC2091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42A137" w14:textId="77777777" w:rsidR="00CC2091" w:rsidRPr="00CC2091" w:rsidRDefault="00CC2091" w:rsidP="00CC2091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0FC9BFD" w14:textId="77777777" w:rsidR="00CC2091" w:rsidRDefault="00CC2091" w:rsidP="00CC2091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09E4BFE4" w14:textId="77777777" w:rsidR="00CC2091" w:rsidRPr="00CC2091" w:rsidRDefault="00CC2091" w:rsidP="00CC2091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5F5476B" w14:textId="77777777" w:rsidR="00CC2091" w:rsidRDefault="00CC2091" w:rsidP="00CC2091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044714F3" w14:textId="77777777" w:rsidR="00CC2091" w:rsidRDefault="00CC2091" w:rsidP="00CC2091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</w:p>
          <w:p w14:paraId="35FB5278" w14:textId="77777777" w:rsidR="00CC2091" w:rsidRPr="001B7EBD" w:rsidRDefault="00CC2091" w:rsidP="00CC209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682697"/>
                <w:sz w:val="22"/>
                <w:szCs w:val="22"/>
                <w:u w:val="single"/>
              </w:rPr>
            </w:pPr>
            <w:r w:rsidRPr="001B7EBD">
              <w:rPr>
                <w:rFonts w:asciiTheme="minorHAnsi" w:hAnsiTheme="minorHAnsi" w:cstheme="minorHAnsi"/>
                <w:color w:val="682697"/>
                <w:sz w:val="22"/>
                <w:szCs w:val="22"/>
                <w:u w:val="single"/>
              </w:rPr>
              <w:t>Tier 2 words:</w:t>
            </w:r>
          </w:p>
          <w:p w14:paraId="1E2DB49B" w14:textId="77777777" w:rsidR="001B7EBD" w:rsidRPr="001B7EBD" w:rsidRDefault="001B7EBD" w:rsidP="001B7EB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1: settled (settle, settles)</w:t>
            </w:r>
          </w:p>
          <w:p w14:paraId="5A766E68" w14:textId="77777777" w:rsidR="001B7EBD" w:rsidRPr="001B7EBD" w:rsidRDefault="001B7EBD" w:rsidP="001B7EB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2: groaned (groan, groans, groaning)</w:t>
            </w:r>
          </w:p>
          <w:p w14:paraId="0C766C4B" w14:textId="77777777" w:rsidR="001B7EBD" w:rsidRPr="001B7EBD" w:rsidRDefault="001B7EBD" w:rsidP="001B7EB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3: curling up (curl up, curls up, curled up)</w:t>
            </w:r>
          </w:p>
          <w:p w14:paraId="36252AED" w14:textId="77777777" w:rsidR="001B7EBD" w:rsidRPr="001B7EBD" w:rsidRDefault="001B7EBD" w:rsidP="001B7EB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4: glow (glowing, glowed)</w:t>
            </w:r>
          </w:p>
          <w:p w14:paraId="4AEC89FB" w14:textId="77777777" w:rsidR="001B7EBD" w:rsidRPr="001B7EBD" w:rsidRDefault="001B7EBD" w:rsidP="001B7EB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5: hooked (hook, hooks)</w:t>
            </w:r>
          </w:p>
          <w:p w14:paraId="6F7651C0" w14:textId="77777777" w:rsidR="001B7EBD" w:rsidRPr="001B7EBD" w:rsidRDefault="001B7EBD" w:rsidP="001B7EB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6: twinkly (twinkled, twinkles)</w:t>
            </w:r>
          </w:p>
          <w:p w14:paraId="292B1E59" w14:textId="77777777" w:rsidR="001B7EBD" w:rsidRPr="001B7EBD" w:rsidRDefault="001B7EBD" w:rsidP="001B7EB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7: puzzled (puzzling)</w:t>
            </w:r>
          </w:p>
          <w:p w14:paraId="3A734F54" w14:textId="76380FE0" w:rsidR="00CC2091" w:rsidRPr="00CC2091" w:rsidRDefault="001B7EBD" w:rsidP="001B7EB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1B7EBD">
              <w:rPr>
                <w:rFonts w:asciiTheme="minorHAnsi" w:hAnsiTheme="minorHAnsi" w:cstheme="minorHAnsi"/>
                <w:sz w:val="22"/>
                <w:szCs w:val="22"/>
              </w:rPr>
              <w:t>Word 8: cosy</w:t>
            </w:r>
          </w:p>
        </w:tc>
        <w:tc>
          <w:tcPr>
            <w:tcW w:w="4394" w:type="dxa"/>
            <w:shd w:val="clear" w:color="auto" w:fill="9CC2E5" w:themeFill="accent1" w:themeFillTint="99"/>
          </w:tcPr>
          <w:p w14:paraId="6440B93B" w14:textId="0EA7F7D3" w:rsidR="00AB247A" w:rsidRDefault="00AB247A" w:rsidP="004F3F6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36" behindDoc="0" locked="0" layoutInCell="1" allowOverlap="1" wp14:anchorId="25FD08AD" wp14:editId="7E03DA75">
                  <wp:simplePos x="0" y="0"/>
                  <wp:positionH relativeFrom="column">
                    <wp:posOffset>641562</wp:posOffset>
                  </wp:positionH>
                  <wp:positionV relativeFrom="paragraph">
                    <wp:posOffset>16933</wp:posOffset>
                  </wp:positionV>
                  <wp:extent cx="970915" cy="1196340"/>
                  <wp:effectExtent l="0" t="0" r="635" b="3810"/>
                  <wp:wrapThrough wrapText="bothSides">
                    <wp:wrapPolygon edited="0">
                      <wp:start x="0" y="0"/>
                      <wp:lineTo x="0" y="21325"/>
                      <wp:lineTo x="21190" y="21325"/>
                      <wp:lineTo x="21190" y="0"/>
                      <wp:lineTo x="0" y="0"/>
                    </wp:wrapPolygon>
                  </wp:wrapThrough>
                  <wp:docPr id="1693489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489499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3CDF3A" w14:textId="58C4B17B" w:rsidR="00AB247A" w:rsidRPr="00076B33" w:rsidRDefault="00AB247A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1ECC9CF" w14:textId="25A130A4" w:rsidR="00AB247A" w:rsidRPr="00076B33" w:rsidRDefault="00AB247A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41CEB32" w14:textId="089FE0D3" w:rsidR="00AB247A" w:rsidRPr="00076B33" w:rsidRDefault="00AB247A" w:rsidP="00076B3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25DB462" w14:textId="739FBF30" w:rsidR="00AB247A" w:rsidRPr="00076B33" w:rsidRDefault="00AB247A" w:rsidP="00076B3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0C2229" w14:textId="77777777" w:rsidR="00AB247A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5478E49" w14:textId="77777777" w:rsidR="00AB247A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10DF128" w14:textId="77777777" w:rsidR="00AB247A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48208A5" w14:textId="30EA52DC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682697"/>
                <w:sz w:val="22"/>
                <w:szCs w:val="22"/>
                <w:u w:val="single"/>
              </w:rPr>
            </w:pPr>
            <w:r w:rsidRPr="00FD0EFD">
              <w:rPr>
                <w:rFonts w:ascii="Calibri" w:hAnsi="Calibri" w:cs="Calibri"/>
                <w:color w:val="682697"/>
                <w:sz w:val="22"/>
                <w:szCs w:val="22"/>
                <w:u w:val="single"/>
              </w:rPr>
              <w:t>Tier 2</w:t>
            </w:r>
            <w:r>
              <w:rPr>
                <w:rFonts w:ascii="Calibri" w:hAnsi="Calibri" w:cs="Calibri"/>
                <w:color w:val="682697"/>
                <w:sz w:val="22"/>
                <w:szCs w:val="22"/>
                <w:u w:val="single"/>
              </w:rPr>
              <w:t xml:space="preserve"> words:</w:t>
            </w:r>
          </w:p>
          <w:p w14:paraId="2864E89E" w14:textId="0EE93AD0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1: explore (explored, explores) </w:t>
            </w:r>
          </w:p>
          <w:p w14:paraId="423CB8D6" w14:textId="77777777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2: discovered (discover) </w:t>
            </w:r>
          </w:p>
          <w:p w14:paraId="2E8BAF80" w14:textId="77777777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3: wondered (wonder) </w:t>
            </w:r>
          </w:p>
          <w:p w14:paraId="3FD89F76" w14:textId="77777777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4: enormous </w:t>
            </w:r>
          </w:p>
          <w:p w14:paraId="746A4329" w14:textId="77777777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5: barely </w:t>
            </w:r>
          </w:p>
          <w:p w14:paraId="2B9F7F2C" w14:textId="77777777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6: unexpected </w:t>
            </w:r>
          </w:p>
          <w:p w14:paraId="20DE7774" w14:textId="77777777" w:rsidR="00AB247A" w:rsidRPr="00FD0EFD" w:rsidRDefault="00AB247A" w:rsidP="00FD0EFD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7: shrink (shrank, shrunk) </w:t>
            </w:r>
          </w:p>
          <w:p w14:paraId="3170226D" w14:textId="77777777" w:rsidR="00AB247A" w:rsidRDefault="00AB247A" w:rsidP="00FD0EF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0EFD">
              <w:rPr>
                <w:rFonts w:ascii="Calibri" w:hAnsi="Calibri" w:cs="Calibri"/>
                <w:color w:val="000000"/>
                <w:sz w:val="22"/>
                <w:szCs w:val="22"/>
              </w:rPr>
              <w:t>Word 8: tumbled (tumbling)</w:t>
            </w:r>
          </w:p>
          <w:p w14:paraId="3D3054E7" w14:textId="77777777" w:rsidR="00AB247A" w:rsidRDefault="00AB247A" w:rsidP="00FD0EF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0306E3B" w14:textId="77777777" w:rsidR="00AB247A" w:rsidRDefault="00AB247A" w:rsidP="007B590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1564582" wp14:editId="6114EA23">
                  <wp:extent cx="1185334" cy="901291"/>
                  <wp:effectExtent l="0" t="0" r="0" b="0"/>
                  <wp:docPr id="1988610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61073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06" cy="90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15B96" w14:textId="77777777" w:rsidR="00AB247A" w:rsidRDefault="00AB247A" w:rsidP="007B5900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3EFF2956" w14:textId="77777777" w:rsidR="00AB247A" w:rsidRDefault="00AB247A" w:rsidP="007B5900">
            <w:pPr>
              <w:rPr>
                <w:rFonts w:asciiTheme="majorHAnsi" w:hAnsiTheme="majorHAnsi" w:cstheme="majorHAnsi"/>
                <w:color w:val="682697"/>
                <w:u w:val="single"/>
              </w:rPr>
            </w:pPr>
            <w:r w:rsidRPr="007B5900">
              <w:rPr>
                <w:rFonts w:asciiTheme="majorHAnsi" w:hAnsiTheme="majorHAnsi" w:cstheme="majorHAnsi"/>
                <w:color w:val="682697"/>
                <w:u w:val="single"/>
              </w:rPr>
              <w:t>Tier 2 words:</w:t>
            </w:r>
          </w:p>
          <w:p w14:paraId="5B0C6121" w14:textId="77777777" w:rsidR="00AB247A" w:rsidRPr="00A60A36" w:rsidRDefault="00AB247A" w:rsidP="00A60A3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0A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1: hunting (hunt, hunts, hunted) </w:t>
            </w:r>
          </w:p>
          <w:p w14:paraId="04F72860" w14:textId="77777777" w:rsidR="00AB247A" w:rsidRPr="00A60A36" w:rsidRDefault="00AB247A" w:rsidP="00A60A3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0A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2: silent </w:t>
            </w:r>
          </w:p>
          <w:p w14:paraId="18D4A83E" w14:textId="77777777" w:rsidR="00AB247A" w:rsidRPr="00A60A36" w:rsidRDefault="00AB247A" w:rsidP="00A60A3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0A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3: fuss </w:t>
            </w:r>
          </w:p>
          <w:p w14:paraId="3147234C" w14:textId="77777777" w:rsidR="00AB247A" w:rsidRPr="00A60A36" w:rsidRDefault="00AB247A" w:rsidP="00A60A3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0A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4: bounced (bounces) </w:t>
            </w:r>
          </w:p>
          <w:p w14:paraId="1121ED1C" w14:textId="77777777" w:rsidR="00AB247A" w:rsidRPr="00A60A36" w:rsidRDefault="00AB247A" w:rsidP="00A60A3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0A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5: swooped (swooping) </w:t>
            </w:r>
          </w:p>
          <w:p w14:paraId="5D91FE1F" w14:textId="77777777" w:rsidR="00AB247A" w:rsidRPr="00A60A36" w:rsidRDefault="00AB247A" w:rsidP="00A60A3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0A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Word 6: brave </w:t>
            </w:r>
          </w:p>
          <w:p w14:paraId="2D50507F" w14:textId="44CED8E2" w:rsidR="00AB247A" w:rsidRPr="007B5900" w:rsidRDefault="00AB247A" w:rsidP="00A60A36">
            <w:pPr>
              <w:rPr>
                <w:rFonts w:asciiTheme="majorHAnsi" w:hAnsiTheme="majorHAnsi" w:cstheme="majorHAnsi"/>
                <w:u w:val="single"/>
              </w:rPr>
            </w:pPr>
            <w:r w:rsidRPr="00A60A36">
              <w:rPr>
                <w:rFonts w:ascii="Calibri" w:hAnsi="Calibri" w:cs="Calibri"/>
                <w:color w:val="000000"/>
                <w:sz w:val="22"/>
                <w:szCs w:val="22"/>
              </w:rPr>
              <w:t>Word 7: flapped (flapping)</w:t>
            </w:r>
          </w:p>
        </w:tc>
        <w:tc>
          <w:tcPr>
            <w:tcW w:w="4961" w:type="dxa"/>
            <w:shd w:val="clear" w:color="auto" w:fill="9CC2E5" w:themeFill="accent1" w:themeFillTint="99"/>
          </w:tcPr>
          <w:p w14:paraId="56C192CE" w14:textId="6E2F7C9D" w:rsidR="00AB247A" w:rsidRPr="00FB268E" w:rsidRDefault="00AB24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B268E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42501856" w14:textId="52933068" w:rsidR="00AB247A" w:rsidRPr="00FD689B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egin to write recognisable letters</w:t>
            </w:r>
          </w:p>
          <w:p w14:paraId="15C27203" w14:textId="23EAF700" w:rsidR="00AB247A" w:rsidRPr="00FD689B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ecognise own name and attempt to write it</w:t>
            </w:r>
          </w:p>
          <w:p w14:paraId="3FC96837" w14:textId="2D6F9838" w:rsidR="00AB247A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ral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ly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rehears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 sentences</w:t>
            </w:r>
          </w:p>
          <w:p w14:paraId="6DD3F2B1" w14:textId="4878AA18" w:rsidR="00AB247A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write initial sounds</w:t>
            </w:r>
          </w:p>
          <w:p w14:paraId="35E4319F" w14:textId="51A267F2" w:rsidR="00AB247A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C37B8">
              <w:rPr>
                <w:sz w:val="18"/>
                <w:szCs w:val="18"/>
              </w:rPr>
              <w:t>T</w:t>
            </w:r>
            <w:r w:rsidRPr="00BC37B8">
              <w:rPr>
                <w:rFonts w:asciiTheme="majorHAnsi" w:hAnsiTheme="majorHAnsi" w:cstheme="majorHAnsi"/>
                <w:sz w:val="18"/>
                <w:szCs w:val="18"/>
              </w:rPr>
              <w:t xml:space="preserve">o </w:t>
            </w:r>
            <w:proofErr w:type="gramStart"/>
            <w:r w:rsidRPr="00BC37B8">
              <w:rPr>
                <w:rFonts w:asciiTheme="majorHAnsi" w:hAnsiTheme="majorHAnsi" w:cstheme="majorHAnsi"/>
                <w:sz w:val="18"/>
                <w:szCs w:val="18"/>
              </w:rPr>
              <w:t>use  pictures</w:t>
            </w:r>
            <w:proofErr w:type="gramEnd"/>
            <w:r w:rsidRPr="00BC37B8">
              <w:rPr>
                <w:rFonts w:asciiTheme="majorHAnsi" w:hAnsiTheme="majorHAnsi" w:cstheme="majorHAnsi"/>
                <w:sz w:val="18"/>
                <w:szCs w:val="18"/>
              </w:rPr>
              <w:t xml:space="preserve"> to add</w:t>
            </w:r>
            <w:r w:rsidRPr="00BC37B8">
              <w:rPr>
                <w:rFonts w:asciiTheme="majorHAnsi" w:hAnsiTheme="majorHAnsi" w:cstheme="majorHAnsi"/>
                <w:spacing w:val="-31"/>
                <w:sz w:val="18"/>
                <w:szCs w:val="18"/>
              </w:rPr>
              <w:t xml:space="preserve"> </w:t>
            </w:r>
            <w:r w:rsidRPr="00BC37B8">
              <w:rPr>
                <w:rFonts w:asciiTheme="majorHAnsi" w:hAnsiTheme="majorHAnsi" w:cstheme="majorHAnsi"/>
                <w:sz w:val="18"/>
                <w:szCs w:val="18"/>
              </w:rPr>
              <w:t>meaning</w:t>
            </w:r>
          </w:p>
          <w:p w14:paraId="73CA7AD8" w14:textId="77777777" w:rsidR="00AB247A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FDC43EC" w14:textId="58B4CAF3" w:rsidR="00AB247A" w:rsidRDefault="00AB24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Handwriting focus:</w:t>
            </w:r>
          </w:p>
          <w:p w14:paraId="23120854" w14:textId="05D645A0" w:rsidR="00AB247A" w:rsidRPr="00E02D55" w:rsidRDefault="00AB24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39CD11" wp14:editId="2C7CB2A9">
                  <wp:extent cx="1285875" cy="809625"/>
                  <wp:effectExtent l="0" t="0" r="9525" b="9525"/>
                  <wp:docPr id="2071248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4810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F7835" w14:textId="77777777" w:rsidR="00AB247A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0D9FC17" w14:textId="77777777" w:rsidR="00AB247A" w:rsidRDefault="00AB247A" w:rsidP="00A27205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F41F516" w14:textId="77777777" w:rsidR="00AB247A" w:rsidRDefault="00AB247A" w:rsidP="00A27205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B231C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Word Reading and Comprehension</w:t>
            </w:r>
          </w:p>
          <w:p w14:paraId="3C6C7175" w14:textId="77777777" w:rsidR="00AB247A" w:rsidRDefault="00AB247A" w:rsidP="00B231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To read a wide range of books for pleasure</w:t>
            </w:r>
          </w:p>
          <w:p w14:paraId="27495B90" w14:textId="4F022B62" w:rsidR="00AB247A" w:rsidRPr="00042C00" w:rsidRDefault="00AB247A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recognise some </w:t>
            </w: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set 1 sounds and oral blend</w:t>
            </w:r>
          </w:p>
          <w:p w14:paraId="444A76C8" w14:textId="77777777" w:rsidR="00AB247A" w:rsidRPr="00042C00" w:rsidRDefault="00AB247A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>To read CVC words</w:t>
            </w:r>
          </w:p>
          <w:p w14:paraId="77BBBDD4" w14:textId="77777777" w:rsidR="00AB247A" w:rsidRPr="00042C00" w:rsidRDefault="00AB247A" w:rsidP="0003745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vocabulary </w:t>
            </w:r>
          </w:p>
          <w:p w14:paraId="786E72C9" w14:textId="77777777" w:rsidR="00AB247A" w:rsidRPr="00042C00" w:rsidRDefault="00AB247A" w:rsidP="0003745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042C00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To begin to infer what characters are like</w:t>
            </w:r>
            <w:r w:rsidRPr="00042C00">
              <w:rPr>
                <w:rStyle w:val="eop"/>
                <w:rFonts w:asciiTheme="majorHAnsi" w:hAnsiTheme="majorHAnsi" w:cstheme="majorHAnsi"/>
              </w:rPr>
              <w:t> </w:t>
            </w:r>
          </w:p>
          <w:p w14:paraId="75F1B6B4" w14:textId="5DE3E31F" w:rsidR="00AB247A" w:rsidRPr="00D06093" w:rsidRDefault="00AB247A" w:rsidP="00D0609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make </w:t>
            </w:r>
            <w:r w:rsidRPr="00D06093">
              <w:rPr>
                <w:rFonts w:asciiTheme="majorHAnsi" w:hAnsiTheme="majorHAnsi" w:cstheme="majorHAnsi"/>
                <w:sz w:val="18"/>
                <w:szCs w:val="18"/>
              </w:rPr>
              <w:t>a simple prediction based on the pictures or text of a straightforward story that is read aloud to them.</w:t>
            </w:r>
          </w:p>
          <w:p w14:paraId="0677AA40" w14:textId="77777777" w:rsidR="00AB247A" w:rsidRDefault="00AB247A" w:rsidP="0003745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5A7E415" w14:textId="0517AB7F" w:rsidR="00AB247A" w:rsidRDefault="00AB247A" w:rsidP="0003745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develop understanding of rhyme</w:t>
            </w:r>
          </w:p>
          <w:p w14:paraId="7C6BB14F" w14:textId="1CA43720" w:rsidR="00AB247A" w:rsidRPr="000E4BD4" w:rsidRDefault="00AB247A" w:rsidP="0003745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further understand parts of a book e.g. point to the title of the book, illustrations and page number</w:t>
            </w:r>
          </w:p>
          <w:p w14:paraId="1F7CC21C" w14:textId="77777777" w:rsidR="00AB247A" w:rsidRDefault="00AB247A" w:rsidP="005711B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m</w:t>
            </w:r>
            <w:r w:rsidRPr="009655C0">
              <w:rPr>
                <w:rFonts w:asciiTheme="majorHAnsi" w:hAnsiTheme="majorHAnsi" w:cstheme="majorHAnsi"/>
                <w:sz w:val="18"/>
                <w:szCs w:val="18"/>
              </w:rPr>
              <w:t>ake simple inferences to answer yes/no questions about characters' emotions in a familiar picture book read aloud to them, with prompts.</w:t>
            </w:r>
          </w:p>
          <w:p w14:paraId="6C568839" w14:textId="45294CC0" w:rsidR="00AB247A" w:rsidRPr="005711B7" w:rsidRDefault="00AB247A" w:rsidP="005711B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k</w:t>
            </w:r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now that a book has a beginning and an </w:t>
            </w:r>
            <w:proofErr w:type="gramStart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>end, and</w:t>
            </w:r>
            <w:proofErr w:type="gramEnd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 can hold the book the right way up and turn some pages appropriately.</w:t>
            </w:r>
          </w:p>
          <w:p w14:paraId="38257D9D" w14:textId="4EB4F681" w:rsidR="00AB247A" w:rsidRPr="009655C0" w:rsidRDefault="00AB247A" w:rsidP="009655C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BB92BC7" w14:textId="27D89F85" w:rsidR="00AB247A" w:rsidRPr="00042C00" w:rsidRDefault="00AB247A" w:rsidP="00B231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C5830" w14:paraId="2D5DC2BB" w14:textId="77777777" w:rsidTr="005616D6">
        <w:trPr>
          <w:trHeight w:val="576"/>
        </w:trPr>
        <w:tc>
          <w:tcPr>
            <w:tcW w:w="1129" w:type="dxa"/>
            <w:shd w:val="clear" w:color="auto" w:fill="00B0F0"/>
          </w:tcPr>
          <w:p w14:paraId="158BA777" w14:textId="77777777" w:rsidR="00AC5830" w:rsidRDefault="00AC5830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Autumn 2</w:t>
            </w:r>
          </w:p>
          <w:p w14:paraId="29A4458A" w14:textId="77777777" w:rsidR="00AC5830" w:rsidRDefault="00AC5830" w:rsidP="00B34C90">
            <w:pPr>
              <w:rPr>
                <w:rFonts w:asciiTheme="majorHAnsi" w:hAnsiTheme="majorHAnsi" w:cstheme="majorHAnsi"/>
                <w:b/>
              </w:rPr>
            </w:pPr>
          </w:p>
          <w:p w14:paraId="1E0C99A6" w14:textId="77777777" w:rsidR="00AC5830" w:rsidRPr="002C5B94" w:rsidRDefault="00AC5830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81" w:type="dxa"/>
            <w:shd w:val="clear" w:color="auto" w:fill="00B0F0"/>
          </w:tcPr>
          <w:p w14:paraId="7D7AFD30" w14:textId="70E4DC31" w:rsidR="00AC5830" w:rsidRDefault="00AC5830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45B7615F" w14:textId="77777777" w:rsidR="00AC5830" w:rsidRDefault="00AC5830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204A1F1E" w14:textId="7A4139DC" w:rsidR="00AC5830" w:rsidRDefault="00AC5830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attempt to write first letter from name</w:t>
            </w:r>
          </w:p>
          <w:p w14:paraId="799A4DE3" w14:textId="3E861740" w:rsidR="00AC5830" w:rsidRPr="008E3758" w:rsidRDefault="00AC5830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Begin to apply knowledge of print to writing e.g. m for mummy.</w:t>
            </w:r>
          </w:p>
          <w:p w14:paraId="04744A44" w14:textId="77777777" w:rsidR="00AC5830" w:rsidRDefault="00AC5830" w:rsidP="0084531B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6E771DC6" w14:textId="77777777" w:rsidR="00AC5830" w:rsidRDefault="00AC5830" w:rsidP="00BD537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6ABE2180" w14:textId="77777777" w:rsidR="00AC5830" w:rsidRPr="00E36FA2" w:rsidRDefault="00AC5830" w:rsidP="00AC583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, poems and stories.</w:t>
            </w:r>
          </w:p>
          <w:p w14:paraId="1B180CFC" w14:textId="77777777" w:rsidR="00AC5830" w:rsidRDefault="00AC5830" w:rsidP="00AC583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04B6DF17" w14:textId="77777777" w:rsidR="00AC5830" w:rsidRDefault="00AC5830" w:rsidP="00AC583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 aware of sounds made by musical instruments, environmental sounds</w:t>
            </w:r>
          </w:p>
          <w:p w14:paraId="76992A07" w14:textId="77777777" w:rsidR="00AC5830" w:rsidRPr="00AE1D2A" w:rsidRDefault="00AC5830" w:rsidP="00AC583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6CEE42FB" w14:textId="77777777" w:rsidR="00AC5830" w:rsidRDefault="00AC5830" w:rsidP="00AC583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67226FA9" w14:textId="77777777" w:rsidR="00AC5830" w:rsidRDefault="00AC5830" w:rsidP="00BD537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481" w:type="dxa"/>
            <w:shd w:val="clear" w:color="auto" w:fill="00B0F0"/>
          </w:tcPr>
          <w:p w14:paraId="395DE460" w14:textId="71F09684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="SegoeUI" w:hAnsi="SegoeUI" w:cs="SegoeUI"/>
                <w:sz w:val="21"/>
                <w:szCs w:val="21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32" behindDoc="0" locked="0" layoutInCell="1" allowOverlap="1" wp14:anchorId="086BB72A" wp14:editId="56CDB9C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0</wp:posOffset>
                  </wp:positionV>
                  <wp:extent cx="1013460" cy="1060450"/>
                  <wp:effectExtent l="0" t="0" r="0" b="6350"/>
                  <wp:wrapThrough wrapText="bothSides">
                    <wp:wrapPolygon edited="0">
                      <wp:start x="0" y="0"/>
                      <wp:lineTo x="0" y="21341"/>
                      <wp:lineTo x="21113" y="21341"/>
                      <wp:lineTo x="21113" y="0"/>
                      <wp:lineTo x="0" y="0"/>
                    </wp:wrapPolygon>
                  </wp:wrapThrough>
                  <wp:docPr id="777679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79737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1478B0" w14:textId="134C51F3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53027E"/>
                <w:sz w:val="22"/>
                <w:szCs w:val="22"/>
                <w:u w:val="single"/>
              </w:rPr>
            </w:pPr>
            <w:r w:rsidRPr="00102268">
              <w:rPr>
                <w:rFonts w:asciiTheme="minorHAnsi" w:hAnsiTheme="minorHAnsi" w:cstheme="minorHAnsi"/>
                <w:color w:val="53027E"/>
                <w:sz w:val="22"/>
                <w:szCs w:val="22"/>
                <w:u w:val="single"/>
              </w:rPr>
              <w:t>Tier Two words:</w:t>
            </w:r>
          </w:p>
          <w:p w14:paraId="4066B108" w14:textId="77777777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02268">
              <w:rPr>
                <w:rFonts w:asciiTheme="minorHAnsi" w:hAnsiTheme="minorHAnsi" w:cstheme="minorHAnsi"/>
                <w:sz w:val="22"/>
                <w:szCs w:val="22"/>
              </w:rPr>
              <w:t>Word 1: slipped away (slip away)</w:t>
            </w:r>
          </w:p>
          <w:p w14:paraId="3EA2697B" w14:textId="77777777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02268">
              <w:rPr>
                <w:rFonts w:asciiTheme="minorHAnsi" w:hAnsiTheme="minorHAnsi" w:cstheme="minorHAnsi"/>
                <w:sz w:val="22"/>
                <w:szCs w:val="22"/>
              </w:rPr>
              <w:t>Word 2: absolutely</w:t>
            </w:r>
          </w:p>
          <w:p w14:paraId="77B56AE6" w14:textId="5A1BC7EA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02268">
              <w:rPr>
                <w:rFonts w:asciiTheme="minorHAnsi" w:hAnsiTheme="minorHAnsi" w:cstheme="minorHAnsi"/>
                <w:sz w:val="22"/>
                <w:szCs w:val="22"/>
              </w:rPr>
              <w:t xml:space="preserve">Word 3: </w:t>
            </w:r>
            <w:r w:rsidRPr="0010226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serious</w:t>
            </w:r>
          </w:p>
          <w:p w14:paraId="05D2E3E2" w14:textId="56B1B0D3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02268">
              <w:rPr>
                <w:rFonts w:asciiTheme="minorHAnsi" w:hAnsiTheme="minorHAnsi" w:cstheme="minorHAnsi"/>
                <w:sz w:val="22"/>
                <w:szCs w:val="22"/>
              </w:rPr>
              <w:t>Word 4: burst</w:t>
            </w:r>
          </w:p>
          <w:p w14:paraId="067CFEFE" w14:textId="77777777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02268">
              <w:rPr>
                <w:rFonts w:asciiTheme="minorHAnsi" w:hAnsiTheme="minorHAnsi" w:cstheme="minorHAnsi"/>
                <w:sz w:val="22"/>
                <w:szCs w:val="22"/>
              </w:rPr>
              <w:t>Word 5: gasped</w:t>
            </w:r>
          </w:p>
          <w:p w14:paraId="044EF7FF" w14:textId="14B49313" w:rsidR="00102268" w:rsidRPr="00102268" w:rsidRDefault="00102268" w:rsidP="001022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02268">
              <w:rPr>
                <w:rFonts w:asciiTheme="minorHAnsi" w:hAnsiTheme="minorHAnsi" w:cstheme="minorHAnsi"/>
                <w:sz w:val="22"/>
                <w:szCs w:val="22"/>
              </w:rPr>
              <w:t>Word 6: celebrate</w:t>
            </w:r>
          </w:p>
          <w:p w14:paraId="7EA3A2D8" w14:textId="315FC970" w:rsidR="00AC5830" w:rsidRDefault="00102268" w:rsidP="00102268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102268">
              <w:rPr>
                <w:rFonts w:asciiTheme="minorHAnsi" w:hAnsiTheme="minorHAnsi" w:cstheme="minorHAnsi"/>
                <w:sz w:val="22"/>
                <w:szCs w:val="22"/>
              </w:rPr>
              <w:t>Word 7: decorate (decorated, decorating)</w:t>
            </w:r>
          </w:p>
        </w:tc>
        <w:tc>
          <w:tcPr>
            <w:tcW w:w="4394" w:type="dxa"/>
            <w:shd w:val="clear" w:color="auto" w:fill="00B0F0"/>
          </w:tcPr>
          <w:p w14:paraId="48F591F3" w14:textId="4E436AB6" w:rsidR="00AC5830" w:rsidRPr="005A6B72" w:rsidRDefault="00AC5830" w:rsidP="00722FD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AF464C"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737108" behindDoc="0" locked="0" layoutInCell="1" allowOverlap="1" wp14:anchorId="220F994B" wp14:editId="7940B24F">
                  <wp:simplePos x="0" y="0"/>
                  <wp:positionH relativeFrom="column">
                    <wp:posOffset>641139</wp:posOffset>
                  </wp:positionH>
                  <wp:positionV relativeFrom="paragraph">
                    <wp:posOffset>38100</wp:posOffset>
                  </wp:positionV>
                  <wp:extent cx="1007745" cy="838200"/>
                  <wp:effectExtent l="0" t="0" r="1905" b="0"/>
                  <wp:wrapThrough wrapText="bothSides">
                    <wp:wrapPolygon edited="0">
                      <wp:start x="0" y="0"/>
                      <wp:lineTo x="0" y="21109"/>
                      <wp:lineTo x="21233" y="21109"/>
                      <wp:lineTo x="21233" y="0"/>
                      <wp:lineTo x="0" y="0"/>
                    </wp:wrapPolygon>
                  </wp:wrapThrough>
                  <wp:docPr id="17256359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35903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AE4B1B" w14:textId="5B4DAF1A" w:rsidR="00AC5830" w:rsidRDefault="00AC5830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7617B935" w14:textId="64E9ED6B" w:rsidR="00AC5830" w:rsidRDefault="00AC5830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7FD67206" w14:textId="77777777" w:rsidR="00AC5830" w:rsidRDefault="00AC5830" w:rsidP="00AF464C">
            <w:pPr>
              <w:jc w:val="center"/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</w:pPr>
          </w:p>
          <w:p w14:paraId="3F626AF0" w14:textId="77777777" w:rsidR="00AC5830" w:rsidRDefault="00AC5830" w:rsidP="00AF464C">
            <w:pPr>
              <w:jc w:val="center"/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</w:pPr>
          </w:p>
          <w:p w14:paraId="3BC1B773" w14:textId="77777777" w:rsidR="00AC5830" w:rsidRDefault="00AC5830" w:rsidP="00AF464C">
            <w:pPr>
              <w:jc w:val="center"/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</w:pPr>
          </w:p>
          <w:p w14:paraId="652A2625" w14:textId="77777777" w:rsidR="00AC5830" w:rsidRDefault="00AC5830" w:rsidP="00AF464C">
            <w:pPr>
              <w:jc w:val="center"/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</w:pPr>
          </w:p>
          <w:p w14:paraId="55511923" w14:textId="1D064963" w:rsidR="00AC5830" w:rsidRPr="00AF464C" w:rsidRDefault="00AC5830" w:rsidP="00AF464C">
            <w:pPr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</w:pPr>
            <w:r w:rsidRPr="00AF464C"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  <w:t>Tier 2 words</w:t>
            </w:r>
          </w:p>
          <w:p w14:paraId="533424C9" w14:textId="77777777" w:rsidR="00AC5830" w:rsidRPr="00AF464C" w:rsidRDefault="00AC5830" w:rsidP="00AF464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1: mischief (mischievous) </w:t>
            </w:r>
          </w:p>
          <w:p w14:paraId="1274067E" w14:textId="77777777" w:rsidR="00AC5830" w:rsidRPr="00AF464C" w:rsidRDefault="00AC5830" w:rsidP="00AF464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2: roared (roar) </w:t>
            </w:r>
          </w:p>
          <w:p w14:paraId="0829D097" w14:textId="77777777" w:rsidR="00AC5830" w:rsidRPr="00AF464C" w:rsidRDefault="00AC5830" w:rsidP="00AF464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3: staring (stare, stares, stared) </w:t>
            </w:r>
          </w:p>
          <w:p w14:paraId="4733E8E7" w14:textId="77777777" w:rsidR="00AC5830" w:rsidRPr="00AF464C" w:rsidRDefault="00AC5830" w:rsidP="00AF464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4: terrible </w:t>
            </w:r>
          </w:p>
          <w:p w14:paraId="2D7ABAAA" w14:textId="77777777" w:rsidR="00AC5830" w:rsidRPr="00AF464C" w:rsidRDefault="00AC5830" w:rsidP="00AF464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5: tumbled (tumble) </w:t>
            </w:r>
          </w:p>
          <w:p w14:paraId="5857CFF1" w14:textId="12B0CC01" w:rsidR="00AC5830" w:rsidRPr="00AF464C" w:rsidRDefault="00AC5830" w:rsidP="00AF464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6: lonely </w:t>
            </w:r>
          </w:p>
          <w:p w14:paraId="36236D62" w14:textId="551425E8" w:rsidR="00AC5830" w:rsidRPr="00AF464C" w:rsidRDefault="00AC5830" w:rsidP="00AF464C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>Word 7: blinking (</w:t>
            </w:r>
            <w:proofErr w:type="gramStart"/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blink,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  <w:proofErr w:type="gramEnd"/>
            <w:r w:rsidRPr="00AF464C">
              <w:rPr>
                <w:rFonts w:ascii="Calibri" w:hAnsi="Calibri" w:cs="Calibri"/>
                <w:color w:val="000000"/>
                <w:sz w:val="18"/>
                <w:szCs w:val="18"/>
              </w:rPr>
              <w:t>blinks, blinked)</w:t>
            </w:r>
          </w:p>
          <w:p w14:paraId="0703179F" w14:textId="47C17E33" w:rsidR="00AC5830" w:rsidRDefault="00AC5830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7A7060B3" w14:textId="3358D0F7" w:rsidR="00AC5830" w:rsidRDefault="00AC5830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B67DEFE" w14:textId="58068360" w:rsidR="00AC5830" w:rsidRDefault="00AC5830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EAE0FB" wp14:editId="1F113E03">
                  <wp:extent cx="1219200" cy="996335"/>
                  <wp:effectExtent l="0" t="0" r="0" b="0"/>
                  <wp:docPr id="1032070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070963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45" cy="99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90DF3" w14:textId="77777777" w:rsidR="00AC5830" w:rsidRPr="00AF464C" w:rsidRDefault="00AC5830" w:rsidP="001D5E1A">
            <w:pPr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</w:pPr>
            <w:r w:rsidRPr="00AF464C"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  <w:t>Tier 2 words</w:t>
            </w:r>
          </w:p>
          <w:p w14:paraId="21F02F61" w14:textId="6461F5D6" w:rsidR="00AC5830" w:rsidRDefault="00AC5830" w:rsidP="00B814F9">
            <w:pPr>
              <w:jc w:val="center"/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5454E4AF" w14:textId="77777777" w:rsidR="00AC5830" w:rsidRPr="001D5E1A" w:rsidRDefault="00AC5830" w:rsidP="001D5E1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1: searched (searching, search) </w:t>
            </w:r>
          </w:p>
          <w:p w14:paraId="57D5F63F" w14:textId="77777777" w:rsidR="00AC5830" w:rsidRPr="001D5E1A" w:rsidRDefault="00AC5830" w:rsidP="001D5E1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2: grinned (grin, grins, grinning) </w:t>
            </w:r>
          </w:p>
          <w:p w14:paraId="4654C593" w14:textId="77777777" w:rsidR="00AC5830" w:rsidRPr="001D5E1A" w:rsidRDefault="00AC5830" w:rsidP="001D5E1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3: shriek (shrieking, shrieks, shrieked) </w:t>
            </w:r>
          </w:p>
          <w:p w14:paraId="3D2C6774" w14:textId="77777777" w:rsidR="00AC5830" w:rsidRPr="001D5E1A" w:rsidRDefault="00AC5830" w:rsidP="001D5E1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4: magnificent (magnificently) </w:t>
            </w:r>
          </w:p>
          <w:p w14:paraId="6B8998D1" w14:textId="77777777" w:rsidR="00AC5830" w:rsidRPr="001D5E1A" w:rsidRDefault="00AC5830" w:rsidP="001D5E1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5: politely (polite) </w:t>
            </w:r>
          </w:p>
          <w:p w14:paraId="18B8754D" w14:textId="77777777" w:rsidR="00AC5830" w:rsidRPr="001D5E1A" w:rsidRDefault="00AC5830" w:rsidP="001D5E1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6: clutched (clutch, clutches) </w:t>
            </w:r>
          </w:p>
          <w:p w14:paraId="7778C9AF" w14:textId="77777777" w:rsidR="00AC5830" w:rsidRPr="001D5E1A" w:rsidRDefault="00AC5830" w:rsidP="001D5E1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7: keen </w:t>
            </w:r>
          </w:p>
          <w:p w14:paraId="20996944" w14:textId="77777777" w:rsidR="00AC5830" w:rsidRDefault="00AC5830" w:rsidP="001D5E1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D5E1A">
              <w:rPr>
                <w:rFonts w:ascii="Calibri" w:hAnsi="Calibri" w:cs="Calibri"/>
                <w:color w:val="000000"/>
                <w:sz w:val="18"/>
                <w:szCs w:val="18"/>
              </w:rPr>
              <w:t>Word 8: grateful</w:t>
            </w:r>
          </w:p>
          <w:p w14:paraId="0F0623E8" w14:textId="77777777" w:rsidR="00AC5830" w:rsidRDefault="00AC5830" w:rsidP="001D5E1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772DC07B" w14:textId="163C7959" w:rsidR="00AC5830" w:rsidRDefault="00AC5830" w:rsidP="000E202B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081AAF" wp14:editId="2E26ED5C">
                  <wp:extent cx="795866" cy="1067471"/>
                  <wp:effectExtent l="0" t="0" r="4445" b="0"/>
                  <wp:docPr id="302832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3244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49" cy="107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F3B66" w14:textId="77777777" w:rsidR="00AC5830" w:rsidRDefault="00AC5830" w:rsidP="001D5E1A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702A617D" w14:textId="77777777" w:rsidR="00AC5830" w:rsidRPr="007A73C4" w:rsidRDefault="00AC5830" w:rsidP="007A73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1: twirl (twirling, twirled) </w:t>
            </w:r>
          </w:p>
          <w:p w14:paraId="24EAD8B2" w14:textId="77777777" w:rsidR="00AC5830" w:rsidRPr="007A73C4" w:rsidRDefault="00AC5830" w:rsidP="007A73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2: tumbling (tumble, tumbled) </w:t>
            </w:r>
          </w:p>
          <w:p w14:paraId="6087E7E0" w14:textId="77777777" w:rsidR="00AC5830" w:rsidRPr="007A73C4" w:rsidRDefault="00AC5830" w:rsidP="007A73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3: shove (shoves, shoved) </w:t>
            </w:r>
          </w:p>
          <w:p w14:paraId="58D75397" w14:textId="77777777" w:rsidR="00AC5830" w:rsidRPr="007A73C4" w:rsidRDefault="00AC5830" w:rsidP="007A73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4: weary </w:t>
            </w:r>
          </w:p>
          <w:p w14:paraId="57AEB22D" w14:textId="77777777" w:rsidR="00AC5830" w:rsidRPr="007A73C4" w:rsidRDefault="00AC5830" w:rsidP="007A73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5: chuckle (chuckled, chuckling) </w:t>
            </w:r>
          </w:p>
          <w:p w14:paraId="63F65EE2" w14:textId="77777777" w:rsidR="00AC5830" w:rsidRPr="007A73C4" w:rsidRDefault="00AC5830" w:rsidP="007A73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6: doze (dozed, dozing) </w:t>
            </w:r>
          </w:p>
          <w:p w14:paraId="7DA2EB93" w14:textId="77777777" w:rsidR="00AC5830" w:rsidRPr="007A73C4" w:rsidRDefault="00AC5830" w:rsidP="007A73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7: clattering (clatter, clattered) </w:t>
            </w:r>
          </w:p>
          <w:p w14:paraId="4525A249" w14:textId="6E3460AF" w:rsidR="00AC5830" w:rsidRPr="007A73C4" w:rsidRDefault="00AC5830" w:rsidP="007A73C4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A73C4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Word 8: drifts (drifting, drifted)</w:t>
            </w:r>
          </w:p>
          <w:p w14:paraId="454E4D1B" w14:textId="6FDE400C" w:rsidR="00AC5830" w:rsidRDefault="00AC5830" w:rsidP="001D5E1A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</w:tc>
        <w:tc>
          <w:tcPr>
            <w:tcW w:w="4961" w:type="dxa"/>
            <w:shd w:val="clear" w:color="auto" w:fill="00B0F0"/>
          </w:tcPr>
          <w:p w14:paraId="73DBCCC3" w14:textId="4C90CA00" w:rsidR="00AC5830" w:rsidRPr="005C4D57" w:rsidRDefault="00AC5830" w:rsidP="002F5248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772D1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lastRenderedPageBreak/>
              <w:t>Writing</w:t>
            </w:r>
          </w:p>
          <w:p w14:paraId="2DA5E8C8" w14:textId="26125E7F" w:rsidR="00AC5830" w:rsidRPr="00FD689B" w:rsidRDefault="00AC5830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write recognisable letters and CVC words</w:t>
            </w:r>
          </w:p>
          <w:p w14:paraId="50E006F0" w14:textId="40D63460" w:rsidR="00AC5830" w:rsidRPr="00FD689B" w:rsidRDefault="00AC5830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recognise own name and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attempt to write it</w:t>
            </w:r>
          </w:p>
          <w:p w14:paraId="439AA974" w14:textId="4DB69CC8" w:rsidR="00AC5830" w:rsidRDefault="00AC5830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ral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ly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rehears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e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sentences</w:t>
            </w:r>
          </w:p>
          <w:p w14:paraId="44ACCF2D" w14:textId="77777777" w:rsidR="00AC5830" w:rsidRDefault="00AC5830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70A52E6" w14:textId="77777777" w:rsidR="00AC5830" w:rsidRDefault="00AC5830" w:rsidP="002F5248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</w:p>
          <w:p w14:paraId="4D47F5CD" w14:textId="346A2496" w:rsidR="00AC5830" w:rsidRDefault="00AC5830" w:rsidP="002F5248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E02D55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Handwriting focus:</w:t>
            </w:r>
          </w:p>
          <w:p w14:paraId="39C7EBE2" w14:textId="2253DB5A" w:rsidR="00AC5830" w:rsidRPr="00E02D55" w:rsidRDefault="00AC5830" w:rsidP="002F5248">
            <w:pPr>
              <w:rPr>
                <w:rFonts w:asciiTheme="majorHAnsi" w:hAnsiTheme="majorHAnsi" w:cstheme="majorHAnsi"/>
                <w:b/>
                <w:bCs/>
                <w:color w:val="7030A0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12CE29" wp14:editId="12A134F1">
                  <wp:extent cx="1356360" cy="834034"/>
                  <wp:effectExtent l="0" t="0" r="0" b="4445"/>
                  <wp:docPr id="2075214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21413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89" cy="83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82A54" w14:textId="77777777" w:rsidR="00AC5830" w:rsidRDefault="00AC5830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2F336F9A" w14:textId="77777777" w:rsidR="00AC5830" w:rsidRDefault="00AC5830" w:rsidP="00766CDD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</w:p>
          <w:p w14:paraId="4457840C" w14:textId="77777777" w:rsidR="00AC5830" w:rsidRDefault="00AC5830" w:rsidP="00766CD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04D0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57A2785A" w14:textId="77777777" w:rsidR="00AC5830" w:rsidRDefault="00AC5830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ead a wide range of books for pleasure</w:t>
            </w:r>
          </w:p>
          <w:p w14:paraId="171914FC" w14:textId="77777777" w:rsidR="00AC5830" w:rsidRPr="00FD689B" w:rsidRDefault="00AC5830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read ‘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special friends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’</w:t>
            </w:r>
          </w:p>
          <w:p w14:paraId="3846BD59" w14:textId="77777777" w:rsidR="00AC5830" w:rsidRDefault="00AC5830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C4D57">
              <w:rPr>
                <w:rFonts w:asciiTheme="majorHAnsi" w:hAnsiTheme="majorHAnsi" w:cstheme="majorHAnsi"/>
                <w:sz w:val="18"/>
                <w:szCs w:val="18"/>
              </w:rPr>
              <w:t xml:space="preserve">To read CVC words </w:t>
            </w:r>
          </w:p>
          <w:p w14:paraId="0CDAC2D9" w14:textId="77777777" w:rsidR="00AC5830" w:rsidRDefault="00AC5830" w:rsidP="00EF0F2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vocabulary </w:t>
            </w:r>
          </w:p>
          <w:p w14:paraId="10A7B896" w14:textId="77777777" w:rsidR="00AC5830" w:rsidRDefault="00AC5830" w:rsidP="00D0609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make </w:t>
            </w:r>
            <w:r w:rsidRPr="00D06093">
              <w:rPr>
                <w:rFonts w:asciiTheme="majorHAnsi" w:hAnsiTheme="majorHAnsi" w:cstheme="majorHAnsi"/>
                <w:sz w:val="18"/>
                <w:szCs w:val="18"/>
              </w:rPr>
              <w:t>a simple prediction based on the pictures or text of a straightforward story that is read aloud to them.</w:t>
            </w:r>
          </w:p>
          <w:p w14:paraId="3F71A532" w14:textId="15E86CEF" w:rsidR="00AC5830" w:rsidRPr="00D06093" w:rsidRDefault="00AC5830" w:rsidP="00D0609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5DB4902" w14:textId="77777777" w:rsidR="00AC5830" w:rsidRDefault="00AC5830" w:rsidP="00EF0F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predict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88C7D09" w14:textId="77777777" w:rsidR="00AC5830" w:rsidRDefault="00AC5830" w:rsidP="00EF0F2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0A59BA9" w14:textId="55DF73D1" w:rsidR="00AC5830" w:rsidRPr="00135419" w:rsidRDefault="00AC5830" w:rsidP="00EF0F2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sequence and re-tell</w:t>
            </w:r>
          </w:p>
          <w:p w14:paraId="5E1E61FB" w14:textId="69ABD582" w:rsidR="00AC5830" w:rsidRPr="000E4BD4" w:rsidRDefault="00AC5830" w:rsidP="009E12C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further understand parts of a book e.g. point to the title of the book, illustrations and page number</w:t>
            </w:r>
          </w:p>
          <w:p w14:paraId="3AD6D879" w14:textId="77777777" w:rsidR="00AC5830" w:rsidRDefault="00AC5830" w:rsidP="0016420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develop understanding of rhyme</w:t>
            </w:r>
          </w:p>
          <w:p w14:paraId="57278055" w14:textId="7F52088E" w:rsidR="00AC5830" w:rsidRDefault="00AC5830" w:rsidP="00D64E93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 m</w:t>
            </w:r>
            <w:r w:rsidRPr="00D64E93">
              <w:rPr>
                <w:rFonts w:ascii="Calibri" w:hAnsi="Calibri" w:cs="Calibri"/>
                <w:sz w:val="18"/>
                <w:szCs w:val="18"/>
              </w:rPr>
              <w:t>ake inferences to answer a question about a character's emotions in a familiar picture book read aloud to them, where answer is heavily cued.</w:t>
            </w:r>
          </w:p>
          <w:p w14:paraId="508F2FAF" w14:textId="77777777" w:rsidR="00AC5830" w:rsidRPr="005711B7" w:rsidRDefault="00AC5830" w:rsidP="005711B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k</w:t>
            </w:r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now that a book has a beginning and an </w:t>
            </w:r>
            <w:proofErr w:type="gramStart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>end, and</w:t>
            </w:r>
            <w:proofErr w:type="gramEnd"/>
            <w:r w:rsidRPr="005711B7">
              <w:rPr>
                <w:rFonts w:asciiTheme="majorHAnsi" w:hAnsiTheme="majorHAnsi" w:cstheme="majorHAnsi"/>
                <w:sz w:val="18"/>
                <w:szCs w:val="18"/>
              </w:rPr>
              <w:t xml:space="preserve"> can hold the book the right way up and turn some pages appropriately.</w:t>
            </w:r>
          </w:p>
          <w:p w14:paraId="0ED5556A" w14:textId="0E44BCB8" w:rsidR="00AC5830" w:rsidRPr="006A5051" w:rsidRDefault="00AC5830" w:rsidP="006A5051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 k</w:t>
            </w:r>
            <w:r w:rsidRPr="006A5051">
              <w:rPr>
                <w:rFonts w:ascii="Calibri" w:hAnsi="Calibri" w:cs="Calibri"/>
                <w:sz w:val="18"/>
                <w:szCs w:val="18"/>
              </w:rPr>
              <w:t xml:space="preserve">now that a book has a beginning and </w:t>
            </w:r>
            <w:proofErr w:type="gramStart"/>
            <w:r w:rsidRPr="006A5051">
              <w:rPr>
                <w:rFonts w:ascii="Calibri" w:hAnsi="Calibri" w:cs="Calibri"/>
                <w:sz w:val="18"/>
                <w:szCs w:val="18"/>
              </w:rPr>
              <w:t>end, and</w:t>
            </w:r>
            <w:proofErr w:type="gramEnd"/>
            <w:r w:rsidRPr="006A5051">
              <w:rPr>
                <w:rFonts w:ascii="Calibri" w:hAnsi="Calibri" w:cs="Calibri"/>
                <w:sz w:val="18"/>
                <w:szCs w:val="18"/>
              </w:rPr>
              <w:t xml:space="preserve"> can turn accurately to the beginning or end when prompted.</w:t>
            </w:r>
          </w:p>
          <w:p w14:paraId="0040C9ED" w14:textId="77777777" w:rsidR="00AC5830" w:rsidRPr="00D64E93" w:rsidRDefault="00AC5830" w:rsidP="00D64E93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64C3AFA1" w14:textId="0EF000AC" w:rsidR="00AC5830" w:rsidRPr="00FD689B" w:rsidRDefault="00AC5830" w:rsidP="002F5248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102268" w14:paraId="0AABA903" w14:textId="77777777" w:rsidTr="00DF780E">
        <w:trPr>
          <w:trHeight w:val="699"/>
        </w:trPr>
        <w:tc>
          <w:tcPr>
            <w:tcW w:w="1129" w:type="dxa"/>
            <w:shd w:val="clear" w:color="auto" w:fill="FFE599" w:themeFill="accent4" w:themeFillTint="66"/>
          </w:tcPr>
          <w:p w14:paraId="01043849" w14:textId="77777777" w:rsidR="00102268" w:rsidRPr="002C5B94" w:rsidRDefault="00102268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1</w:t>
            </w:r>
          </w:p>
          <w:p w14:paraId="19EFEC6A" w14:textId="77777777" w:rsidR="00102268" w:rsidRDefault="00102268" w:rsidP="00B34C90">
            <w:pPr>
              <w:rPr>
                <w:rFonts w:asciiTheme="majorHAnsi" w:hAnsiTheme="majorHAnsi" w:cstheme="majorHAnsi"/>
                <w:b/>
              </w:rPr>
            </w:pPr>
          </w:p>
          <w:p w14:paraId="244D5236" w14:textId="77777777" w:rsidR="00102268" w:rsidRPr="002C5B94" w:rsidRDefault="00102268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81" w:type="dxa"/>
            <w:shd w:val="clear" w:color="auto" w:fill="FFE599" w:themeFill="accent4" w:themeFillTint="66"/>
          </w:tcPr>
          <w:p w14:paraId="1C759EA1" w14:textId="77777777" w:rsidR="00102268" w:rsidRDefault="00102268" w:rsidP="0000047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67534101" w14:textId="77777777" w:rsidR="00102268" w:rsidRPr="008E3758" w:rsidRDefault="00102268" w:rsidP="00000470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166E6058" w14:textId="77777777" w:rsidR="00102268" w:rsidRDefault="00102268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>To begin to copy some letters</w:t>
            </w:r>
          </w:p>
          <w:p w14:paraId="7FF1BE3E" w14:textId="2372CC96" w:rsidR="00102268" w:rsidRPr="001453CA" w:rsidRDefault="00102268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 from nam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</w:t>
            </w:r>
          </w:p>
          <w:p w14:paraId="781C4C87" w14:textId="77777777" w:rsidR="00102268" w:rsidRDefault="00102268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0B0C88F" w14:textId="77777777" w:rsidR="00102268" w:rsidRDefault="00102268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C00A337" w14:textId="77777777" w:rsidR="00102268" w:rsidRDefault="00102268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Word Reading and Comprehension</w:t>
            </w:r>
          </w:p>
          <w:p w14:paraId="3F826D64" w14:textId="77777777" w:rsidR="00102268" w:rsidRPr="00E36FA2" w:rsidRDefault="00102268" w:rsidP="0010226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 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, poems and stories.</w:t>
            </w:r>
          </w:p>
          <w:p w14:paraId="09AB6B46" w14:textId="77777777" w:rsidR="00102268" w:rsidRDefault="00102268" w:rsidP="00102268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103F1D05" w14:textId="77777777" w:rsidR="00102268" w:rsidRDefault="00102268" w:rsidP="00102268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show an awareness of rhyme and alliteration</w:t>
            </w:r>
          </w:p>
          <w:p w14:paraId="60491252" w14:textId="77777777" w:rsidR="00102268" w:rsidRDefault="00102268" w:rsidP="0010226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 that a book has a front cover, author and page number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E50B4E5" w14:textId="77777777" w:rsidR="00102268" w:rsidRPr="00AE1D2A" w:rsidRDefault="00102268" w:rsidP="00102268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08117F29" w14:textId="29389E9E" w:rsidR="00102268" w:rsidRDefault="00102268" w:rsidP="00000470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481" w:type="dxa"/>
            <w:shd w:val="clear" w:color="auto" w:fill="FFE599" w:themeFill="accent4" w:themeFillTint="66"/>
          </w:tcPr>
          <w:p w14:paraId="333679EF" w14:textId="1A26B44F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53027E"/>
                <w:sz w:val="22"/>
                <w:szCs w:val="22"/>
                <w:u w:val="single"/>
              </w:rPr>
            </w:pPr>
            <w:r w:rsidRPr="00114F92">
              <w:rPr>
                <w:rFonts w:asciiTheme="minorHAnsi" w:hAnsiTheme="minorHAnsi" w:cstheme="minorHAnsi"/>
                <w:noProof/>
                <w:color w:val="53027E"/>
                <w:sz w:val="22"/>
                <w:szCs w:val="22"/>
                <w:u w:val="single"/>
              </w:rPr>
              <w:drawing>
                <wp:anchor distT="0" distB="0" distL="114300" distR="114300" simplePos="0" relativeHeight="251743252" behindDoc="0" locked="0" layoutInCell="1" allowOverlap="1" wp14:anchorId="042D47D1" wp14:editId="3AAAC5D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0</wp:posOffset>
                  </wp:positionV>
                  <wp:extent cx="1036320" cy="1127125"/>
                  <wp:effectExtent l="0" t="0" r="0" b="0"/>
                  <wp:wrapThrough wrapText="bothSides">
                    <wp:wrapPolygon edited="0">
                      <wp:start x="0" y="0"/>
                      <wp:lineTo x="0" y="21174"/>
                      <wp:lineTo x="21044" y="21174"/>
                      <wp:lineTo x="21044" y="0"/>
                      <wp:lineTo x="0" y="0"/>
                    </wp:wrapPolygon>
                  </wp:wrapThrough>
                  <wp:docPr id="1433317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317749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4F92">
              <w:rPr>
                <w:rFonts w:asciiTheme="minorHAnsi" w:hAnsiTheme="minorHAnsi" w:cstheme="minorHAnsi"/>
                <w:color w:val="53027E"/>
                <w:sz w:val="22"/>
                <w:szCs w:val="22"/>
                <w:u w:val="single"/>
              </w:rPr>
              <w:t>Tier Two words:</w:t>
            </w:r>
          </w:p>
          <w:p w14:paraId="4BF09C5E" w14:textId="0FFC5095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1: brave (bravely)</w:t>
            </w:r>
          </w:p>
          <w:p w14:paraId="68AB941E" w14:textId="71FD36A8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2: muttered (mutter, mutters, muttering)</w:t>
            </w:r>
          </w:p>
          <w:p w14:paraId="195E382A" w14:textId="77777777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3: spied (spy)</w:t>
            </w:r>
          </w:p>
          <w:p w14:paraId="4E9D6100" w14:textId="77777777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4: scampered (scamper, scampering)</w:t>
            </w:r>
          </w:p>
          <w:p w14:paraId="069F0A41" w14:textId="5ADE0214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5: beware</w:t>
            </w:r>
          </w:p>
          <w:p w14:paraId="1E591D82" w14:textId="7EC015DF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6: boomed (boom, booming)</w:t>
            </w:r>
          </w:p>
          <w:p w14:paraId="5BCDB90D" w14:textId="750CFFBF" w:rsidR="00114F92" w:rsidRPr="00114F92" w:rsidRDefault="00114F92" w:rsidP="00114F9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7: crept (creep)</w:t>
            </w:r>
          </w:p>
          <w:p w14:paraId="595E694F" w14:textId="063094D0" w:rsidR="00102268" w:rsidRDefault="00114F92" w:rsidP="00114F92">
            <w:pPr>
              <w:rPr>
                <w:rFonts w:ascii="Segoe UI" w:hAnsi="Segoe UI" w:cs="Segoe UI"/>
                <w:sz w:val="18"/>
                <w:szCs w:val="18"/>
              </w:rPr>
            </w:pPr>
            <w:r w:rsidRPr="00114F92">
              <w:rPr>
                <w:rFonts w:asciiTheme="minorHAnsi" w:hAnsiTheme="minorHAnsi" w:cstheme="minorHAnsi"/>
                <w:sz w:val="22"/>
                <w:szCs w:val="22"/>
              </w:rPr>
              <w:t>Word 8: precious</w:t>
            </w:r>
          </w:p>
        </w:tc>
        <w:tc>
          <w:tcPr>
            <w:tcW w:w="4394" w:type="dxa"/>
            <w:shd w:val="clear" w:color="auto" w:fill="FFE599" w:themeFill="accent4" w:themeFillTint="66"/>
          </w:tcPr>
          <w:p w14:paraId="43A82B63" w14:textId="1358D321" w:rsidR="00102268" w:rsidRDefault="00102268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8663CE0" w14:textId="20C52F28" w:rsidR="00102268" w:rsidRDefault="00102268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80" behindDoc="1" locked="0" layoutInCell="1" allowOverlap="1" wp14:anchorId="47AECE00" wp14:editId="7274106E">
                  <wp:simplePos x="0" y="0"/>
                  <wp:positionH relativeFrom="column">
                    <wp:posOffset>472229</wp:posOffset>
                  </wp:positionH>
                  <wp:positionV relativeFrom="paragraph">
                    <wp:posOffset>0</wp:posOffset>
                  </wp:positionV>
                  <wp:extent cx="1314450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1287" y="21337"/>
                      <wp:lineTo x="21287" y="0"/>
                      <wp:lineTo x="0" y="0"/>
                    </wp:wrapPolygon>
                  </wp:wrapTight>
                  <wp:docPr id="965299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299672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55A5BE" w14:textId="1B3F4407" w:rsidR="00102268" w:rsidRDefault="00102268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2E47057" w14:textId="6CC4A943" w:rsidR="00102268" w:rsidRDefault="00102268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051DBD2" w14:textId="493A781D" w:rsidR="00102268" w:rsidRDefault="00102268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21D06E4" w14:textId="77777777" w:rsidR="00102268" w:rsidRDefault="00102268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0007B11C" w14:textId="77777777" w:rsidR="00102268" w:rsidRDefault="00102268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36E4DF5" w14:textId="77777777" w:rsidR="00102268" w:rsidRDefault="00102268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6D78520" w14:textId="77777777" w:rsidR="00102268" w:rsidRDefault="00102268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FC57198" w14:textId="0BA9DFE7" w:rsidR="00102268" w:rsidRDefault="00102268" w:rsidP="00154B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Tier 2 words:</w:t>
            </w:r>
          </w:p>
          <w:p w14:paraId="767D5F88" w14:textId="77777777" w:rsidR="00102268" w:rsidRDefault="00102268" w:rsidP="00154B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1728AFE5" w14:textId="2D8A545E" w:rsidR="00102268" w:rsidRPr="00FF4797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1: hunted</w:t>
            </w:r>
          </w:p>
          <w:p w14:paraId="0EF09AAB" w14:textId="2ED362E8" w:rsidR="00102268" w:rsidRPr="00FF4797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2: fluttery (flutters, fluttered)</w:t>
            </w:r>
          </w:p>
          <w:p w14:paraId="3F6A479F" w14:textId="7E862011" w:rsidR="00102268" w:rsidRPr="00FF4797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3: peered</w:t>
            </w:r>
          </w:p>
          <w:p w14:paraId="6B4A6CC2" w14:textId="7A891872" w:rsidR="00102268" w:rsidRPr="00FF4797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4: waving</w:t>
            </w:r>
          </w:p>
          <w:p w14:paraId="213B520E" w14:textId="787BB962" w:rsidR="00102268" w:rsidRPr="00FF4797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5: shiny</w:t>
            </w:r>
          </w:p>
          <w:p w14:paraId="7BC7950F" w14:textId="3D83DB10" w:rsidR="00102268" w:rsidRPr="00FF4797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6: peeped (peep)</w:t>
            </w:r>
          </w:p>
          <w:p w14:paraId="2204CF1D" w14:textId="0677D566" w:rsidR="00102268" w:rsidRPr="00FF4797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7: scurried</w:t>
            </w:r>
          </w:p>
          <w:p w14:paraId="05F788C1" w14:textId="77777777" w:rsidR="00102268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F4797">
              <w:rPr>
                <w:rFonts w:ascii="Calibri" w:hAnsi="Calibri" w:cs="Calibri"/>
                <w:color w:val="000000"/>
                <w:sz w:val="18"/>
                <w:szCs w:val="18"/>
              </w:rPr>
              <w:t>Word 8: skipped</w:t>
            </w:r>
          </w:p>
          <w:p w14:paraId="0FD1642F" w14:textId="3F9E1A37" w:rsidR="00102268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41204" behindDoc="1" locked="0" layoutInCell="1" allowOverlap="1" wp14:anchorId="18670CBF" wp14:editId="429D237B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108585</wp:posOffset>
                  </wp:positionV>
                  <wp:extent cx="1165860" cy="1550035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176" y="21237"/>
                      <wp:lineTo x="21176" y="0"/>
                      <wp:lineTo x="0" y="0"/>
                    </wp:wrapPolygon>
                  </wp:wrapTight>
                  <wp:docPr id="828541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41748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B4A3D6" w14:textId="1AC2D625" w:rsidR="00102268" w:rsidRDefault="00102268" w:rsidP="00FF47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288E613C" w14:textId="603F2B4F" w:rsidR="00102268" w:rsidRDefault="00102268" w:rsidP="00BE7E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43784F6" w14:textId="77777777" w:rsidR="00102268" w:rsidRDefault="00102268" w:rsidP="00BE7E5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47A5BA3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5B9B48D4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66882796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5663172B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7378099F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6D3E93AF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6CA910BB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1E099577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54E74908" w14:textId="270F2A5C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Tier 2 words:</w:t>
            </w:r>
          </w:p>
          <w:p w14:paraId="0B354644" w14:textId="77777777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SegoeUI" w:hAnsi="SegoeUI" w:cs="SegoeUI"/>
                <w:sz w:val="18"/>
                <w:szCs w:val="18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1: belonged (belong, belongs)</w:t>
            </w:r>
          </w:p>
          <w:p w14:paraId="15D5679C" w14:textId="77777777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SegoeUI" w:hAnsi="SegoeUI" w:cs="SegoeUI"/>
                <w:sz w:val="18"/>
                <w:szCs w:val="18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2: fond (fondly)</w:t>
            </w:r>
          </w:p>
          <w:p w14:paraId="36F49B65" w14:textId="77777777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SegoeUI" w:hAnsi="SegoeUI" w:cs="SegoeUI"/>
                <w:sz w:val="18"/>
                <w:szCs w:val="18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3: anxiously (anxious)</w:t>
            </w:r>
          </w:p>
          <w:p w14:paraId="60FA55B8" w14:textId="77777777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SegoeUI" w:hAnsi="SegoeUI" w:cs="SegoeUI"/>
                <w:sz w:val="18"/>
                <w:szCs w:val="18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4: searched (search, searches)</w:t>
            </w:r>
          </w:p>
          <w:p w14:paraId="7EB7607C" w14:textId="77777777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SegoeUI" w:hAnsi="SegoeUI" w:cs="SegoeUI"/>
                <w:sz w:val="18"/>
                <w:szCs w:val="18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5: exciting (excited)</w:t>
            </w:r>
          </w:p>
          <w:p w14:paraId="5BFD83C9" w14:textId="77777777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SegoeUI" w:hAnsi="SegoeUI" w:cs="SegoeUI"/>
                <w:sz w:val="18"/>
                <w:szCs w:val="18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6: terrible</w:t>
            </w:r>
          </w:p>
          <w:p w14:paraId="27B590E9" w14:textId="77777777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SegoeUI" w:hAnsi="SegoeUI" w:cs="SegoeUI"/>
                <w:sz w:val="18"/>
                <w:szCs w:val="18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7: practising (practise, practised)</w:t>
            </w:r>
          </w:p>
          <w:p w14:paraId="1AE8ACA0" w14:textId="7B84FAC8" w:rsidR="00102268" w:rsidRPr="002D25F5" w:rsidRDefault="00102268" w:rsidP="002D25F5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 w:rsidRPr="002D25F5">
              <w:rPr>
                <w:rFonts w:ascii="SegoeUI" w:hAnsi="SegoeUI" w:cs="SegoeUI"/>
                <w:sz w:val="18"/>
                <w:szCs w:val="18"/>
              </w:rPr>
              <w:t>Word 8: staring (stared)</w:t>
            </w:r>
          </w:p>
          <w:p w14:paraId="682CCB2D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2D8D09F0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7C1970F8" w14:textId="4D2F099C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2228" behindDoc="0" locked="0" layoutInCell="1" allowOverlap="1" wp14:anchorId="387E552E" wp14:editId="68581DD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97790</wp:posOffset>
                  </wp:positionV>
                  <wp:extent cx="1013460" cy="1062990"/>
                  <wp:effectExtent l="0" t="0" r="0" b="3810"/>
                  <wp:wrapThrough wrapText="bothSides">
                    <wp:wrapPolygon edited="0">
                      <wp:start x="0" y="0"/>
                      <wp:lineTo x="0" y="21290"/>
                      <wp:lineTo x="21113" y="21290"/>
                      <wp:lineTo x="21113" y="0"/>
                      <wp:lineTo x="0" y="0"/>
                    </wp:wrapPolygon>
                  </wp:wrapThrough>
                  <wp:docPr id="18156812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681229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9E39B9" w14:textId="5BFE7DDA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22A0AC0E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4834E839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60594EB4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2A3FDAD6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1B50CFF8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6F14458E" w14:textId="77777777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14:paraId="4ECAEABC" w14:textId="77BD3FE9" w:rsidR="00102268" w:rsidRDefault="00102268" w:rsidP="00BE7E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 w:rsidRPr="00BE7E5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Tier 2 words:</w:t>
            </w:r>
          </w:p>
          <w:p w14:paraId="00AA59D2" w14:textId="77777777" w:rsidR="00102268" w:rsidRDefault="00102268" w:rsidP="00A948C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0AE0DC5D" w14:textId="3A6DD954" w:rsidR="00102268" w:rsidRDefault="00102268" w:rsidP="00A948C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373300" wp14:editId="17AC456B">
                  <wp:extent cx="2653030" cy="1547495"/>
                  <wp:effectExtent l="0" t="0" r="0" b="0"/>
                  <wp:docPr id="110903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0341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BEF25" w14:textId="77777777" w:rsidR="00102268" w:rsidRDefault="00102268" w:rsidP="00A948C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3845EF94" w14:textId="77777777" w:rsidR="00102268" w:rsidRDefault="00102268" w:rsidP="00A948C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490FD754" w14:textId="77777777" w:rsidR="00102268" w:rsidRDefault="00102268" w:rsidP="00A948C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5DFCCC98" w14:textId="0FD4A6A0" w:rsidR="00102268" w:rsidRPr="00A8064C" w:rsidRDefault="00102268" w:rsidP="00FE570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shd w:val="clear" w:color="auto" w:fill="FFE599" w:themeFill="accent4" w:themeFillTint="66"/>
          </w:tcPr>
          <w:p w14:paraId="3E8CD907" w14:textId="51CC4B5A" w:rsidR="00102268" w:rsidRPr="00C3476D" w:rsidRDefault="00102268" w:rsidP="00D552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70577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lastRenderedPageBreak/>
              <w:t>Writing</w:t>
            </w:r>
          </w:p>
          <w:p w14:paraId="4CE2996A" w14:textId="64A5640D" w:rsidR="00102268" w:rsidRDefault="00102268" w:rsidP="00D552F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write simple phrases</w:t>
            </w:r>
          </w:p>
          <w:p w14:paraId="37FC2DB6" w14:textId="184EC134" w:rsidR="00102268" w:rsidRPr="00FD689B" w:rsidRDefault="00102268" w:rsidP="00D552FC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independently write own name</w:t>
            </w:r>
          </w:p>
          <w:p w14:paraId="1B4F8553" w14:textId="3B26FCAF" w:rsidR="00102268" w:rsidRDefault="00102268" w:rsidP="00D552F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orally rehearse sentences</w:t>
            </w:r>
          </w:p>
          <w:p w14:paraId="3C3285F0" w14:textId="4E5A52A9" w:rsidR="00102268" w:rsidRDefault="00102268" w:rsidP="000C4A6B">
            <w:pPr>
              <w:pStyle w:val="TableParagraph"/>
              <w:spacing w:line="491" w:lineRule="auto"/>
              <w:ind w:right="89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 w:rsidRPr="000C4A6B">
              <w:rPr>
                <w:rFonts w:asciiTheme="majorHAnsi" w:hAnsiTheme="majorHAnsi" w:cstheme="majorHAnsi"/>
                <w:sz w:val="18"/>
                <w:szCs w:val="18"/>
              </w:rPr>
              <w:t>write</w:t>
            </w:r>
            <w:r w:rsidRPr="000C4A6B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 xml:space="preserve"> </w:t>
            </w:r>
            <w:r w:rsidRPr="000C4A6B">
              <w:rPr>
                <w:rFonts w:asciiTheme="majorHAnsi" w:hAnsiTheme="majorHAnsi" w:cstheme="majorHAnsi"/>
                <w:sz w:val="18"/>
                <w:szCs w:val="18"/>
              </w:rPr>
              <w:t>from left</w:t>
            </w:r>
            <w:r w:rsidRPr="000C4A6B">
              <w:rPr>
                <w:rFonts w:asciiTheme="majorHAnsi" w:hAnsiTheme="majorHAnsi" w:cstheme="majorHAnsi"/>
                <w:spacing w:val="-2"/>
                <w:sz w:val="18"/>
                <w:szCs w:val="18"/>
              </w:rPr>
              <w:t xml:space="preserve"> </w:t>
            </w:r>
            <w:r w:rsidRPr="000C4A6B">
              <w:rPr>
                <w:rFonts w:asciiTheme="majorHAnsi" w:hAnsiTheme="majorHAnsi" w:cstheme="majorHAnsi"/>
                <w:sz w:val="18"/>
                <w:szCs w:val="18"/>
              </w:rPr>
              <w:t>to</w:t>
            </w:r>
            <w:r w:rsidRPr="000C4A6B">
              <w:rPr>
                <w:rFonts w:asciiTheme="majorHAnsi" w:hAnsiTheme="majorHAnsi" w:cstheme="majorHAnsi"/>
                <w:spacing w:val="-1"/>
                <w:sz w:val="18"/>
                <w:szCs w:val="18"/>
              </w:rPr>
              <w:t xml:space="preserve"> </w:t>
            </w:r>
            <w:r w:rsidRPr="000C4A6B">
              <w:rPr>
                <w:rFonts w:asciiTheme="majorHAnsi" w:hAnsiTheme="majorHAnsi" w:cstheme="majorHAnsi"/>
                <w:sz w:val="18"/>
                <w:szCs w:val="18"/>
              </w:rPr>
              <w:t>right</w:t>
            </w:r>
          </w:p>
          <w:p w14:paraId="50DD1D32" w14:textId="790E5AA8" w:rsidR="00102268" w:rsidRPr="00B307DA" w:rsidRDefault="00102268" w:rsidP="000C4A6B">
            <w:pPr>
              <w:pStyle w:val="TableParagraph"/>
              <w:spacing w:line="491" w:lineRule="auto"/>
              <w:ind w:right="89"/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B307DA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Handwriting focus:</w:t>
            </w:r>
          </w:p>
          <w:p w14:paraId="13C7EBBF" w14:textId="6CFE5812" w:rsidR="00102268" w:rsidRDefault="00102268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85A1E6" wp14:editId="45A0DC08">
                  <wp:extent cx="1323975" cy="752475"/>
                  <wp:effectExtent l="0" t="0" r="9525" b="9525"/>
                  <wp:docPr id="1542980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98011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90D41" w14:textId="77777777" w:rsidR="00102268" w:rsidRDefault="00102268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2513E35F" w14:textId="77777777" w:rsidR="00102268" w:rsidRDefault="00102268" w:rsidP="00651BEA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4BB5635E" w14:textId="77777777" w:rsidR="00102268" w:rsidRDefault="00102268" w:rsidP="0037057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304D03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18D9B631" w14:textId="77777777" w:rsidR="00102268" w:rsidRPr="00FD689B" w:rsidRDefault="00102268" w:rsidP="007E79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develop and learn new vocabulary </w:t>
            </w:r>
          </w:p>
          <w:p w14:paraId="177CE60C" w14:textId="5B5F4B69" w:rsidR="00102268" w:rsidRPr="00FD689B" w:rsidRDefault="00102268" w:rsidP="007E792F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ead a wide range of books for pleasure</w:t>
            </w:r>
          </w:p>
          <w:p w14:paraId="613EE4E5" w14:textId="4490D026" w:rsidR="00102268" w:rsidRDefault="00102268" w:rsidP="00651BE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FE13E3">
              <w:rPr>
                <w:rFonts w:asciiTheme="majorHAnsi" w:hAnsiTheme="majorHAnsi" w:cstheme="majorHAnsi"/>
                <w:sz w:val="18"/>
                <w:szCs w:val="18"/>
              </w:rPr>
              <w:t>To consolidate Set 1 sounds</w:t>
            </w:r>
          </w:p>
          <w:p w14:paraId="73EEFEE3" w14:textId="77777777" w:rsidR="00102268" w:rsidRDefault="00102268" w:rsidP="005A223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read simple phrases</w:t>
            </w:r>
          </w:p>
          <w:p w14:paraId="32B53610" w14:textId="77777777" w:rsidR="00102268" w:rsidRDefault="00102268" w:rsidP="005A223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understand that reading texts involves reading from left to write</w:t>
            </w:r>
          </w:p>
          <w:p w14:paraId="6CE7D75B" w14:textId="77777777" w:rsidR="00102268" w:rsidRDefault="00102268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721D22C" w14:textId="72D7D9E3" w:rsidR="00102268" w:rsidRPr="008C32A8" w:rsidRDefault="00102268" w:rsidP="005A223D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make a</w:t>
            </w:r>
            <w:r w:rsidRPr="008C32A8">
              <w:rPr>
                <w:rFonts w:asciiTheme="majorHAnsi" w:hAnsiTheme="majorHAnsi" w:cstheme="majorHAnsi"/>
                <w:sz w:val="18"/>
                <w:szCs w:val="18"/>
              </w:rPr>
              <w:t xml:space="preserve"> simple, plausible suggestions about what will happen next in a book they are reading.</w:t>
            </w:r>
          </w:p>
          <w:p w14:paraId="7A042153" w14:textId="77777777" w:rsidR="00102268" w:rsidRDefault="00102268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B7F7693" w14:textId="77777777" w:rsidR="00102268" w:rsidRDefault="00102268" w:rsidP="005A223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3F49DF9" w14:textId="77777777" w:rsidR="00102268" w:rsidRDefault="00102268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A5D389E" w14:textId="77777777" w:rsidR="00102268" w:rsidRDefault="00102268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sequence and re-tell</w:t>
            </w:r>
          </w:p>
          <w:p w14:paraId="1E18CE5E" w14:textId="77777777" w:rsidR="00102268" w:rsidRDefault="00102268" w:rsidP="0016420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develop understanding of rhyme</w:t>
            </w:r>
          </w:p>
          <w:p w14:paraId="7C4DDA7F" w14:textId="1D3804F6" w:rsidR="00102268" w:rsidRPr="000E4BD4" w:rsidRDefault="00102268" w:rsidP="0016420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retrieve information from pictures in a book.</w:t>
            </w:r>
          </w:p>
          <w:p w14:paraId="640CD01C" w14:textId="7AF08E37" w:rsidR="00102268" w:rsidRDefault="00102268" w:rsidP="0009595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95954">
              <w:rPr>
                <w:rFonts w:asciiTheme="majorHAnsi" w:hAnsiTheme="majorHAnsi" w:cstheme="majorHAnsi"/>
                <w:sz w:val="18"/>
                <w:szCs w:val="18"/>
              </w:rPr>
              <w:t xml:space="preserve">To make inferences to answer a simple question related directly to characters' emotions in a familiar picture book read aloud to them, where answer is signposted in </w:t>
            </w:r>
            <w:proofErr w:type="gramStart"/>
            <w:r w:rsidRPr="00095954">
              <w:rPr>
                <w:rFonts w:asciiTheme="majorHAnsi" w:hAnsiTheme="majorHAnsi" w:cstheme="majorHAnsi"/>
                <w:sz w:val="18"/>
                <w:szCs w:val="18"/>
              </w:rPr>
              <w:t>book</w:t>
            </w:r>
            <w:proofErr w:type="gramEnd"/>
            <w:r w:rsidRPr="00095954">
              <w:rPr>
                <w:rFonts w:asciiTheme="majorHAnsi" w:hAnsiTheme="majorHAnsi" w:cstheme="majorHAnsi"/>
                <w:sz w:val="18"/>
                <w:szCs w:val="18"/>
              </w:rPr>
              <w:t xml:space="preserve"> but question is quite open.</w:t>
            </w:r>
          </w:p>
          <w:p w14:paraId="06F3086A" w14:textId="77777777" w:rsidR="00102268" w:rsidRPr="006A5051" w:rsidRDefault="00102268" w:rsidP="006A5051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 k</w:t>
            </w:r>
            <w:r w:rsidRPr="006A5051">
              <w:rPr>
                <w:rFonts w:ascii="Calibri" w:hAnsi="Calibri" w:cs="Calibri"/>
                <w:sz w:val="18"/>
                <w:szCs w:val="18"/>
              </w:rPr>
              <w:t xml:space="preserve">now that a book has a beginning and </w:t>
            </w:r>
            <w:proofErr w:type="gramStart"/>
            <w:r w:rsidRPr="006A5051">
              <w:rPr>
                <w:rFonts w:ascii="Calibri" w:hAnsi="Calibri" w:cs="Calibri"/>
                <w:sz w:val="18"/>
                <w:szCs w:val="18"/>
              </w:rPr>
              <w:t>end, and</w:t>
            </w:r>
            <w:proofErr w:type="gramEnd"/>
            <w:r w:rsidRPr="006A5051">
              <w:rPr>
                <w:rFonts w:ascii="Calibri" w:hAnsi="Calibri" w:cs="Calibri"/>
                <w:sz w:val="18"/>
                <w:szCs w:val="18"/>
              </w:rPr>
              <w:t xml:space="preserve"> can turn accurately to the beginning or end when prompted.</w:t>
            </w:r>
          </w:p>
          <w:p w14:paraId="4D45B9BB" w14:textId="77777777" w:rsidR="00102268" w:rsidRPr="00095954" w:rsidRDefault="00102268" w:rsidP="0009595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B32FCCA" w14:textId="77777777" w:rsidR="00102268" w:rsidRPr="00135419" w:rsidRDefault="00102268" w:rsidP="005A223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</w:p>
          <w:p w14:paraId="14120056" w14:textId="3474005E" w:rsidR="00102268" w:rsidRDefault="00102268" w:rsidP="00651BE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450BE" w14:paraId="78100120" w14:textId="77777777" w:rsidTr="00F57269">
        <w:trPr>
          <w:trHeight w:val="2954"/>
        </w:trPr>
        <w:tc>
          <w:tcPr>
            <w:tcW w:w="1129" w:type="dxa"/>
            <w:shd w:val="clear" w:color="auto" w:fill="FFC000"/>
          </w:tcPr>
          <w:p w14:paraId="767F8F4F" w14:textId="77777777" w:rsidR="00A450BE" w:rsidRPr="002C5B94" w:rsidRDefault="00A450BE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2</w:t>
            </w:r>
          </w:p>
          <w:p w14:paraId="16A9C4E2" w14:textId="77777777" w:rsidR="00A450BE" w:rsidRDefault="00A450BE" w:rsidP="00B34C90">
            <w:pPr>
              <w:rPr>
                <w:rFonts w:asciiTheme="majorHAnsi" w:hAnsiTheme="majorHAnsi" w:cstheme="majorHAnsi"/>
                <w:b/>
              </w:rPr>
            </w:pPr>
          </w:p>
          <w:p w14:paraId="451EE792" w14:textId="4FB09AF0" w:rsidR="00A450BE" w:rsidRPr="002C5B94" w:rsidRDefault="00A450BE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81" w:type="dxa"/>
            <w:shd w:val="clear" w:color="auto" w:fill="FFC000"/>
          </w:tcPr>
          <w:p w14:paraId="6E0D11C4" w14:textId="77777777" w:rsidR="00A450BE" w:rsidRDefault="00A450BE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066F7E06" w14:textId="77777777" w:rsidR="00A450BE" w:rsidRPr="00757676" w:rsidRDefault="00A450BE" w:rsidP="00EB2DA5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57676"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</w:p>
          <w:p w14:paraId="52DE0765" w14:textId="1CFEFB59" w:rsidR="00A450BE" w:rsidRPr="00757676" w:rsidRDefault="00A450BE" w:rsidP="0075767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757676">
              <w:rPr>
                <w:rFonts w:asciiTheme="majorHAnsi" w:hAnsiTheme="majorHAnsi" w:cstheme="majorHAnsi"/>
                <w:sz w:val="18"/>
                <w:szCs w:val="18"/>
              </w:rPr>
              <w:t>To write more letters from name</w:t>
            </w:r>
          </w:p>
          <w:p w14:paraId="1BF85DC0" w14:textId="1633C9D9" w:rsidR="00A450BE" w:rsidRPr="00757676" w:rsidRDefault="00A450BE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757676">
              <w:rPr>
                <w:rFonts w:asciiTheme="majorHAnsi" w:hAnsiTheme="majorHAnsi" w:cstheme="majorHAnsi"/>
                <w:sz w:val="18"/>
                <w:szCs w:val="18"/>
              </w:rPr>
              <w:t>To demonstrate good fine motor skills when using tools</w:t>
            </w:r>
          </w:p>
          <w:p w14:paraId="2ACE7CBE" w14:textId="77777777" w:rsidR="00A450BE" w:rsidRDefault="00A450BE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97ED38C" w14:textId="77777777" w:rsidR="00A450BE" w:rsidRDefault="00A450BE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Word Reading and Comprehension</w:t>
            </w:r>
          </w:p>
          <w:p w14:paraId="21868597" w14:textId="77777777" w:rsidR="00A450BE" w:rsidRPr="00E36FA2" w:rsidRDefault="00A450BE" w:rsidP="00A450B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 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, poems and stories.</w:t>
            </w:r>
          </w:p>
          <w:p w14:paraId="40BFC2A1" w14:textId="77777777" w:rsidR="00A450BE" w:rsidRDefault="00A450BE" w:rsidP="00A450BE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own name</w:t>
            </w:r>
          </w:p>
          <w:p w14:paraId="179A6CFD" w14:textId="77777777" w:rsidR="00A450BE" w:rsidRDefault="00A450BE" w:rsidP="00A450BE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show an awareness of rhyme and alliteration</w:t>
            </w:r>
          </w:p>
          <w:p w14:paraId="1A53D8DD" w14:textId="77777777" w:rsidR="00A450BE" w:rsidRDefault="00A450BE" w:rsidP="00A450B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 that a book has a front cover, author and page number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DB35D8B" w14:textId="77777777" w:rsidR="00A450BE" w:rsidRPr="00AE1D2A" w:rsidRDefault="00A450BE" w:rsidP="00A450BE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5EA5EF47" w14:textId="05186D60" w:rsidR="00A450BE" w:rsidRDefault="00A450BE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481" w:type="dxa"/>
            <w:shd w:val="clear" w:color="auto" w:fill="FFC000"/>
          </w:tcPr>
          <w:p w14:paraId="3DE31D9C" w14:textId="77777777" w:rsidR="00A450BE" w:rsidRDefault="008F7B38" w:rsidP="00A450BE">
            <w:pPr>
              <w:pStyle w:val="paragraph"/>
              <w:spacing w:before="0" w:beforeAutospacing="0" w:after="0" w:afterAutospacing="0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5E923" wp14:editId="7DA96263">
                  <wp:extent cx="1219200" cy="1257300"/>
                  <wp:effectExtent l="0" t="0" r="0" b="0"/>
                  <wp:docPr id="1465012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1234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89" cy="125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A9658" w14:textId="77777777" w:rsidR="0051186C" w:rsidRDefault="0051186C" w:rsidP="0051186C">
            <w:pPr>
              <w:autoSpaceDE w:val="0"/>
              <w:autoSpaceDN w:val="0"/>
              <w:adjustRightInd w:val="0"/>
              <w:rPr>
                <w:lang w:eastAsia="en-GB"/>
              </w:rPr>
            </w:pPr>
          </w:p>
          <w:p w14:paraId="38F94ED5" w14:textId="2746FBE7" w:rsidR="0051186C" w:rsidRPr="0051186C" w:rsidRDefault="0051186C" w:rsidP="005118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53027E"/>
                <w:sz w:val="21"/>
                <w:szCs w:val="21"/>
                <w:u w:val="single"/>
              </w:rPr>
            </w:pPr>
            <w:r w:rsidRPr="0051186C">
              <w:rPr>
                <w:rFonts w:asciiTheme="majorHAnsi" w:hAnsiTheme="majorHAnsi" w:cstheme="majorHAnsi"/>
                <w:color w:val="53027E"/>
                <w:sz w:val="21"/>
                <w:szCs w:val="21"/>
                <w:u w:val="single"/>
              </w:rPr>
              <w:t>Tier Two words:</w:t>
            </w:r>
          </w:p>
          <w:p w14:paraId="4F521440" w14:textId="77777777" w:rsidR="0051186C" w:rsidRPr="0051186C" w:rsidRDefault="0051186C" w:rsidP="005118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51186C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Word 1: crept</w:t>
            </w:r>
          </w:p>
          <w:p w14:paraId="1ADFB10C" w14:textId="77777777" w:rsidR="0051186C" w:rsidRPr="0051186C" w:rsidRDefault="0051186C" w:rsidP="005118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51186C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Word 2: wriggled</w:t>
            </w:r>
          </w:p>
          <w:p w14:paraId="1297CC04" w14:textId="77777777" w:rsidR="0051186C" w:rsidRPr="0051186C" w:rsidRDefault="0051186C" w:rsidP="005118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51186C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Word 3: creaked</w:t>
            </w:r>
          </w:p>
          <w:p w14:paraId="647A60D6" w14:textId="77777777" w:rsidR="0051186C" w:rsidRPr="0051186C" w:rsidRDefault="0051186C" w:rsidP="005118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51186C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Word 4: wearily</w:t>
            </w:r>
          </w:p>
          <w:p w14:paraId="45E1D21A" w14:textId="77777777" w:rsidR="0051186C" w:rsidRPr="0051186C" w:rsidRDefault="0051186C" w:rsidP="0051186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51186C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Word 5: fled</w:t>
            </w:r>
          </w:p>
          <w:p w14:paraId="31FF61F3" w14:textId="0345F98E" w:rsidR="0051186C" w:rsidRPr="0051186C" w:rsidRDefault="0051186C" w:rsidP="0051186C">
            <w:pPr>
              <w:rPr>
                <w:rFonts w:asciiTheme="majorHAnsi" w:eastAsia="Times New Roman" w:hAnsiTheme="majorHAnsi" w:cstheme="majorHAnsi"/>
                <w:noProof/>
                <w:color w:val="000000" w:themeColor="text1"/>
                <w:lang w:eastAsia="en-GB"/>
              </w:rPr>
            </w:pPr>
            <w:r w:rsidRPr="0051186C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Word 6: squeezed</w:t>
            </w:r>
          </w:p>
          <w:p w14:paraId="5A97A92F" w14:textId="735F3089" w:rsidR="0051186C" w:rsidRPr="0051186C" w:rsidRDefault="0051186C" w:rsidP="0051186C">
            <w:pPr>
              <w:ind w:firstLine="720"/>
              <w:rPr>
                <w:lang w:eastAsia="en-GB"/>
              </w:rPr>
            </w:pPr>
          </w:p>
        </w:tc>
        <w:tc>
          <w:tcPr>
            <w:tcW w:w="4394" w:type="dxa"/>
            <w:shd w:val="clear" w:color="auto" w:fill="FFC000"/>
          </w:tcPr>
          <w:p w14:paraId="66A7D2F3" w14:textId="1A81FAEB" w:rsidR="00A450BE" w:rsidRDefault="00A450BE" w:rsidP="00B814F9">
            <w:pPr>
              <w:jc w:val="center"/>
              <w:rPr>
                <w:noProof/>
              </w:rPr>
            </w:pPr>
          </w:p>
          <w:p w14:paraId="34297DB8" w14:textId="6976A706" w:rsidR="00A450BE" w:rsidRDefault="00A450BE" w:rsidP="00B814F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F27FED" wp14:editId="7A2ACC7A">
                  <wp:extent cx="1219200" cy="1144277"/>
                  <wp:effectExtent l="0" t="0" r="0" b="0"/>
                  <wp:docPr id="321042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04223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43" cy="114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252CB" w14:textId="61195B81" w:rsidR="00A450BE" w:rsidRPr="002A060C" w:rsidRDefault="00A450BE" w:rsidP="00726D86">
            <w:pPr>
              <w:rPr>
                <w:rFonts w:asciiTheme="majorHAnsi" w:hAnsiTheme="majorHAnsi" w:cstheme="majorHAnsi"/>
                <w:b/>
                <w:bCs/>
                <w:noProof/>
                <w:color w:val="682697"/>
                <w:u w:val="single"/>
              </w:rPr>
            </w:pPr>
            <w:r w:rsidRPr="002A060C">
              <w:rPr>
                <w:rFonts w:asciiTheme="majorHAnsi" w:hAnsiTheme="majorHAnsi" w:cstheme="majorHAnsi"/>
                <w:b/>
                <w:bCs/>
                <w:noProof/>
                <w:color w:val="682697"/>
                <w:u w:val="single"/>
              </w:rPr>
              <w:t>Tier 2 words:</w:t>
            </w:r>
          </w:p>
          <w:p w14:paraId="6488ACBE" w14:textId="77777777" w:rsidR="00A450BE" w:rsidRPr="00366B1F" w:rsidRDefault="00A450BE" w:rsidP="00366B1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6B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1: grand </w:t>
            </w:r>
          </w:p>
          <w:p w14:paraId="6A57E005" w14:textId="77777777" w:rsidR="00A450BE" w:rsidRPr="00366B1F" w:rsidRDefault="00A450BE" w:rsidP="00366B1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6B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2: skilfully (skilful) 16 </w:t>
            </w:r>
          </w:p>
          <w:p w14:paraId="755EDA5A" w14:textId="77777777" w:rsidR="00A450BE" w:rsidRPr="00366B1F" w:rsidRDefault="00A450BE" w:rsidP="00366B1F">
            <w:pPr>
              <w:pageBreakBefore/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366B1F">
              <w:rPr>
                <w:rFonts w:ascii="Calibri" w:hAnsi="Calibri" w:cs="Calibri"/>
                <w:sz w:val="18"/>
                <w:szCs w:val="18"/>
              </w:rPr>
              <w:t xml:space="preserve">Word 3: courage </w:t>
            </w:r>
          </w:p>
          <w:p w14:paraId="52EBAC59" w14:textId="77777777" w:rsidR="00A450BE" w:rsidRPr="00366B1F" w:rsidRDefault="00A450BE" w:rsidP="00366B1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366B1F">
              <w:rPr>
                <w:rFonts w:ascii="Calibri" w:hAnsi="Calibri" w:cs="Calibri"/>
                <w:sz w:val="18"/>
                <w:szCs w:val="18"/>
              </w:rPr>
              <w:t xml:space="preserve">Word 4: delight (delighted, delightful) </w:t>
            </w:r>
          </w:p>
          <w:p w14:paraId="363FC3B3" w14:textId="77777777" w:rsidR="00A450BE" w:rsidRPr="00366B1F" w:rsidRDefault="00A450BE" w:rsidP="00366B1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366B1F">
              <w:rPr>
                <w:rFonts w:ascii="Calibri" w:hAnsi="Calibri" w:cs="Calibri"/>
                <w:sz w:val="18"/>
                <w:szCs w:val="18"/>
              </w:rPr>
              <w:t xml:space="preserve">Word 5: talent (talented) </w:t>
            </w:r>
          </w:p>
          <w:p w14:paraId="47437D0C" w14:textId="77777777" w:rsidR="00A450BE" w:rsidRPr="00366B1F" w:rsidRDefault="00A450BE" w:rsidP="00366B1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366B1F">
              <w:rPr>
                <w:rFonts w:ascii="Calibri" w:hAnsi="Calibri" w:cs="Calibri"/>
                <w:sz w:val="18"/>
                <w:szCs w:val="18"/>
              </w:rPr>
              <w:t xml:space="preserve">Word 6: awe </w:t>
            </w:r>
          </w:p>
          <w:p w14:paraId="03211918" w14:textId="77777777" w:rsidR="00A450BE" w:rsidRPr="00366B1F" w:rsidRDefault="00A450BE" w:rsidP="00366B1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366B1F">
              <w:rPr>
                <w:rFonts w:ascii="Calibri" w:hAnsi="Calibri" w:cs="Calibri"/>
                <w:sz w:val="18"/>
                <w:szCs w:val="18"/>
              </w:rPr>
              <w:t xml:space="preserve">Word 7: unique </w:t>
            </w:r>
          </w:p>
          <w:p w14:paraId="517F2688" w14:textId="27CC5821" w:rsidR="00A450BE" w:rsidRPr="00366B1F" w:rsidRDefault="00A450BE" w:rsidP="00366B1F">
            <w:pPr>
              <w:rPr>
                <w:noProof/>
                <w:sz w:val="18"/>
                <w:szCs w:val="18"/>
              </w:rPr>
            </w:pPr>
            <w:r w:rsidRPr="00366B1F">
              <w:rPr>
                <w:rFonts w:ascii="Calibri" w:hAnsi="Calibri" w:cs="Calibri"/>
                <w:sz w:val="18"/>
                <w:szCs w:val="18"/>
              </w:rPr>
              <w:t>Word 8: might (mighty)</w:t>
            </w:r>
          </w:p>
          <w:p w14:paraId="34FBCA15" w14:textId="05E65DC5" w:rsidR="00A450BE" w:rsidRDefault="00A450BE" w:rsidP="00B814F9">
            <w:pPr>
              <w:jc w:val="center"/>
              <w:rPr>
                <w:noProof/>
              </w:rPr>
            </w:pPr>
          </w:p>
          <w:p w14:paraId="03E6C6E8" w14:textId="64BE70BE" w:rsidR="00A450BE" w:rsidRDefault="00A450BE" w:rsidP="00B814F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F80F09" wp14:editId="241549FC">
                  <wp:extent cx="1244600" cy="1171388"/>
                  <wp:effectExtent l="0" t="0" r="0" b="0"/>
                  <wp:docPr id="12642540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25408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97" cy="117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10838" w14:textId="4919530A" w:rsidR="00A450BE" w:rsidRDefault="00A450BE" w:rsidP="00B814F9">
            <w:pPr>
              <w:jc w:val="center"/>
              <w:rPr>
                <w:noProof/>
              </w:rPr>
            </w:pPr>
          </w:p>
          <w:p w14:paraId="7B954BB9" w14:textId="77777777" w:rsidR="00A450BE" w:rsidRDefault="00A450BE" w:rsidP="002A060C">
            <w:pP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  <w:u w:val="single"/>
              </w:rPr>
            </w:pPr>
            <w:r w:rsidRPr="002A060C"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  <w:u w:val="single"/>
              </w:rPr>
              <w:t>Tier 2 words:</w:t>
            </w:r>
          </w:p>
          <w:p w14:paraId="7B4C6E05" w14:textId="77777777" w:rsidR="00A450BE" w:rsidRPr="006A72AF" w:rsidRDefault="00A450BE" w:rsidP="006A72A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72A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1: imagination (imagining, imagine, imagined, imagines) </w:t>
            </w:r>
          </w:p>
          <w:p w14:paraId="3E25AE74" w14:textId="77777777" w:rsidR="00A450BE" w:rsidRPr="006A72AF" w:rsidRDefault="00A450BE" w:rsidP="006A72A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72A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2: wild Word 3: ordinary Word 4: roamed (roam, roams, roaming) </w:t>
            </w:r>
          </w:p>
          <w:p w14:paraId="46A25CB3" w14:textId="77777777" w:rsidR="00A450BE" w:rsidRPr="006A72AF" w:rsidRDefault="00A450BE" w:rsidP="006A72A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A72A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5: soared (soar) 14 </w:t>
            </w:r>
          </w:p>
          <w:p w14:paraId="556D3B15" w14:textId="77777777" w:rsidR="00A450BE" w:rsidRDefault="00A450BE" w:rsidP="006A72AF">
            <w:pPr>
              <w:rPr>
                <w:rFonts w:ascii="Calibri" w:hAnsi="Calibri" w:cs="Calibri"/>
                <w:sz w:val="18"/>
                <w:szCs w:val="18"/>
              </w:rPr>
            </w:pPr>
            <w:r w:rsidRPr="006A72AF">
              <w:rPr>
                <w:rFonts w:ascii="Calibri" w:hAnsi="Calibri" w:cs="Calibri"/>
                <w:sz w:val="18"/>
                <w:szCs w:val="18"/>
              </w:rPr>
              <w:t>Word 6: longed Word 7: discovered</w:t>
            </w:r>
          </w:p>
          <w:p w14:paraId="0E6808C2" w14:textId="77777777" w:rsidR="00A450BE" w:rsidRDefault="00A450BE" w:rsidP="006A72AF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564ABFFB" w14:textId="77777777" w:rsidR="00A450BE" w:rsidRDefault="00A450BE" w:rsidP="00A44023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C6CB27C" wp14:editId="35FEAE4E">
                  <wp:extent cx="1270000" cy="1032266"/>
                  <wp:effectExtent l="0" t="0" r="6350" b="0"/>
                  <wp:docPr id="1621704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70479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09" cy="10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6FD9F" w14:textId="77777777" w:rsidR="00A450BE" w:rsidRDefault="00A450BE" w:rsidP="00A44023">
            <w:pPr>
              <w:jc w:val="center"/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  <w:u w:val="single"/>
              </w:rPr>
            </w:pPr>
          </w:p>
          <w:p w14:paraId="3ACF92F9" w14:textId="77777777" w:rsidR="00A450BE" w:rsidRDefault="00A450BE" w:rsidP="00A44023">
            <w:pP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  <w:u w:val="single"/>
              </w:rPr>
              <w:t>Tier 2 words:</w:t>
            </w:r>
          </w:p>
          <w:p w14:paraId="1B52854E" w14:textId="77777777" w:rsidR="00A450BE" w:rsidRPr="00FC3BC4" w:rsidRDefault="00A450BE" w:rsidP="00FC3B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C3B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1: sneaking (sneaks, sneaked, sneaky) </w:t>
            </w:r>
          </w:p>
          <w:p w14:paraId="47D0C1D9" w14:textId="77777777" w:rsidR="00A450BE" w:rsidRPr="00FC3BC4" w:rsidRDefault="00A450BE" w:rsidP="00FC3B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C3B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2: gasped (gasping, gasp, gasps) </w:t>
            </w:r>
          </w:p>
          <w:p w14:paraId="2EA98ABC" w14:textId="77777777" w:rsidR="00A450BE" w:rsidRPr="00FC3BC4" w:rsidRDefault="00A450BE" w:rsidP="00FC3BC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C3BC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Word 3: crammed (cram, crams) 10 </w:t>
            </w:r>
          </w:p>
          <w:p w14:paraId="393C0D2A" w14:textId="77777777" w:rsidR="00A450BE" w:rsidRPr="00FC3BC4" w:rsidRDefault="00A450BE" w:rsidP="00FC3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14:paraId="4FD1C6F1" w14:textId="77777777" w:rsidR="00A450BE" w:rsidRPr="00FC3BC4" w:rsidRDefault="00A450BE" w:rsidP="00FC3BC4">
            <w:pPr>
              <w:pageBreakBefore/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FC3BC4">
              <w:rPr>
                <w:rFonts w:ascii="Calibri" w:hAnsi="Calibri" w:cs="Calibri"/>
                <w:sz w:val="18"/>
                <w:szCs w:val="18"/>
              </w:rPr>
              <w:t xml:space="preserve">Word 4: soaring (soar, soars, soared) </w:t>
            </w:r>
          </w:p>
          <w:p w14:paraId="3DC9FEB7" w14:textId="77777777" w:rsidR="00A450BE" w:rsidRPr="00FC3BC4" w:rsidRDefault="00A450BE" w:rsidP="00FC3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FC3BC4">
              <w:rPr>
                <w:rFonts w:ascii="Calibri" w:hAnsi="Calibri" w:cs="Calibri"/>
                <w:sz w:val="18"/>
                <w:szCs w:val="18"/>
              </w:rPr>
              <w:t xml:space="preserve">Word 5: vast </w:t>
            </w:r>
          </w:p>
          <w:p w14:paraId="093D934B" w14:textId="77777777" w:rsidR="00A450BE" w:rsidRPr="00FC3BC4" w:rsidRDefault="00A450BE" w:rsidP="00FC3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FC3BC4">
              <w:rPr>
                <w:rFonts w:ascii="Calibri" w:hAnsi="Calibri" w:cs="Calibri"/>
                <w:sz w:val="18"/>
                <w:szCs w:val="18"/>
              </w:rPr>
              <w:t xml:space="preserve">Word 6: gloomy </w:t>
            </w:r>
          </w:p>
          <w:p w14:paraId="1A484B70" w14:textId="77777777" w:rsidR="00A450BE" w:rsidRPr="00FC3BC4" w:rsidRDefault="00A450BE" w:rsidP="00FC3BC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FC3BC4">
              <w:rPr>
                <w:rFonts w:ascii="Calibri" w:hAnsi="Calibri" w:cs="Calibri"/>
                <w:sz w:val="18"/>
                <w:szCs w:val="18"/>
              </w:rPr>
              <w:t xml:space="preserve">Word 7: slithering (slither, slithered) </w:t>
            </w:r>
          </w:p>
          <w:p w14:paraId="00F0533A" w14:textId="6282BB16" w:rsidR="00A450BE" w:rsidRPr="002A060C" w:rsidRDefault="00A450BE" w:rsidP="00FC3BC4">
            <w:pP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  <w:u w:val="single"/>
              </w:rPr>
            </w:pPr>
            <w:r w:rsidRPr="00FC3BC4">
              <w:rPr>
                <w:rFonts w:ascii="Calibri" w:hAnsi="Calibri" w:cs="Calibri"/>
                <w:sz w:val="18"/>
                <w:szCs w:val="18"/>
              </w:rPr>
              <w:t>Word 8: struggled (struggle, struggling)</w:t>
            </w:r>
          </w:p>
        </w:tc>
        <w:tc>
          <w:tcPr>
            <w:tcW w:w="4961" w:type="dxa"/>
            <w:shd w:val="clear" w:color="auto" w:fill="FFC000"/>
          </w:tcPr>
          <w:p w14:paraId="7A61F108" w14:textId="6F8E8867" w:rsidR="00A450BE" w:rsidRPr="001536CD" w:rsidRDefault="00A450BE" w:rsidP="00942A29">
            <w:pPr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536CD"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lastRenderedPageBreak/>
              <w:t>Writing</w:t>
            </w:r>
          </w:p>
          <w:p w14:paraId="381BBA9B" w14:textId="3FBBED37" w:rsidR="00A450BE" w:rsidRPr="00FD689B" w:rsidRDefault="00A450BE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o write simple phrase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s/sentences</w:t>
            </w:r>
          </w:p>
          <w:p w14:paraId="1AD2A0E8" w14:textId="0F6E109B" w:rsidR="00A450BE" w:rsidRPr="00FD689B" w:rsidRDefault="00A450BE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o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 xml:space="preserve">ral rehearsing of sentences </w:t>
            </w:r>
          </w:p>
          <w:p w14:paraId="17B3E7CF" w14:textId="1D658AE9" w:rsidR="00A450BE" w:rsidRDefault="00A450BE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spell 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some red words correctly</w:t>
            </w:r>
          </w:p>
          <w:p w14:paraId="5B8EC9EF" w14:textId="36870376" w:rsidR="00A450BE" w:rsidRDefault="00A450BE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1C39AB">
              <w:rPr>
                <w:rFonts w:asciiTheme="majorHAnsi" w:hAnsiTheme="majorHAnsi" w:cstheme="majorHAnsi"/>
                <w:sz w:val="18"/>
                <w:szCs w:val="18"/>
              </w:rPr>
              <w:t>To write for different purposes</w:t>
            </w:r>
          </w:p>
          <w:p w14:paraId="017E386C" w14:textId="3C5F1FCC" w:rsidR="00A450BE" w:rsidRDefault="00A450BE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Pr="007A1382">
              <w:rPr>
                <w:rFonts w:asciiTheme="majorHAnsi" w:hAnsiTheme="majorHAnsi" w:cstheme="majorHAnsi"/>
                <w:sz w:val="18"/>
                <w:szCs w:val="18"/>
              </w:rPr>
              <w:t>ometimes use a full</w:t>
            </w:r>
            <w:r w:rsidRPr="007A1382">
              <w:rPr>
                <w:rFonts w:asciiTheme="majorHAnsi" w:hAnsiTheme="majorHAnsi" w:cstheme="majorHAnsi"/>
                <w:spacing w:val="-31"/>
                <w:sz w:val="18"/>
                <w:szCs w:val="18"/>
              </w:rPr>
              <w:t xml:space="preserve"> </w:t>
            </w:r>
            <w:r w:rsidRPr="007A1382">
              <w:rPr>
                <w:rFonts w:asciiTheme="majorHAnsi" w:hAnsiTheme="majorHAnsi" w:cstheme="majorHAnsi"/>
                <w:sz w:val="18"/>
                <w:szCs w:val="18"/>
              </w:rPr>
              <w:t>stop when writing a simple</w:t>
            </w:r>
            <w:r w:rsidRPr="007A1382">
              <w:rPr>
                <w:rFonts w:asciiTheme="majorHAnsi" w:hAnsiTheme="majorHAnsi" w:cstheme="majorHAnsi"/>
                <w:spacing w:val="-32"/>
                <w:sz w:val="18"/>
                <w:szCs w:val="18"/>
              </w:rPr>
              <w:t xml:space="preserve"> </w:t>
            </w:r>
            <w:r w:rsidRPr="007A1382">
              <w:rPr>
                <w:rFonts w:asciiTheme="majorHAnsi" w:hAnsiTheme="majorHAnsi" w:cstheme="majorHAnsi"/>
                <w:sz w:val="18"/>
                <w:szCs w:val="18"/>
              </w:rPr>
              <w:t>sentence</w:t>
            </w:r>
          </w:p>
          <w:p w14:paraId="01AAF848" w14:textId="77777777" w:rsidR="00A450BE" w:rsidRDefault="00A450BE" w:rsidP="00E528EB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948204" w14:textId="73E695CD" w:rsidR="00A450BE" w:rsidRPr="00AD5685" w:rsidRDefault="00A450BE" w:rsidP="00E528EB">
            <w:pPr>
              <w:rPr>
                <w:rStyle w:val="normaltextrun"/>
                <w:rFonts w:ascii="Comic Sans MS" w:hAnsi="Comic Sans MS" w:cstheme="majorHAnsi"/>
                <w:b/>
                <w:bCs/>
                <w:sz w:val="18"/>
                <w:szCs w:val="18"/>
                <w:u w:val="single"/>
              </w:rPr>
            </w:pPr>
            <w:r w:rsidRPr="00AD5685"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  <w:t>Handwriting focus:</w:t>
            </w:r>
          </w:p>
          <w:p w14:paraId="42400630" w14:textId="2FCD6A6B" w:rsidR="00A450BE" w:rsidRDefault="00A450BE" w:rsidP="00942A29">
            <w:pPr>
              <w:rPr>
                <w:rStyle w:val="normaltextru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786588" wp14:editId="171AD525">
                  <wp:extent cx="1517920" cy="815340"/>
                  <wp:effectExtent l="0" t="0" r="6350" b="3810"/>
                  <wp:docPr id="9246834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83489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44" cy="81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14031" w14:textId="159872FE" w:rsidR="00A450BE" w:rsidRDefault="00A450BE" w:rsidP="00942A29">
            <w:pPr>
              <w:rPr>
                <w:rStyle w:val="normaltextrun"/>
                <w:sz w:val="18"/>
                <w:szCs w:val="18"/>
              </w:rPr>
            </w:pPr>
          </w:p>
          <w:p w14:paraId="14802FED" w14:textId="14BB4CAD" w:rsidR="00A450BE" w:rsidRDefault="00A450BE" w:rsidP="00942A29">
            <w:pPr>
              <w:rPr>
                <w:rStyle w:val="normaltextrun"/>
                <w:sz w:val="18"/>
                <w:szCs w:val="18"/>
              </w:rPr>
            </w:pPr>
          </w:p>
          <w:p w14:paraId="551FCB07" w14:textId="6FC8C7DC" w:rsidR="00A450BE" w:rsidRPr="00FD5C78" w:rsidRDefault="00A450BE" w:rsidP="00942A29">
            <w:pPr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FD5C78"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4829FD74" w14:textId="77777777" w:rsidR="00A450BE" w:rsidRDefault="00A450BE" w:rsidP="00F519F2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</w:t>
            </w:r>
            <w:r w:rsidRPr="00FD689B">
              <w:rPr>
                <w:rFonts w:asciiTheme="majorHAnsi" w:hAnsiTheme="majorHAnsi" w:cstheme="majorHAnsi"/>
                <w:sz w:val="18"/>
                <w:szCs w:val="18"/>
              </w:rPr>
              <w:t>egin to read simple phrases</w:t>
            </w:r>
          </w:p>
          <w:p w14:paraId="0DED2176" w14:textId="77777777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retell events/stories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D2968EF" w14:textId="77777777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sequence events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2A0F2A0" w14:textId="77777777" w:rsidR="00A450BE" w:rsidRPr="008C32A8" w:rsidRDefault="00A450BE" w:rsidP="008C32A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make a</w:t>
            </w:r>
            <w:r w:rsidRPr="008C32A8">
              <w:rPr>
                <w:rFonts w:asciiTheme="majorHAnsi" w:hAnsiTheme="majorHAnsi" w:cstheme="majorHAnsi"/>
                <w:sz w:val="18"/>
                <w:szCs w:val="18"/>
              </w:rPr>
              <w:t xml:space="preserve"> simple, plausible suggestions about what will happen next in a book they are reading.</w:t>
            </w:r>
          </w:p>
          <w:p w14:paraId="049152FA" w14:textId="77777777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628F246" w14:textId="77777777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lastRenderedPageBreak/>
              <w:t>To explain links between different stories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BE33CC5" w14:textId="74280CF8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579F4D7F" w14:textId="77777777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56CEBC3" w14:textId="77777777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E9D5D87" w14:textId="4920EBA7" w:rsidR="00A450BE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94503C">
              <w:rPr>
                <w:rStyle w:val="eop"/>
                <w:rFonts w:ascii="Calibri Light" w:hAnsi="Calibri Light" w:cs="Calibri Light"/>
                <w:sz w:val="18"/>
                <w:szCs w:val="18"/>
              </w:rPr>
              <w:t>To learn set 2 sounds</w:t>
            </w:r>
          </w:p>
          <w:p w14:paraId="1FA6974B" w14:textId="77777777" w:rsidR="00A450BE" w:rsidRPr="000E4BD4" w:rsidRDefault="00A450BE" w:rsidP="0016420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develop understanding of rhyme</w:t>
            </w:r>
          </w:p>
          <w:p w14:paraId="73113881" w14:textId="77777777" w:rsidR="00A450BE" w:rsidRDefault="00A450BE" w:rsidP="00F970A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retrieve information from pictures in a book.</w:t>
            </w:r>
          </w:p>
          <w:p w14:paraId="75947DF8" w14:textId="47F6381F" w:rsidR="00A450BE" w:rsidRPr="00F970A2" w:rsidRDefault="00A450BE" w:rsidP="00F970A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m</w:t>
            </w:r>
            <w:r w:rsidRPr="00F970A2">
              <w:rPr>
                <w:rFonts w:asciiTheme="majorHAnsi" w:hAnsiTheme="majorHAnsi" w:cstheme="majorHAnsi"/>
                <w:sz w:val="18"/>
                <w:szCs w:val="18"/>
              </w:rPr>
              <w:t>ake inferences to answer a question beginning 'Why do you think…?' in a picture book that has been read to them, where answer is clearly signposted.</w:t>
            </w:r>
          </w:p>
          <w:p w14:paraId="09370AD1" w14:textId="77777777" w:rsidR="00A450BE" w:rsidRPr="0094503C" w:rsidRDefault="00A450BE" w:rsidP="008179A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48EFB49B" w14:textId="0CC6F823" w:rsidR="00A450BE" w:rsidRPr="00FD689B" w:rsidRDefault="00A450BE" w:rsidP="00F519F2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1186C" w14:paraId="7BE99D57" w14:textId="77777777" w:rsidTr="003A3ED2">
        <w:trPr>
          <w:trHeight w:val="1975"/>
        </w:trPr>
        <w:tc>
          <w:tcPr>
            <w:tcW w:w="1129" w:type="dxa"/>
            <w:shd w:val="clear" w:color="auto" w:fill="B7DBBE"/>
          </w:tcPr>
          <w:p w14:paraId="19082575" w14:textId="77777777" w:rsidR="0051186C" w:rsidRPr="002C5B94" w:rsidRDefault="0051186C" w:rsidP="002C5B94">
            <w:pPr>
              <w:rPr>
                <w:rFonts w:asciiTheme="majorHAnsi" w:hAnsiTheme="majorHAnsi" w:cstheme="majorHAnsi"/>
                <w:b/>
              </w:rPr>
            </w:pPr>
          </w:p>
          <w:p w14:paraId="6891C4A8" w14:textId="77777777" w:rsidR="0051186C" w:rsidRDefault="0051186C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1</w:t>
            </w:r>
          </w:p>
          <w:p w14:paraId="3B3241FD" w14:textId="77777777" w:rsidR="0051186C" w:rsidRDefault="0051186C" w:rsidP="00B34C90">
            <w:pPr>
              <w:rPr>
                <w:rFonts w:asciiTheme="majorHAnsi" w:hAnsiTheme="majorHAnsi" w:cstheme="majorHAnsi"/>
                <w:b/>
              </w:rPr>
            </w:pPr>
          </w:p>
          <w:p w14:paraId="6F455D37" w14:textId="77777777" w:rsidR="0051186C" w:rsidRDefault="0051186C" w:rsidP="00B34C90">
            <w:pPr>
              <w:rPr>
                <w:rFonts w:asciiTheme="majorHAnsi" w:hAnsiTheme="majorHAnsi" w:cstheme="majorHAnsi"/>
                <w:b/>
              </w:rPr>
            </w:pPr>
          </w:p>
          <w:p w14:paraId="531603CF" w14:textId="77777777" w:rsidR="0051186C" w:rsidRPr="002C5B94" w:rsidRDefault="0051186C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81" w:type="dxa"/>
            <w:shd w:val="clear" w:color="auto" w:fill="B7DBBE"/>
          </w:tcPr>
          <w:p w14:paraId="75E6658F" w14:textId="78109543" w:rsidR="0051186C" w:rsidRDefault="0051186C" w:rsidP="00B34C90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14:paraId="4AA43DB3" w14:textId="77777777" w:rsidR="0051186C" w:rsidRDefault="0051186C" w:rsidP="00EB2DA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19DFC8AF" w14:textId="1C1572A5" w:rsidR="0051186C" w:rsidRPr="008E3758" w:rsidRDefault="0051186C" w:rsidP="00184AA6">
            <w:pPr>
              <w:tabs>
                <w:tab w:val="left" w:pos="3135"/>
              </w:tabs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make marks inside and outside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ab/>
            </w:r>
          </w:p>
          <w:p w14:paraId="6C4C0708" w14:textId="54E43EAB" w:rsidR="0051186C" w:rsidRDefault="0051186C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write name using name card</w:t>
            </w:r>
          </w:p>
          <w:p w14:paraId="6A3F947A" w14:textId="529F962E" w:rsidR="0051186C" w:rsidRPr="001453CA" w:rsidRDefault="0051186C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begin to write some recognisable letters.</w:t>
            </w:r>
          </w:p>
          <w:p w14:paraId="7DB1916B" w14:textId="74D4385C" w:rsidR="0051186C" w:rsidRPr="00A65932" w:rsidRDefault="0051186C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A65932">
              <w:rPr>
                <w:rFonts w:asciiTheme="majorHAnsi" w:hAnsiTheme="majorHAnsi" w:cstheme="majorHAnsi"/>
                <w:sz w:val="18"/>
                <w:szCs w:val="18"/>
              </w:rPr>
              <w:t xml:space="preserve">To make meaningful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marks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e.g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shopping lists</w:t>
            </w:r>
          </w:p>
          <w:p w14:paraId="2024B540" w14:textId="77777777" w:rsidR="0051186C" w:rsidRDefault="0051186C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3B4A29FF" w14:textId="06464C0B" w:rsidR="0051186C" w:rsidRDefault="0051186C" w:rsidP="00EB2DA5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1DF131CA" w14:textId="770B2E3A" w:rsidR="0051186C" w:rsidRPr="00E36FA2" w:rsidRDefault="0051186C" w:rsidP="00E36FA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lastRenderedPageBreak/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, poems and stories</w:t>
            </w:r>
            <w:r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 and engage in extended conversations.</w:t>
            </w:r>
          </w:p>
          <w:p w14:paraId="699F4D5B" w14:textId="77777777" w:rsidR="0051186C" w:rsidRPr="006617BB" w:rsidRDefault="0051186C" w:rsidP="00184AA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To begin to understand that a book has a front cover, author and page number</w:t>
            </w:r>
            <w:r w:rsidRPr="006617BB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 </w:t>
            </w:r>
          </w:p>
          <w:p w14:paraId="73AD25C1" w14:textId="77777777" w:rsidR="0051186C" w:rsidRDefault="0051186C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understand that reading texts involve reading from left to right</w:t>
            </w:r>
          </w:p>
          <w:p w14:paraId="548E53A6" w14:textId="77777777" w:rsidR="0051186C" w:rsidRDefault="0051186C" w:rsidP="0051186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begin to understand oral blending</w:t>
            </w:r>
          </w:p>
          <w:p w14:paraId="732BEEED" w14:textId="77777777" w:rsidR="0051186C" w:rsidRDefault="0051186C" w:rsidP="0051186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Theme="majorHAnsi" w:hAnsiTheme="majorHAnsi" w:cstheme="majorHAnsi"/>
              </w:rPr>
              <w:t>T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o begin to understand ‘who’, ‘what’ and ‘where’ 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77A0250" w14:textId="77777777" w:rsidR="0051186C" w:rsidRDefault="0051186C" w:rsidP="0051186C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EB7BFF5" w14:textId="77777777" w:rsidR="0051186C" w:rsidRDefault="0051186C" w:rsidP="0051186C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 ‘why’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A4BEE74" w14:textId="77777777" w:rsidR="0051186C" w:rsidRDefault="0051186C" w:rsidP="0051186C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ask more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E078074" w14:textId="77777777" w:rsidR="0051186C" w:rsidRDefault="0051186C" w:rsidP="0051186C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give answers to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20D7B158" w14:textId="77777777" w:rsidR="0051186C" w:rsidRPr="006D3E9D" w:rsidRDefault="0051186C" w:rsidP="0051186C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006D3E9D">
              <w:rPr>
                <w:rStyle w:val="eop"/>
                <w:rFonts w:ascii="Calibri Light" w:hAnsi="Calibri Light" w:cs="Calibri Light"/>
                <w:sz w:val="20"/>
                <w:szCs w:val="20"/>
              </w:rPr>
              <w:t>To recognise some set 1 sounds</w:t>
            </w:r>
          </w:p>
          <w:p w14:paraId="0DBB3039" w14:textId="77777777" w:rsidR="0051186C" w:rsidRDefault="0051186C" w:rsidP="0051186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recognise spoken words</w:t>
            </w:r>
          </w:p>
          <w:p w14:paraId="6135B779" w14:textId="77777777" w:rsidR="0051186C" w:rsidRPr="00AE1D2A" w:rsidRDefault="0051186C" w:rsidP="0051186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begin to learn how stories are structured e.g. beginning, middle and end.</w:t>
            </w:r>
          </w:p>
          <w:p w14:paraId="2EE4EF1C" w14:textId="77777777" w:rsidR="0051186C" w:rsidRPr="006617BB" w:rsidRDefault="0051186C" w:rsidP="00184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481" w:type="dxa"/>
            <w:shd w:val="clear" w:color="auto" w:fill="B7DBBE"/>
          </w:tcPr>
          <w:p w14:paraId="2D1A9E94" w14:textId="77777777" w:rsid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4D0076"/>
                <w:sz w:val="21"/>
                <w:szCs w:val="21"/>
              </w:rPr>
            </w:pPr>
          </w:p>
          <w:p w14:paraId="1796FCFB" w14:textId="1056CCE3" w:rsidR="0061096F" w:rsidRDefault="00AF2AAA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4D0076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CFEE253" wp14:editId="6914B611">
                  <wp:extent cx="1181100" cy="1263694"/>
                  <wp:effectExtent l="0" t="0" r="0" b="0"/>
                  <wp:docPr id="1793855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85543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71" cy="126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AAFB2" w14:textId="77777777" w:rsid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4D0076"/>
                <w:sz w:val="21"/>
                <w:szCs w:val="21"/>
              </w:rPr>
            </w:pPr>
          </w:p>
          <w:p w14:paraId="6908674A" w14:textId="77777777" w:rsid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4D0076"/>
                <w:sz w:val="21"/>
                <w:szCs w:val="21"/>
              </w:rPr>
            </w:pPr>
          </w:p>
          <w:p w14:paraId="05DF3138" w14:textId="77777777" w:rsid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4D0076"/>
                <w:sz w:val="21"/>
                <w:szCs w:val="21"/>
              </w:rPr>
            </w:pPr>
          </w:p>
          <w:p w14:paraId="2B02885D" w14:textId="5AE682E1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4D0076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color w:val="4D0076"/>
                <w:sz w:val="21"/>
                <w:szCs w:val="21"/>
              </w:rPr>
              <w:lastRenderedPageBreak/>
              <w:t>Tier Two words:</w:t>
            </w:r>
          </w:p>
          <w:p w14:paraId="1B3623EA" w14:textId="77777777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1: explained (explain)</w:t>
            </w:r>
          </w:p>
          <w:p w14:paraId="070C9078" w14:textId="77777777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2: persuaded (persuade)</w:t>
            </w:r>
          </w:p>
          <w:p w14:paraId="080EF183" w14:textId="77777777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3: sighed (sigh)</w:t>
            </w:r>
          </w:p>
          <w:p w14:paraId="4053DE9F" w14:textId="77777777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4: excitedly</w:t>
            </w:r>
          </w:p>
          <w:p w14:paraId="6C903DCB" w14:textId="77777777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5: special</w:t>
            </w:r>
          </w:p>
          <w:p w14:paraId="749F9240" w14:textId="77777777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6: chuckled (chuckling)</w:t>
            </w:r>
          </w:p>
          <w:p w14:paraId="28BA84AE" w14:textId="77777777" w:rsidR="0061096F" w:rsidRPr="0061096F" w:rsidRDefault="0061096F" w:rsidP="0061096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7: frowned (frowning)</w:t>
            </w:r>
          </w:p>
          <w:p w14:paraId="4656A2C3" w14:textId="1680E28D" w:rsidR="0051186C" w:rsidRDefault="0061096F" w:rsidP="0061096F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61096F">
              <w:rPr>
                <w:rFonts w:asciiTheme="majorHAnsi" w:hAnsiTheme="majorHAnsi" w:cstheme="majorHAnsi"/>
                <w:sz w:val="21"/>
                <w:szCs w:val="21"/>
              </w:rPr>
              <w:t>Word 8: imagination (imaginary)</w:t>
            </w:r>
          </w:p>
        </w:tc>
        <w:tc>
          <w:tcPr>
            <w:tcW w:w="4394" w:type="dxa"/>
            <w:shd w:val="clear" w:color="auto" w:fill="B7DBBE"/>
          </w:tcPr>
          <w:p w14:paraId="3B97C339" w14:textId="7FC9D795" w:rsidR="0051186C" w:rsidRPr="00942A29" w:rsidRDefault="0051186C" w:rsidP="007811A7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433B1E85" w14:textId="125FC0EA" w:rsidR="0051186C" w:rsidRDefault="0051186C" w:rsidP="00B814F9">
            <w:pPr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48" behindDoc="0" locked="0" layoutInCell="1" allowOverlap="1" wp14:anchorId="32246856" wp14:editId="7073DB3C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100965</wp:posOffset>
                  </wp:positionV>
                  <wp:extent cx="1159510" cy="1282700"/>
                  <wp:effectExtent l="0" t="0" r="2540" b="0"/>
                  <wp:wrapSquare wrapText="bothSides"/>
                  <wp:docPr id="1980727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727833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24" behindDoc="0" locked="0" layoutInCell="1" allowOverlap="1" wp14:anchorId="78D73AC4" wp14:editId="665689BA">
                  <wp:simplePos x="0" y="0"/>
                  <wp:positionH relativeFrom="column">
                    <wp:posOffset>69849</wp:posOffset>
                  </wp:positionH>
                  <wp:positionV relativeFrom="paragraph">
                    <wp:posOffset>62865</wp:posOffset>
                  </wp:positionV>
                  <wp:extent cx="1050263" cy="1327150"/>
                  <wp:effectExtent l="0" t="0" r="0" b="6350"/>
                  <wp:wrapNone/>
                  <wp:docPr id="1180612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612939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14" cy="133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08BF97" w14:textId="2B765E21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6B5D4DFD" w14:textId="1752FA56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2A10BC2F" w14:textId="1138D375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93E82DE" w14:textId="4B04365C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34521F69" w14:textId="26CEA813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5D15299" w14:textId="47F6156E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6CA174D7" w14:textId="74803B70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09FACDED" w14:textId="663F1BD0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17035E58" w14:textId="56B5D50F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7BAF672B" w14:textId="09536E25" w:rsidR="0051186C" w:rsidRDefault="0051186C" w:rsidP="006B2755">
            <w:pPr>
              <w:jc w:val="center"/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6483D08C" w14:textId="7D60710D" w:rsidR="0051186C" w:rsidRDefault="0051186C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5300" behindDoc="0" locked="0" layoutInCell="1" allowOverlap="1" wp14:anchorId="3C209650" wp14:editId="22345325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201930</wp:posOffset>
                  </wp:positionV>
                  <wp:extent cx="1276350" cy="1381125"/>
                  <wp:effectExtent l="0" t="0" r="0" b="9525"/>
                  <wp:wrapNone/>
                  <wp:docPr id="1462153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72" behindDoc="0" locked="0" layoutInCell="1" allowOverlap="1" wp14:anchorId="0C075B7A" wp14:editId="4C58728F">
                  <wp:simplePos x="0" y="0"/>
                  <wp:positionH relativeFrom="column">
                    <wp:posOffset>16933</wp:posOffset>
                  </wp:positionH>
                  <wp:positionV relativeFrom="paragraph">
                    <wp:posOffset>210820</wp:posOffset>
                  </wp:positionV>
                  <wp:extent cx="1168400" cy="1393825"/>
                  <wp:effectExtent l="0" t="0" r="0" b="0"/>
                  <wp:wrapThrough wrapText="bothSides">
                    <wp:wrapPolygon edited="0">
                      <wp:start x="0" y="0"/>
                      <wp:lineTo x="0" y="21256"/>
                      <wp:lineTo x="21130" y="21256"/>
                      <wp:lineTo x="21130" y="0"/>
                      <wp:lineTo x="0" y="0"/>
                    </wp:wrapPolygon>
                  </wp:wrapThrough>
                  <wp:docPr id="1130839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39908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shd w:val="clear" w:color="auto" w:fill="B7DBBE"/>
          </w:tcPr>
          <w:p w14:paraId="4D8CBFC7" w14:textId="31096F60" w:rsidR="0051186C" w:rsidRPr="007E20B7" w:rsidRDefault="0051186C" w:rsidP="007811A7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7E20B7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lastRenderedPageBreak/>
              <w:t>Writing</w:t>
            </w:r>
          </w:p>
          <w:p w14:paraId="172F8028" w14:textId="61848921" w:rsidR="0051186C" w:rsidRPr="00FD689B" w:rsidRDefault="0051186C" w:rsidP="009450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write simple sentences with capital letters and full stop</w:t>
            </w:r>
          </w:p>
          <w:p w14:paraId="1454395A" w14:textId="18569BAC" w:rsidR="0051186C" w:rsidRPr="00FD689B" w:rsidRDefault="0051186C" w:rsidP="0094503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To form most letters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correctly</w:t>
            </w:r>
          </w:p>
          <w:p w14:paraId="26D8CB4E" w14:textId="4DA2440C" w:rsidR="0051186C" w:rsidRDefault="0051186C" w:rsidP="0094503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s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pell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some red words correctly</w:t>
            </w:r>
          </w:p>
          <w:p w14:paraId="1A3F98A5" w14:textId="77777777" w:rsidR="0051186C" w:rsidRDefault="0051186C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037C55E0" w14:textId="27CB3B94" w:rsidR="0051186C" w:rsidRDefault="0051186C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E96643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  <w:t>Handwriting focus:</w:t>
            </w:r>
          </w:p>
          <w:p w14:paraId="7658BD60" w14:textId="404F7EB2" w:rsidR="0051186C" w:rsidRPr="00E96643" w:rsidRDefault="0051186C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BC4FCD" wp14:editId="074E3CD9">
                  <wp:extent cx="838200" cy="733425"/>
                  <wp:effectExtent l="0" t="0" r="0" b="9525"/>
                  <wp:docPr id="1922254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254018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40BCC" w14:textId="77777777" w:rsidR="0051186C" w:rsidRDefault="0051186C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13D8B25A" w14:textId="77777777" w:rsidR="0051186C" w:rsidRDefault="0051186C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7E20B7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  <w:t xml:space="preserve">Word Reading and Comprehension </w:t>
            </w:r>
          </w:p>
          <w:p w14:paraId="1C59A823" w14:textId="77777777" w:rsidR="0051186C" w:rsidRDefault="0051186C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lastRenderedPageBreak/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690145C" w14:textId="77777777" w:rsidR="0051186C" w:rsidRDefault="0051186C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4BB9F5C" w14:textId="647C7675" w:rsidR="0051186C" w:rsidRPr="002F07D9" w:rsidRDefault="0051186C" w:rsidP="002F07D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suggest </w:t>
            </w:r>
            <w:r w:rsidRPr="002F07D9">
              <w:rPr>
                <w:rFonts w:asciiTheme="majorHAnsi" w:hAnsiTheme="majorHAnsi" w:cstheme="majorHAnsi"/>
                <w:sz w:val="18"/>
                <w:szCs w:val="18"/>
              </w:rPr>
              <w:t>how an unfamiliar story read aloud to them might end.</w:t>
            </w:r>
          </w:p>
          <w:p w14:paraId="4069EA55" w14:textId="77777777" w:rsidR="0051186C" w:rsidRDefault="0051186C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3A4FA1B6" w14:textId="77777777" w:rsidR="0051186C" w:rsidRPr="00A45E72" w:rsidRDefault="0051186C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A45E72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 w:rsidRPr="00A45E72">
              <w:rPr>
                <w:rStyle w:val="eop"/>
                <w:rFonts w:ascii="Calibri Light" w:hAnsi="Calibri Light" w:cs="Calibri Light"/>
                <w:sz w:val="18"/>
                <w:szCs w:val="18"/>
              </w:rPr>
              <w:t> </w:t>
            </w:r>
          </w:p>
          <w:p w14:paraId="1BFB8D00" w14:textId="77777777" w:rsidR="0051186C" w:rsidRDefault="0051186C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A45E72"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read short sentences</w:t>
            </w:r>
          </w:p>
          <w:p w14:paraId="30049D05" w14:textId="1A1737D5" w:rsidR="0051186C" w:rsidRDefault="0051186C" w:rsidP="005117D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To complete a rhyming string</w:t>
            </w:r>
          </w:p>
          <w:p w14:paraId="2FBD835A" w14:textId="1109BC9C" w:rsidR="0051186C" w:rsidRPr="009367E1" w:rsidRDefault="0051186C" w:rsidP="005117D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367E1">
              <w:rPr>
                <w:rStyle w:val="eop"/>
                <w:rFonts w:ascii="Calibri Light" w:hAnsi="Calibri Light" w:cs="Calibri Light"/>
                <w:sz w:val="18"/>
                <w:szCs w:val="18"/>
              </w:rPr>
              <w:t>To begin to read some common exception words</w:t>
            </w:r>
          </w:p>
          <w:p w14:paraId="1BD0C6FC" w14:textId="436B3F21" w:rsidR="0051186C" w:rsidRPr="000A59DA" w:rsidRDefault="0051186C" w:rsidP="000A59DA">
            <w:pPr>
              <w:rPr>
                <w:rFonts w:ascii="Calibri Light" w:hAnsi="Calibri Light" w:cs="Calibri Light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make </w:t>
            </w:r>
            <w:r w:rsidRPr="000A59DA">
              <w:rPr>
                <w:rFonts w:ascii="Calibri Light" w:hAnsi="Calibri Light" w:cs="Calibri Light"/>
                <w:sz w:val="18"/>
                <w:szCs w:val="18"/>
              </w:rPr>
              <w:t>inferences to answer a question beginning 'Why do you think…?' in a book they have read, where answer is clearly signposted.</w:t>
            </w:r>
          </w:p>
          <w:p w14:paraId="509094EF" w14:textId="6923D2D9" w:rsidR="0051186C" w:rsidRPr="00210E22" w:rsidRDefault="0051186C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210E22">
              <w:rPr>
                <w:rFonts w:ascii="Calibri" w:hAnsi="Calibri" w:cs="Calibri"/>
                <w:sz w:val="18"/>
                <w:szCs w:val="18"/>
              </w:rPr>
              <w:t>To know that a book has a beginning and end and turns all the pages between them accurately.</w:t>
            </w:r>
          </w:p>
        </w:tc>
      </w:tr>
      <w:tr w:rsidR="00AF2AAA" w14:paraId="37DE4ED3" w14:textId="77777777" w:rsidTr="00BF2656">
        <w:trPr>
          <w:trHeight w:val="546"/>
        </w:trPr>
        <w:tc>
          <w:tcPr>
            <w:tcW w:w="1129" w:type="dxa"/>
            <w:shd w:val="clear" w:color="auto" w:fill="00B050"/>
          </w:tcPr>
          <w:p w14:paraId="4C4608D8" w14:textId="77777777" w:rsidR="00AF2AAA" w:rsidRDefault="00AF2AAA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2</w:t>
            </w:r>
          </w:p>
          <w:p w14:paraId="35CE1239" w14:textId="77777777" w:rsidR="00AF2AAA" w:rsidRDefault="00AF2AAA" w:rsidP="00B34C90">
            <w:pPr>
              <w:rPr>
                <w:rFonts w:asciiTheme="majorHAnsi" w:hAnsiTheme="majorHAnsi" w:cstheme="majorHAnsi"/>
                <w:b/>
              </w:rPr>
            </w:pPr>
          </w:p>
          <w:p w14:paraId="3D9DE0AF" w14:textId="2B6A4D74" w:rsidR="00AF2AAA" w:rsidRPr="002C5B94" w:rsidRDefault="00AF2AAA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481" w:type="dxa"/>
            <w:shd w:val="clear" w:color="auto" w:fill="00B050"/>
          </w:tcPr>
          <w:p w14:paraId="294ACA98" w14:textId="77777777" w:rsidR="00AF2AAA" w:rsidRDefault="00AF2AAA" w:rsidP="00D875B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 w:rsidRPr="0052753B"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>Writing</w:t>
            </w:r>
          </w:p>
          <w:p w14:paraId="354AE8E9" w14:textId="22F58996" w:rsidR="00AF2AAA" w:rsidRPr="008E3758" w:rsidRDefault="00AF2AAA" w:rsidP="00D875B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make marks inside and outside </w:t>
            </w:r>
          </w:p>
          <w:p w14:paraId="15D5F542" w14:textId="77777777" w:rsidR="00AF2AAA" w:rsidRDefault="00AF2AAA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1453CA">
              <w:rPr>
                <w:rFonts w:asciiTheme="majorHAnsi" w:hAnsiTheme="majorHAnsi" w:cstheme="majorHAnsi"/>
                <w:sz w:val="18"/>
                <w:szCs w:val="18"/>
              </w:rPr>
              <w:t xml:space="preserve">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write name using name card</w:t>
            </w:r>
          </w:p>
          <w:p w14:paraId="4C2EAACF" w14:textId="77777777" w:rsidR="00AF2AAA" w:rsidRPr="001453CA" w:rsidRDefault="00AF2AAA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begin to write some recognisable letters</w:t>
            </w:r>
          </w:p>
          <w:p w14:paraId="19F54D8B" w14:textId="77777777" w:rsidR="00AF2AAA" w:rsidRPr="00A65932" w:rsidRDefault="00AF2AAA" w:rsidP="00A65932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A65932">
              <w:rPr>
                <w:rFonts w:asciiTheme="majorHAnsi" w:hAnsiTheme="majorHAnsi" w:cstheme="majorHAnsi"/>
                <w:sz w:val="18"/>
                <w:szCs w:val="18"/>
              </w:rPr>
              <w:t xml:space="preserve">To make meaningful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marks 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e.g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shopping lists</w:t>
            </w:r>
          </w:p>
          <w:p w14:paraId="355BAC21" w14:textId="77777777" w:rsidR="00AF2AAA" w:rsidRDefault="00AF2AAA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18E73B2B" w14:textId="77777777" w:rsidR="00AF2AAA" w:rsidRDefault="00AF2AAA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</w:p>
          <w:p w14:paraId="79D5978A" w14:textId="658EB601" w:rsidR="00AF2AAA" w:rsidRDefault="00AF2AAA" w:rsidP="00D875B4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  <w:u w:val="single"/>
              </w:rPr>
              <w:t xml:space="preserve">Word Reading and Comprehension </w:t>
            </w:r>
          </w:p>
          <w:p w14:paraId="22EA2C87" w14:textId="77777777" w:rsidR="00AF2AAA" w:rsidRPr="00E36FA2" w:rsidRDefault="00AF2AAA" w:rsidP="006B70E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 xml:space="preserve">To join in with nursery </w:t>
            </w:r>
            <w:r w:rsidRPr="00E36FA2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>rhymes</w:t>
            </w:r>
            <w:r w:rsidRPr="00E36FA2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, poems and stories</w:t>
            </w:r>
            <w:r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 xml:space="preserve"> and engage in extended conversations.</w:t>
            </w:r>
          </w:p>
          <w:p w14:paraId="12238ECF" w14:textId="1A88165D" w:rsidR="00AF2AAA" w:rsidRPr="007B0334" w:rsidRDefault="00AF2AAA" w:rsidP="00D875B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join in with nursery rhymes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and to recite some with limited prompting.</w:t>
            </w:r>
          </w:p>
          <w:p w14:paraId="675E116A" w14:textId="72BF51C9" w:rsidR="00AF2AAA" w:rsidRDefault="00AF2AAA" w:rsidP="00D875B4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3000C">
              <w:rPr>
                <w:rFonts w:asciiTheme="majorHAnsi" w:hAnsiTheme="majorHAnsi" w:cstheme="majorHAnsi"/>
                <w:bCs/>
                <w:sz w:val="18"/>
                <w:szCs w:val="18"/>
              </w:rPr>
              <w:t>To join in with Poems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and to recite some with limited prompting.</w:t>
            </w:r>
          </w:p>
          <w:p w14:paraId="3B8BD6DA" w14:textId="687D705C" w:rsidR="00AF2AAA" w:rsidRDefault="00AF2AAA" w:rsidP="00D875B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lastRenderedPageBreak/>
              <w:t>To begin to understand that a book has a front cover, author and page number</w:t>
            </w:r>
            <w:r w:rsidRPr="006617BB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 </w:t>
            </w:r>
          </w:p>
          <w:p w14:paraId="7EBE4A73" w14:textId="02C4A74D" w:rsidR="00AF2AAA" w:rsidRPr="006617BB" w:rsidRDefault="00AF2AAA" w:rsidP="00AF2AA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understand that reading texts involve reading from left to right</w:t>
            </w:r>
          </w:p>
          <w:p w14:paraId="653B1523" w14:textId="65973983" w:rsidR="00AF2AAA" w:rsidRDefault="00AF2AAA" w:rsidP="00AF2AA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6617BB">
              <w:rPr>
                <w:rFonts w:asciiTheme="majorHAnsi" w:hAnsiTheme="majorHAnsi" w:cstheme="majorHAnsi"/>
                <w:sz w:val="18"/>
                <w:szCs w:val="18"/>
              </w:rPr>
              <w:t>To begin to understand oral blending</w:t>
            </w:r>
          </w:p>
          <w:p w14:paraId="26A6C731" w14:textId="4DA55DE6" w:rsidR="00AF2AAA" w:rsidRDefault="00AF2AAA" w:rsidP="00AF2AA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Theme="majorHAnsi" w:hAnsiTheme="majorHAnsi" w:cstheme="majorHAnsi"/>
              </w:rPr>
              <w:t>T</w:t>
            </w: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o begin to understand ‘who’, ‘what’ and ‘where’ 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73476B8" w14:textId="683F6745" w:rsidR="00AF2AAA" w:rsidRDefault="00AF2AAA" w:rsidP="00AF2AA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2BB5B77" w14:textId="6A925EBE" w:rsidR="00AF2AAA" w:rsidRDefault="00AF2AAA" w:rsidP="00AF2AA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understand ‘why’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8B0D047" w14:textId="77777777" w:rsidR="00AF2AAA" w:rsidRDefault="00AF2AAA" w:rsidP="00AF2AA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ask more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42330AC9" w14:textId="77777777" w:rsidR="00AF2AAA" w:rsidRPr="006D3E9D" w:rsidRDefault="00AF2AAA" w:rsidP="00AF2AA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6D3E9D"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give answers to questions</w:t>
            </w:r>
            <w:r w:rsidRPr="006D3E9D">
              <w:rPr>
                <w:rStyle w:val="eop"/>
                <w:rFonts w:ascii="Calibri Light" w:hAnsi="Calibri Light" w:cs="Calibri Light"/>
                <w:sz w:val="18"/>
                <w:szCs w:val="18"/>
              </w:rPr>
              <w:t> </w:t>
            </w:r>
          </w:p>
          <w:p w14:paraId="3B319670" w14:textId="77777777" w:rsidR="00AF2AAA" w:rsidRDefault="00AF2AAA" w:rsidP="00AF2AAA">
            <w:pPr>
              <w:pStyle w:val="paragraph"/>
              <w:spacing w:before="0" w:beforeAutospacing="0" w:after="0" w:afterAutospacing="0"/>
              <w:ind w:left="-825" w:firstLine="81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6D3E9D">
              <w:rPr>
                <w:rStyle w:val="eop"/>
                <w:rFonts w:ascii="Calibri Light" w:hAnsi="Calibri Light" w:cs="Calibri Light"/>
                <w:sz w:val="18"/>
                <w:szCs w:val="18"/>
              </w:rPr>
              <w:t>To recognise some set 1 sounds</w:t>
            </w:r>
          </w:p>
          <w:p w14:paraId="78652339" w14:textId="77777777" w:rsidR="00AF2AAA" w:rsidRDefault="00AF2AAA" w:rsidP="00AF2AA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 w:val="18"/>
                <w:szCs w:val="18"/>
              </w:rPr>
            </w:pPr>
            <w:r w:rsidRPr="00AC3EC4"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To identify </w:t>
            </w:r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all </w:t>
            </w:r>
            <w:proofErr w:type="gramStart"/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>mnemonics  in</w:t>
            </w:r>
            <w:proofErr w:type="gramEnd"/>
            <w:r>
              <w:rPr>
                <w:rStyle w:val="eop"/>
                <w:rFonts w:ascii="Calibri Light" w:hAnsi="Calibri Light" w:cs="Calibri Light"/>
                <w:sz w:val="18"/>
                <w:szCs w:val="18"/>
              </w:rPr>
              <w:t xml:space="preserve"> set 1</w:t>
            </w:r>
          </w:p>
          <w:p w14:paraId="5B05280F" w14:textId="77777777" w:rsidR="00AF2AAA" w:rsidRPr="00AE1D2A" w:rsidRDefault="00AF2AAA" w:rsidP="00AF2AAA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To begin to learn how stories are structured e.g. beginning, middle and end.</w:t>
            </w:r>
          </w:p>
          <w:p w14:paraId="667904F9" w14:textId="77777777" w:rsidR="00AF2AAA" w:rsidRDefault="00AF2AAA" w:rsidP="00D875B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481" w:type="dxa"/>
            <w:shd w:val="clear" w:color="auto" w:fill="00B050"/>
          </w:tcPr>
          <w:p w14:paraId="4263F398" w14:textId="77777777" w:rsidR="00AF2AAA" w:rsidRDefault="003F51C2" w:rsidP="00AF2AA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229DE2" wp14:editId="7F0FC0DD">
                  <wp:extent cx="1438275" cy="1257300"/>
                  <wp:effectExtent l="0" t="0" r="9525" b="0"/>
                  <wp:docPr id="1451675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675493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7E8DB" w14:textId="77777777" w:rsidR="005A708B" w:rsidRPr="005A708B" w:rsidRDefault="005A708B" w:rsidP="005A708B">
            <w:pPr>
              <w:rPr>
                <w:rFonts w:ascii="Calibri Light" w:hAnsi="Calibri Light" w:cs="Calibri Light"/>
                <w:sz w:val="18"/>
                <w:szCs w:val="18"/>
              </w:rPr>
            </w:pPr>
          </w:p>
          <w:p w14:paraId="37E131E3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470070"/>
                <w:sz w:val="21"/>
                <w:szCs w:val="21"/>
                <w:u w:val="single"/>
              </w:rPr>
            </w:pPr>
            <w:r w:rsidRPr="005A708B">
              <w:rPr>
                <w:rFonts w:asciiTheme="majorHAnsi" w:hAnsiTheme="majorHAnsi" w:cstheme="majorHAnsi"/>
                <w:color w:val="470070"/>
                <w:sz w:val="21"/>
                <w:szCs w:val="21"/>
                <w:u w:val="single"/>
              </w:rPr>
              <w:t>Tier Two words:</w:t>
            </w:r>
          </w:p>
          <w:p w14:paraId="5543A60F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t>Word 1: sneaked (sneaks, sneaking)</w:t>
            </w:r>
          </w:p>
          <w:p w14:paraId="1F466A10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t>Word 2: plonked (plonk, plonks)</w:t>
            </w:r>
          </w:p>
          <w:p w14:paraId="6B5FAEC4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t>Word 3: pleasant</w:t>
            </w:r>
          </w:p>
          <w:p w14:paraId="50C095EE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t>Word 4: trailed (trails, trailing)</w:t>
            </w:r>
          </w:p>
          <w:p w14:paraId="0744A7B4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lastRenderedPageBreak/>
              <w:t>Word 5: muttered (mutters, muttering)</w:t>
            </w:r>
          </w:p>
          <w:p w14:paraId="6FE24881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t>Word 6: groaned (groans, groaning)</w:t>
            </w:r>
          </w:p>
          <w:p w14:paraId="57046BD5" w14:textId="77777777" w:rsidR="005A708B" w:rsidRPr="005A708B" w:rsidRDefault="005A708B" w:rsidP="005A708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1"/>
                <w:szCs w:val="21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t>Word 7: peace (peaceful)</w:t>
            </w:r>
          </w:p>
          <w:p w14:paraId="3D5E994A" w14:textId="5FA9A4AA" w:rsidR="005A708B" w:rsidRPr="005A708B" w:rsidRDefault="005A708B" w:rsidP="005A708B">
            <w:pPr>
              <w:rPr>
                <w:rFonts w:ascii="Calibri Light" w:hAnsi="Calibri Light" w:cs="Calibri Light"/>
                <w:sz w:val="18"/>
                <w:szCs w:val="18"/>
              </w:rPr>
            </w:pPr>
            <w:r w:rsidRPr="005A708B">
              <w:rPr>
                <w:rFonts w:asciiTheme="majorHAnsi" w:hAnsiTheme="majorHAnsi" w:cstheme="majorHAnsi"/>
                <w:sz w:val="21"/>
                <w:szCs w:val="21"/>
              </w:rPr>
              <w:t>Word 8: beamed (beams, beaming</w:t>
            </w:r>
            <w:r>
              <w:rPr>
                <w:rFonts w:ascii="SegoeUI" w:hAnsi="SegoeUI" w:cs="SegoeUI"/>
                <w:sz w:val="21"/>
                <w:szCs w:val="21"/>
              </w:rPr>
              <w:t>)</w:t>
            </w:r>
          </w:p>
        </w:tc>
        <w:tc>
          <w:tcPr>
            <w:tcW w:w="4394" w:type="dxa"/>
            <w:shd w:val="clear" w:color="auto" w:fill="00B050"/>
          </w:tcPr>
          <w:p w14:paraId="33FF5295" w14:textId="2227EEBA" w:rsidR="00AF2AAA" w:rsidRPr="00484323" w:rsidRDefault="00AF2AAA" w:rsidP="006B2755">
            <w:pPr>
              <w:jc w:val="center"/>
              <w:rPr>
                <w:rFonts w:asciiTheme="majorHAnsi" w:hAnsiTheme="majorHAnsi" w:cstheme="majorHAnsi"/>
                <w:b/>
                <w:bCs/>
                <w:color w:val="92D050"/>
                <w:sz w:val="18"/>
                <w:szCs w:val="18"/>
                <w:u w:val="single"/>
              </w:rPr>
            </w:pPr>
          </w:p>
          <w:p w14:paraId="7F061A6E" w14:textId="5882EA01" w:rsidR="00AF2AAA" w:rsidRDefault="00AF2AAA" w:rsidP="00B814F9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92" behindDoc="0" locked="0" layoutInCell="1" allowOverlap="1" wp14:anchorId="481A79B8" wp14:editId="491F24D0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53975</wp:posOffset>
                  </wp:positionV>
                  <wp:extent cx="975360" cy="1112520"/>
                  <wp:effectExtent l="0" t="0" r="0" b="0"/>
                  <wp:wrapNone/>
                  <wp:docPr id="75173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20" behindDoc="0" locked="0" layoutInCell="1" allowOverlap="1" wp14:anchorId="4EA5204F" wp14:editId="1FEEF4D9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46355</wp:posOffset>
                  </wp:positionV>
                  <wp:extent cx="914400" cy="1180070"/>
                  <wp:effectExtent l="0" t="0" r="0" b="1270"/>
                  <wp:wrapThrough wrapText="bothSides">
                    <wp:wrapPolygon edited="0">
                      <wp:start x="0" y="0"/>
                      <wp:lineTo x="0" y="21274"/>
                      <wp:lineTo x="21150" y="21274"/>
                      <wp:lineTo x="21150" y="0"/>
                      <wp:lineTo x="0" y="0"/>
                    </wp:wrapPolygon>
                  </wp:wrapThrough>
                  <wp:docPr id="561467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467387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8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1B4207" w14:textId="2C656362" w:rsidR="00AF2AAA" w:rsidRPr="00AD7149" w:rsidRDefault="00AF2AAA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FCD709B" w14:textId="63CD96D2" w:rsidR="00AF2AAA" w:rsidRDefault="00AF2AAA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654CAEC" w14:textId="6CA1F27F" w:rsidR="00AF2AAA" w:rsidRDefault="00AF2AAA" w:rsidP="00B814F9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68" behindDoc="0" locked="0" layoutInCell="1" allowOverlap="1" wp14:anchorId="2474AA23" wp14:editId="737DADD3">
                  <wp:simplePos x="0" y="0"/>
                  <wp:positionH relativeFrom="column">
                    <wp:posOffset>1345353</wp:posOffset>
                  </wp:positionH>
                  <wp:positionV relativeFrom="paragraph">
                    <wp:posOffset>1048809</wp:posOffset>
                  </wp:positionV>
                  <wp:extent cx="967292" cy="1051560"/>
                  <wp:effectExtent l="0" t="0" r="4445" b="0"/>
                  <wp:wrapNone/>
                  <wp:docPr id="10009279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27967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92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1444" behindDoc="0" locked="0" layoutInCell="1" allowOverlap="1" wp14:anchorId="6FEE5791" wp14:editId="723B0B4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1101090</wp:posOffset>
                  </wp:positionV>
                  <wp:extent cx="1112520" cy="1037442"/>
                  <wp:effectExtent l="0" t="0" r="0" b="0"/>
                  <wp:wrapSquare wrapText="bothSides"/>
                  <wp:docPr id="1977723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23428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3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shd w:val="clear" w:color="auto" w:fill="00B050"/>
          </w:tcPr>
          <w:p w14:paraId="6F56AFAD" w14:textId="42F73974" w:rsidR="00AF2AAA" w:rsidRPr="00A45E72" w:rsidRDefault="00AF2AAA" w:rsidP="00B34C90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A45E72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Writing</w:t>
            </w:r>
          </w:p>
          <w:p w14:paraId="0BFF18AD" w14:textId="7B584211" w:rsidR="00AF2AAA" w:rsidRPr="00FD689B" w:rsidRDefault="00AF2AAA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 xml:space="preserve"> write simple sentences with capital letters and full stop</w:t>
            </w:r>
          </w:p>
          <w:p w14:paraId="546262BD" w14:textId="04F21C15" w:rsidR="00AF2AAA" w:rsidRPr="00FD689B" w:rsidRDefault="00AF2AAA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write all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 xml:space="preserve"> letters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orrectly</w:t>
            </w:r>
          </w:p>
          <w:p w14:paraId="5D72C7D9" w14:textId="11FC7F21" w:rsidR="00AF2AAA" w:rsidRPr="00FD689B" w:rsidRDefault="00AF2AAA" w:rsidP="008B631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b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egin to use conjunctions and some adjectives to add interest to sentence.</w:t>
            </w:r>
          </w:p>
          <w:p w14:paraId="080EF49B" w14:textId="7A1ABC6E" w:rsidR="00AF2AAA" w:rsidRDefault="00AF2AAA" w:rsidP="008B6318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To s</w:t>
            </w:r>
            <w:r w:rsidRPr="00FD689B">
              <w:rPr>
                <w:rFonts w:asciiTheme="majorHAnsi" w:hAnsiTheme="majorHAnsi" w:cstheme="majorHAnsi"/>
                <w:sz w:val="20"/>
                <w:szCs w:val="20"/>
              </w:rPr>
              <w:t>pelling taught red words correctly</w:t>
            </w:r>
          </w:p>
          <w:p w14:paraId="0E45E734" w14:textId="77777777" w:rsidR="00AF2AAA" w:rsidRDefault="00AF2AAA" w:rsidP="00AA0A5A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58429B1F" w14:textId="64517F95" w:rsidR="00AF2AAA" w:rsidRDefault="00AF2AAA" w:rsidP="00AA0A5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A20644">
              <w:rPr>
                <w:rFonts w:asciiTheme="majorHAnsi" w:hAnsiTheme="majorHAnsi" w:cstheme="majorHAnsi"/>
                <w:sz w:val="20"/>
                <w:szCs w:val="20"/>
              </w:rPr>
              <w:t>To form clear ascenders</w:t>
            </w:r>
            <w:r w:rsidRPr="00A20644">
              <w:rPr>
                <w:rFonts w:asciiTheme="majorHAnsi" w:hAnsiTheme="majorHAnsi" w:cstheme="majorHAnsi"/>
                <w:spacing w:val="-31"/>
                <w:sz w:val="20"/>
                <w:szCs w:val="20"/>
              </w:rPr>
              <w:t xml:space="preserve"> </w:t>
            </w:r>
            <w:r w:rsidRPr="00A20644">
              <w:rPr>
                <w:rFonts w:asciiTheme="majorHAnsi" w:hAnsiTheme="majorHAnsi" w:cstheme="majorHAnsi"/>
                <w:sz w:val="20"/>
                <w:szCs w:val="20"/>
              </w:rPr>
              <w:t>and</w:t>
            </w:r>
            <w:r w:rsidRPr="00A20644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A20644">
              <w:rPr>
                <w:rFonts w:asciiTheme="majorHAnsi" w:hAnsiTheme="majorHAnsi" w:cstheme="majorHAnsi"/>
                <w:sz w:val="20"/>
                <w:szCs w:val="20"/>
              </w:rPr>
              <w:t>descenders</w:t>
            </w:r>
          </w:p>
          <w:p w14:paraId="1C586653" w14:textId="77777777" w:rsidR="00AF2AAA" w:rsidRDefault="00AF2AAA" w:rsidP="00AA0A5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5D61486" w14:textId="65CA5C5C" w:rsidR="00AF2AAA" w:rsidRDefault="00AF2AAA" w:rsidP="00AA0A5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</w:rPr>
            </w:pPr>
            <w:r w:rsidRPr="0024773A">
              <w:rPr>
                <w:rFonts w:asciiTheme="majorHAnsi" w:hAnsiTheme="majorHAnsi" w:cstheme="majorHAnsi"/>
                <w:b/>
                <w:bCs/>
                <w:sz w:val="20"/>
                <w:szCs w:val="20"/>
                <w:u w:val="single"/>
              </w:rPr>
              <w:t>Handwriting focus:</w:t>
            </w:r>
          </w:p>
          <w:p w14:paraId="624ABAE4" w14:textId="466CFAD6" w:rsidR="00AF2AAA" w:rsidRPr="0024773A" w:rsidRDefault="00AF2AAA" w:rsidP="00AA0A5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ajorHAnsi" w:hAnsiTheme="majorHAnsi" w:cstheme="maj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DFB3D7" wp14:editId="6A031F9C">
                  <wp:extent cx="1352550" cy="933450"/>
                  <wp:effectExtent l="0" t="0" r="0" b="0"/>
                  <wp:docPr id="1868848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84810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5C39F" w14:textId="77777777" w:rsidR="00AF2AAA" w:rsidRDefault="00AF2AAA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 w:val="18"/>
                <w:szCs w:val="18"/>
              </w:rPr>
            </w:pPr>
          </w:p>
          <w:p w14:paraId="5C037D40" w14:textId="77777777" w:rsidR="00AF2AAA" w:rsidRDefault="00AF2AAA" w:rsidP="00042C0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A45E72"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  <w:t>Word Reading and Comprehension</w:t>
            </w:r>
          </w:p>
          <w:p w14:paraId="0CE8F7D7" w14:textId="79F7D30D" w:rsidR="00AF2AAA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infer what characters are like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04012DBB" w14:textId="1BE0DAD0" w:rsidR="00AF2AAA" w:rsidRPr="002F07D9" w:rsidRDefault="00AF2AAA" w:rsidP="002F07D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5540" behindDoc="0" locked="0" layoutInCell="1" allowOverlap="1" wp14:anchorId="07388664" wp14:editId="0B8C385A">
                  <wp:simplePos x="0" y="0"/>
                  <wp:positionH relativeFrom="column">
                    <wp:posOffset>-1339215</wp:posOffset>
                  </wp:positionH>
                  <wp:positionV relativeFrom="paragraph">
                    <wp:posOffset>78105</wp:posOffset>
                  </wp:positionV>
                  <wp:extent cx="975360" cy="1112520"/>
                  <wp:effectExtent l="0" t="0" r="0" b="0"/>
                  <wp:wrapNone/>
                  <wp:docPr id="875473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02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To suggest </w:t>
            </w:r>
            <w:r w:rsidRPr="002F07D9">
              <w:rPr>
                <w:rFonts w:asciiTheme="majorHAnsi" w:hAnsiTheme="majorHAnsi" w:cstheme="majorHAnsi"/>
                <w:sz w:val="18"/>
                <w:szCs w:val="18"/>
              </w:rPr>
              <w:t>how an unfamiliar story read aloud to them might end.</w:t>
            </w:r>
          </w:p>
          <w:p w14:paraId="0F05FA87" w14:textId="77777777" w:rsidR="00AF2AAA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ask and answer questions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7368D68B" w14:textId="77777777" w:rsidR="00AF2AAA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begin to explain my favourite words and phrases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17FB99F8" w14:textId="77777777" w:rsidR="00AF2AAA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Calibri Light"/>
                <w:sz w:val="18"/>
                <w:szCs w:val="18"/>
              </w:rPr>
              <w:t>To listen and discuss a wide range of texts</w:t>
            </w:r>
            <w:r>
              <w:rPr>
                <w:rStyle w:val="eop"/>
                <w:rFonts w:ascii="Calibri Light" w:hAnsi="Calibri Light" w:cs="Calibri Light"/>
              </w:rPr>
              <w:t> </w:t>
            </w:r>
          </w:p>
          <w:p w14:paraId="6CD5C792" w14:textId="77777777" w:rsidR="00AF2AAA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D27AD4">
              <w:rPr>
                <w:rFonts w:asciiTheme="majorHAnsi" w:hAnsiTheme="majorHAnsi" w:cstheme="majorHAnsi"/>
                <w:sz w:val="18"/>
                <w:szCs w:val="18"/>
              </w:rPr>
              <w:t>To independently read short stories</w:t>
            </w:r>
          </w:p>
          <w:p w14:paraId="3815A3E1" w14:textId="77777777" w:rsidR="00AF2AAA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 be confident when completing a rhyming string.</w:t>
            </w:r>
          </w:p>
          <w:p w14:paraId="38433064" w14:textId="77777777" w:rsidR="00AF2AAA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9367E1">
              <w:rPr>
                <w:rFonts w:asciiTheme="majorHAnsi" w:hAnsiTheme="majorHAnsi" w:cstheme="majorHAnsi"/>
                <w:sz w:val="18"/>
                <w:szCs w:val="18"/>
              </w:rPr>
              <w:t>To read some common exception words.</w:t>
            </w:r>
          </w:p>
          <w:p w14:paraId="7E3C578D" w14:textId="6D05D2CA" w:rsidR="00AF2AAA" w:rsidRPr="00210E22" w:rsidRDefault="00AF2AAA" w:rsidP="00FF5C8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 w:val="18"/>
                <w:szCs w:val="18"/>
                <w:u w:val="single"/>
              </w:rPr>
            </w:pPr>
            <w:r w:rsidRPr="00210E22">
              <w:rPr>
                <w:rFonts w:ascii="Calibri Light" w:hAnsi="Calibri Light" w:cs="Calibri Light"/>
                <w:sz w:val="18"/>
                <w:szCs w:val="18"/>
              </w:rPr>
              <w:t>To know that a book has a beginning and end and turns all the pages between them accurately.</w:t>
            </w:r>
          </w:p>
        </w:tc>
      </w:tr>
    </w:tbl>
    <w:p w14:paraId="6BCE15BE" w14:textId="0C499BB5" w:rsidR="00210E22" w:rsidRDefault="00AF2AAA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57588" behindDoc="0" locked="0" layoutInCell="1" allowOverlap="1" wp14:anchorId="6FDEA615" wp14:editId="36195DA0">
            <wp:simplePos x="0" y="0"/>
            <wp:positionH relativeFrom="column">
              <wp:posOffset>4117340</wp:posOffset>
            </wp:positionH>
            <wp:positionV relativeFrom="paragraph">
              <wp:posOffset>-3493770</wp:posOffset>
            </wp:positionV>
            <wp:extent cx="1141730" cy="1071245"/>
            <wp:effectExtent l="0" t="0" r="1270" b="0"/>
            <wp:wrapNone/>
            <wp:docPr id="1024246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46463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661BA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6EB5778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04B6CD09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22DA2BD1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09D9B2F4" w14:textId="77777777" w:rsidR="00210E22" w:rsidRDefault="00210E22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2E9FFEC4" w14:textId="77777777" w:rsidR="00AF2AAA" w:rsidRDefault="00AF2AAA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775EF8ED" w14:textId="77777777" w:rsidR="00AF2AAA" w:rsidRDefault="00AF2AAA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0EB0FF72" w14:textId="77777777" w:rsidR="00AF2AAA" w:rsidRDefault="00AF2AAA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589DE7F8" w14:textId="77777777" w:rsidR="00AF2AAA" w:rsidRDefault="00AF2AAA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DBCC5AB" w14:textId="77777777" w:rsidR="00AF2AAA" w:rsidRDefault="00AF2AAA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3438BE1B" w14:textId="77777777" w:rsidR="00AF2AAA" w:rsidRDefault="00AF2AAA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337FE42" w14:textId="7DF8288E" w:rsidR="005756E2" w:rsidRPr="000B035A" w:rsidRDefault="000B035A" w:rsidP="004923A1">
      <w:pPr>
        <w:rPr>
          <w:rFonts w:asciiTheme="majorHAnsi" w:hAnsiTheme="majorHAnsi" w:cstheme="majorHAnsi"/>
          <w:b/>
          <w:bCs/>
          <w:u w:val="single"/>
        </w:rPr>
      </w:pPr>
      <w:r w:rsidRPr="000B035A">
        <w:rPr>
          <w:rFonts w:asciiTheme="majorHAnsi" w:hAnsiTheme="majorHAnsi" w:cstheme="majorHAnsi"/>
          <w:b/>
          <w:bCs/>
          <w:u w:val="single"/>
        </w:rPr>
        <w:t>Assessment tracker:</w:t>
      </w:r>
    </w:p>
    <w:p w14:paraId="7C2F6366" w14:textId="38B50352" w:rsidR="005756E2" w:rsidRDefault="007F78B9" w:rsidP="004923A1">
      <w:r>
        <w:rPr>
          <w:noProof/>
        </w:rPr>
        <w:drawing>
          <wp:anchor distT="0" distB="0" distL="114300" distR="114300" simplePos="0" relativeHeight="251686932" behindDoc="0" locked="0" layoutInCell="1" allowOverlap="1" wp14:anchorId="5D2E22FA" wp14:editId="4F3C712B">
            <wp:simplePos x="0" y="0"/>
            <wp:positionH relativeFrom="column">
              <wp:posOffset>308610</wp:posOffset>
            </wp:positionH>
            <wp:positionV relativeFrom="paragraph">
              <wp:posOffset>67945</wp:posOffset>
            </wp:positionV>
            <wp:extent cx="9403080" cy="6468110"/>
            <wp:effectExtent l="0" t="0" r="7620" b="8890"/>
            <wp:wrapNone/>
            <wp:docPr id="253038848" name="Picture 1" descr="A map of a road with text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38848" name="Picture 1" descr="A map of a road with text and words&#10;&#10;Description automatically generated with medium confidenc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08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DE53FB" w14:textId="4239F567" w:rsidR="005756E2" w:rsidRDefault="005756E2" w:rsidP="004923A1"/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p w14:paraId="00058F0E" w14:textId="77777777" w:rsidR="00CA641B" w:rsidRDefault="00CA641B" w:rsidP="004923A1"/>
    <w:p w14:paraId="0C230945" w14:textId="77777777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1D1E70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swiss"/>
    <w:pitch w:val="variable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53211"/>
    <w:multiLevelType w:val="hybridMultilevel"/>
    <w:tmpl w:val="938C0F82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95944"/>
    <w:multiLevelType w:val="hybridMultilevel"/>
    <w:tmpl w:val="85B621CE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07F45DF9"/>
    <w:multiLevelType w:val="hybridMultilevel"/>
    <w:tmpl w:val="97B210D2"/>
    <w:lvl w:ilvl="0" w:tplc="1C182840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884A99"/>
    <w:multiLevelType w:val="hybridMultilevel"/>
    <w:tmpl w:val="9F14388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CA38DA"/>
    <w:multiLevelType w:val="hybridMultilevel"/>
    <w:tmpl w:val="94AC35E2"/>
    <w:lvl w:ilvl="0" w:tplc="9E18648A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807C0"/>
    <w:multiLevelType w:val="hybridMultilevel"/>
    <w:tmpl w:val="E27A05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16D8"/>
    <w:multiLevelType w:val="hybridMultilevel"/>
    <w:tmpl w:val="161A4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C82627"/>
    <w:multiLevelType w:val="hybridMultilevel"/>
    <w:tmpl w:val="74E01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62B73"/>
    <w:multiLevelType w:val="hybridMultilevel"/>
    <w:tmpl w:val="571A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9E56B9"/>
    <w:multiLevelType w:val="hybridMultilevel"/>
    <w:tmpl w:val="995245DE"/>
    <w:lvl w:ilvl="0" w:tplc="DB20EE7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304CDC"/>
    <w:multiLevelType w:val="hybridMultilevel"/>
    <w:tmpl w:val="139466FA"/>
    <w:lvl w:ilvl="0" w:tplc="508EE97E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35338"/>
    <w:multiLevelType w:val="hybridMultilevel"/>
    <w:tmpl w:val="22022FA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5142A"/>
    <w:multiLevelType w:val="hybridMultilevel"/>
    <w:tmpl w:val="DF2AC8D4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 w16cid:durableId="221869193">
    <w:abstractNumId w:val="36"/>
  </w:num>
  <w:num w:numId="2" w16cid:durableId="170224404">
    <w:abstractNumId w:val="27"/>
  </w:num>
  <w:num w:numId="3" w16cid:durableId="883951724">
    <w:abstractNumId w:val="11"/>
  </w:num>
  <w:num w:numId="4" w16cid:durableId="589696991">
    <w:abstractNumId w:val="8"/>
  </w:num>
  <w:num w:numId="5" w16cid:durableId="1233663906">
    <w:abstractNumId w:val="19"/>
  </w:num>
  <w:num w:numId="6" w16cid:durableId="2140222381">
    <w:abstractNumId w:val="7"/>
  </w:num>
  <w:num w:numId="7" w16cid:durableId="479005568">
    <w:abstractNumId w:val="9"/>
  </w:num>
  <w:num w:numId="8" w16cid:durableId="2097171954">
    <w:abstractNumId w:val="21"/>
  </w:num>
  <w:num w:numId="9" w16cid:durableId="659308064">
    <w:abstractNumId w:val="5"/>
  </w:num>
  <w:num w:numId="10" w16cid:durableId="1680425777">
    <w:abstractNumId w:val="32"/>
  </w:num>
  <w:num w:numId="11" w16cid:durableId="740101860">
    <w:abstractNumId w:val="10"/>
  </w:num>
  <w:num w:numId="12" w16cid:durableId="116141722">
    <w:abstractNumId w:val="16"/>
  </w:num>
  <w:num w:numId="13" w16cid:durableId="890195802">
    <w:abstractNumId w:val="15"/>
  </w:num>
  <w:num w:numId="14" w16cid:durableId="1437945824">
    <w:abstractNumId w:val="37"/>
  </w:num>
  <w:num w:numId="15" w16cid:durableId="808549679">
    <w:abstractNumId w:val="28"/>
  </w:num>
  <w:num w:numId="16" w16cid:durableId="2128232931">
    <w:abstractNumId w:val="18"/>
  </w:num>
  <w:num w:numId="17" w16cid:durableId="1140460632">
    <w:abstractNumId w:val="6"/>
  </w:num>
  <w:num w:numId="18" w16cid:durableId="1230454871">
    <w:abstractNumId w:val="17"/>
  </w:num>
  <w:num w:numId="19" w16cid:durableId="487940914">
    <w:abstractNumId w:val="30"/>
  </w:num>
  <w:num w:numId="20" w16cid:durableId="1432048906">
    <w:abstractNumId w:val="20"/>
  </w:num>
  <w:num w:numId="21" w16cid:durableId="1345787381">
    <w:abstractNumId w:val="12"/>
  </w:num>
  <w:num w:numId="22" w16cid:durableId="2128160595">
    <w:abstractNumId w:val="0"/>
  </w:num>
  <w:num w:numId="23" w16cid:durableId="1505702430">
    <w:abstractNumId w:val="2"/>
  </w:num>
  <w:num w:numId="24" w16cid:durableId="81731913">
    <w:abstractNumId w:val="38"/>
  </w:num>
  <w:num w:numId="25" w16cid:durableId="1001197327">
    <w:abstractNumId w:val="13"/>
  </w:num>
  <w:num w:numId="26" w16cid:durableId="1211921641">
    <w:abstractNumId w:val="29"/>
  </w:num>
  <w:num w:numId="27" w16cid:durableId="497962594">
    <w:abstractNumId w:val="14"/>
  </w:num>
  <w:num w:numId="28" w16cid:durableId="634063044">
    <w:abstractNumId w:val="34"/>
  </w:num>
  <w:num w:numId="29" w16cid:durableId="1387560827">
    <w:abstractNumId w:val="23"/>
  </w:num>
  <w:num w:numId="30" w16cid:durableId="676349871">
    <w:abstractNumId w:val="33"/>
  </w:num>
  <w:num w:numId="31" w16cid:durableId="933248167">
    <w:abstractNumId w:val="4"/>
  </w:num>
  <w:num w:numId="32" w16cid:durableId="346568572">
    <w:abstractNumId w:val="35"/>
  </w:num>
  <w:num w:numId="33" w16cid:durableId="1632587639">
    <w:abstractNumId w:val="22"/>
  </w:num>
  <w:num w:numId="34" w16cid:durableId="186647694">
    <w:abstractNumId w:val="3"/>
  </w:num>
  <w:num w:numId="35" w16cid:durableId="1204055099">
    <w:abstractNumId w:val="26"/>
  </w:num>
  <w:num w:numId="36" w16cid:durableId="1866475854">
    <w:abstractNumId w:val="1"/>
  </w:num>
  <w:num w:numId="37" w16cid:durableId="1037437664">
    <w:abstractNumId w:val="25"/>
  </w:num>
  <w:num w:numId="38" w16cid:durableId="1088186263">
    <w:abstractNumId w:val="24"/>
  </w:num>
  <w:num w:numId="39" w16cid:durableId="85270572">
    <w:abstractNumId w:val="31"/>
  </w:num>
  <w:num w:numId="40" w16cid:durableId="54521922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0470"/>
    <w:rsid w:val="000022FD"/>
    <w:rsid w:val="00004CE2"/>
    <w:rsid w:val="00005598"/>
    <w:rsid w:val="000079C7"/>
    <w:rsid w:val="00007A24"/>
    <w:rsid w:val="00011332"/>
    <w:rsid w:val="000116C2"/>
    <w:rsid w:val="00012F24"/>
    <w:rsid w:val="00015057"/>
    <w:rsid w:val="00015677"/>
    <w:rsid w:val="00022168"/>
    <w:rsid w:val="00026646"/>
    <w:rsid w:val="0002677F"/>
    <w:rsid w:val="000329BB"/>
    <w:rsid w:val="00033487"/>
    <w:rsid w:val="00037458"/>
    <w:rsid w:val="00037E86"/>
    <w:rsid w:val="000410D4"/>
    <w:rsid w:val="00041D6F"/>
    <w:rsid w:val="00042C00"/>
    <w:rsid w:val="00044352"/>
    <w:rsid w:val="000453DA"/>
    <w:rsid w:val="00045857"/>
    <w:rsid w:val="00046DC9"/>
    <w:rsid w:val="00052C7C"/>
    <w:rsid w:val="00060CF2"/>
    <w:rsid w:val="000638E5"/>
    <w:rsid w:val="00063B1E"/>
    <w:rsid w:val="00065769"/>
    <w:rsid w:val="00065E34"/>
    <w:rsid w:val="00074400"/>
    <w:rsid w:val="000745B6"/>
    <w:rsid w:val="00074692"/>
    <w:rsid w:val="000755C8"/>
    <w:rsid w:val="00075F19"/>
    <w:rsid w:val="0007689E"/>
    <w:rsid w:val="00076B33"/>
    <w:rsid w:val="00076DB0"/>
    <w:rsid w:val="00077B33"/>
    <w:rsid w:val="00080FC4"/>
    <w:rsid w:val="00081D93"/>
    <w:rsid w:val="00082BB2"/>
    <w:rsid w:val="0008510E"/>
    <w:rsid w:val="000908C9"/>
    <w:rsid w:val="00090973"/>
    <w:rsid w:val="000912AA"/>
    <w:rsid w:val="00091E43"/>
    <w:rsid w:val="0009258C"/>
    <w:rsid w:val="00095954"/>
    <w:rsid w:val="00095F00"/>
    <w:rsid w:val="000A1DF2"/>
    <w:rsid w:val="000A3A82"/>
    <w:rsid w:val="000A5292"/>
    <w:rsid w:val="000A59DA"/>
    <w:rsid w:val="000B009C"/>
    <w:rsid w:val="000B035A"/>
    <w:rsid w:val="000B03A6"/>
    <w:rsid w:val="000B197B"/>
    <w:rsid w:val="000B1BD4"/>
    <w:rsid w:val="000B2BF0"/>
    <w:rsid w:val="000B4BF9"/>
    <w:rsid w:val="000B6C66"/>
    <w:rsid w:val="000B7D1B"/>
    <w:rsid w:val="000C0708"/>
    <w:rsid w:val="000C0E59"/>
    <w:rsid w:val="000C11D3"/>
    <w:rsid w:val="000C15F1"/>
    <w:rsid w:val="000C4A6B"/>
    <w:rsid w:val="000C52A0"/>
    <w:rsid w:val="000D0F81"/>
    <w:rsid w:val="000D3660"/>
    <w:rsid w:val="000D71C8"/>
    <w:rsid w:val="000D71DF"/>
    <w:rsid w:val="000D76A0"/>
    <w:rsid w:val="000E147E"/>
    <w:rsid w:val="000E202B"/>
    <w:rsid w:val="000E2159"/>
    <w:rsid w:val="000E4BD4"/>
    <w:rsid w:val="000E69AB"/>
    <w:rsid w:val="000E73E0"/>
    <w:rsid w:val="000F2ECF"/>
    <w:rsid w:val="000F2F14"/>
    <w:rsid w:val="000F3DD5"/>
    <w:rsid w:val="000F6680"/>
    <w:rsid w:val="001009B4"/>
    <w:rsid w:val="001015EB"/>
    <w:rsid w:val="00102268"/>
    <w:rsid w:val="0010240D"/>
    <w:rsid w:val="001065C9"/>
    <w:rsid w:val="00107F51"/>
    <w:rsid w:val="00112194"/>
    <w:rsid w:val="00112F88"/>
    <w:rsid w:val="00113C86"/>
    <w:rsid w:val="0011444F"/>
    <w:rsid w:val="00114F92"/>
    <w:rsid w:val="00120C34"/>
    <w:rsid w:val="00121DAB"/>
    <w:rsid w:val="00122A81"/>
    <w:rsid w:val="00125450"/>
    <w:rsid w:val="00130E85"/>
    <w:rsid w:val="00131DCE"/>
    <w:rsid w:val="00132381"/>
    <w:rsid w:val="00132D40"/>
    <w:rsid w:val="00134930"/>
    <w:rsid w:val="00135419"/>
    <w:rsid w:val="001360B1"/>
    <w:rsid w:val="0013729C"/>
    <w:rsid w:val="0013753E"/>
    <w:rsid w:val="00140202"/>
    <w:rsid w:val="00140578"/>
    <w:rsid w:val="00140CBD"/>
    <w:rsid w:val="001449A3"/>
    <w:rsid w:val="00144FF5"/>
    <w:rsid w:val="001453CA"/>
    <w:rsid w:val="00147445"/>
    <w:rsid w:val="00152A49"/>
    <w:rsid w:val="001536CD"/>
    <w:rsid w:val="00154BFC"/>
    <w:rsid w:val="001557DF"/>
    <w:rsid w:val="0016134E"/>
    <w:rsid w:val="00164209"/>
    <w:rsid w:val="001758C0"/>
    <w:rsid w:val="00177272"/>
    <w:rsid w:val="00177E3B"/>
    <w:rsid w:val="0018028D"/>
    <w:rsid w:val="0018385A"/>
    <w:rsid w:val="001841EE"/>
    <w:rsid w:val="00184779"/>
    <w:rsid w:val="00184AA6"/>
    <w:rsid w:val="00184EFD"/>
    <w:rsid w:val="00187C57"/>
    <w:rsid w:val="00190394"/>
    <w:rsid w:val="001975A9"/>
    <w:rsid w:val="001A018F"/>
    <w:rsid w:val="001A0C7E"/>
    <w:rsid w:val="001A0F58"/>
    <w:rsid w:val="001A11A5"/>
    <w:rsid w:val="001A1448"/>
    <w:rsid w:val="001A1A2E"/>
    <w:rsid w:val="001A476C"/>
    <w:rsid w:val="001B1AA2"/>
    <w:rsid w:val="001B39BC"/>
    <w:rsid w:val="001B40F0"/>
    <w:rsid w:val="001B5265"/>
    <w:rsid w:val="001B7EBD"/>
    <w:rsid w:val="001C07E7"/>
    <w:rsid w:val="001C23B2"/>
    <w:rsid w:val="001C360F"/>
    <w:rsid w:val="001C39AB"/>
    <w:rsid w:val="001C457C"/>
    <w:rsid w:val="001C4EEE"/>
    <w:rsid w:val="001C625B"/>
    <w:rsid w:val="001D0386"/>
    <w:rsid w:val="001D1617"/>
    <w:rsid w:val="001D1E70"/>
    <w:rsid w:val="001D4C45"/>
    <w:rsid w:val="001D569D"/>
    <w:rsid w:val="001D5E1A"/>
    <w:rsid w:val="001D61DE"/>
    <w:rsid w:val="001D682F"/>
    <w:rsid w:val="001E386D"/>
    <w:rsid w:val="001E763D"/>
    <w:rsid w:val="001E785E"/>
    <w:rsid w:val="001F07FF"/>
    <w:rsid w:val="001F155C"/>
    <w:rsid w:val="001F2A65"/>
    <w:rsid w:val="001F3730"/>
    <w:rsid w:val="001F558C"/>
    <w:rsid w:val="001F57C6"/>
    <w:rsid w:val="00201872"/>
    <w:rsid w:val="002039A6"/>
    <w:rsid w:val="002057F3"/>
    <w:rsid w:val="00205A38"/>
    <w:rsid w:val="0020637B"/>
    <w:rsid w:val="00210E22"/>
    <w:rsid w:val="00212D9B"/>
    <w:rsid w:val="00214FCB"/>
    <w:rsid w:val="0021601D"/>
    <w:rsid w:val="002177D6"/>
    <w:rsid w:val="002246C3"/>
    <w:rsid w:val="002253DE"/>
    <w:rsid w:val="002272A9"/>
    <w:rsid w:val="00231811"/>
    <w:rsid w:val="00233726"/>
    <w:rsid w:val="00235F21"/>
    <w:rsid w:val="002362F8"/>
    <w:rsid w:val="00240C78"/>
    <w:rsid w:val="00240F1F"/>
    <w:rsid w:val="00241C59"/>
    <w:rsid w:val="00242389"/>
    <w:rsid w:val="00244FCF"/>
    <w:rsid w:val="002450BD"/>
    <w:rsid w:val="0024773A"/>
    <w:rsid w:val="00250564"/>
    <w:rsid w:val="00253051"/>
    <w:rsid w:val="00254674"/>
    <w:rsid w:val="002546E4"/>
    <w:rsid w:val="00254FF6"/>
    <w:rsid w:val="00255FFB"/>
    <w:rsid w:val="0025757C"/>
    <w:rsid w:val="00260F39"/>
    <w:rsid w:val="00261542"/>
    <w:rsid w:val="002625C2"/>
    <w:rsid w:val="00262E98"/>
    <w:rsid w:val="00263967"/>
    <w:rsid w:val="00266235"/>
    <w:rsid w:val="002755E7"/>
    <w:rsid w:val="0027671E"/>
    <w:rsid w:val="00280C47"/>
    <w:rsid w:val="002818DD"/>
    <w:rsid w:val="0028366E"/>
    <w:rsid w:val="002860C2"/>
    <w:rsid w:val="002870AF"/>
    <w:rsid w:val="00287914"/>
    <w:rsid w:val="0029196E"/>
    <w:rsid w:val="002957EA"/>
    <w:rsid w:val="002966A0"/>
    <w:rsid w:val="002A060C"/>
    <w:rsid w:val="002A1F43"/>
    <w:rsid w:val="002A2AF5"/>
    <w:rsid w:val="002A314C"/>
    <w:rsid w:val="002A3591"/>
    <w:rsid w:val="002A679E"/>
    <w:rsid w:val="002A68E5"/>
    <w:rsid w:val="002B0112"/>
    <w:rsid w:val="002B1334"/>
    <w:rsid w:val="002B26B5"/>
    <w:rsid w:val="002B41F0"/>
    <w:rsid w:val="002B53D0"/>
    <w:rsid w:val="002B6F91"/>
    <w:rsid w:val="002B7638"/>
    <w:rsid w:val="002C0875"/>
    <w:rsid w:val="002C1E46"/>
    <w:rsid w:val="002C2918"/>
    <w:rsid w:val="002C42DC"/>
    <w:rsid w:val="002C5B94"/>
    <w:rsid w:val="002C75AF"/>
    <w:rsid w:val="002D216B"/>
    <w:rsid w:val="002D25F5"/>
    <w:rsid w:val="002D61C2"/>
    <w:rsid w:val="002D6CD9"/>
    <w:rsid w:val="002D719C"/>
    <w:rsid w:val="002E096E"/>
    <w:rsid w:val="002E5D42"/>
    <w:rsid w:val="002E6360"/>
    <w:rsid w:val="002E64CE"/>
    <w:rsid w:val="002E75FB"/>
    <w:rsid w:val="002F07D9"/>
    <w:rsid w:val="002F5248"/>
    <w:rsid w:val="00302E2E"/>
    <w:rsid w:val="00304D03"/>
    <w:rsid w:val="003070B4"/>
    <w:rsid w:val="003124C9"/>
    <w:rsid w:val="0031252D"/>
    <w:rsid w:val="003125AC"/>
    <w:rsid w:val="0031279B"/>
    <w:rsid w:val="00316CD7"/>
    <w:rsid w:val="00317216"/>
    <w:rsid w:val="0031722C"/>
    <w:rsid w:val="00317505"/>
    <w:rsid w:val="00320E61"/>
    <w:rsid w:val="00320F9A"/>
    <w:rsid w:val="003233EE"/>
    <w:rsid w:val="00326CAD"/>
    <w:rsid w:val="003341E3"/>
    <w:rsid w:val="00334D80"/>
    <w:rsid w:val="003353DB"/>
    <w:rsid w:val="0033711C"/>
    <w:rsid w:val="00337227"/>
    <w:rsid w:val="00337672"/>
    <w:rsid w:val="00340142"/>
    <w:rsid w:val="00340649"/>
    <w:rsid w:val="00341D15"/>
    <w:rsid w:val="003448C3"/>
    <w:rsid w:val="00346494"/>
    <w:rsid w:val="003512AF"/>
    <w:rsid w:val="00353ED9"/>
    <w:rsid w:val="003543F2"/>
    <w:rsid w:val="00355C45"/>
    <w:rsid w:val="003572D1"/>
    <w:rsid w:val="0036170A"/>
    <w:rsid w:val="003626BE"/>
    <w:rsid w:val="00362E0D"/>
    <w:rsid w:val="003666B7"/>
    <w:rsid w:val="00366B1F"/>
    <w:rsid w:val="00366C54"/>
    <w:rsid w:val="00370577"/>
    <w:rsid w:val="003707CA"/>
    <w:rsid w:val="0037421E"/>
    <w:rsid w:val="00374FDD"/>
    <w:rsid w:val="00375E2A"/>
    <w:rsid w:val="00376F96"/>
    <w:rsid w:val="003773FF"/>
    <w:rsid w:val="00377B0B"/>
    <w:rsid w:val="003816F0"/>
    <w:rsid w:val="003870D3"/>
    <w:rsid w:val="00387325"/>
    <w:rsid w:val="00390612"/>
    <w:rsid w:val="00390C7B"/>
    <w:rsid w:val="00390D63"/>
    <w:rsid w:val="003A143F"/>
    <w:rsid w:val="003A23A4"/>
    <w:rsid w:val="003A26A4"/>
    <w:rsid w:val="003A4B17"/>
    <w:rsid w:val="003A4FF9"/>
    <w:rsid w:val="003B2359"/>
    <w:rsid w:val="003B38AD"/>
    <w:rsid w:val="003B6215"/>
    <w:rsid w:val="003B6834"/>
    <w:rsid w:val="003B75F1"/>
    <w:rsid w:val="003C42C2"/>
    <w:rsid w:val="003C58E4"/>
    <w:rsid w:val="003C75A3"/>
    <w:rsid w:val="003C779C"/>
    <w:rsid w:val="003D1826"/>
    <w:rsid w:val="003D348C"/>
    <w:rsid w:val="003D40A0"/>
    <w:rsid w:val="003D515F"/>
    <w:rsid w:val="003D5419"/>
    <w:rsid w:val="003D623D"/>
    <w:rsid w:val="003D6C47"/>
    <w:rsid w:val="003D6ECB"/>
    <w:rsid w:val="003D7F29"/>
    <w:rsid w:val="003E13E3"/>
    <w:rsid w:val="003E2114"/>
    <w:rsid w:val="003E3EE8"/>
    <w:rsid w:val="003F09E2"/>
    <w:rsid w:val="003F2B05"/>
    <w:rsid w:val="003F36EA"/>
    <w:rsid w:val="003F3725"/>
    <w:rsid w:val="003F4DEB"/>
    <w:rsid w:val="003F51C2"/>
    <w:rsid w:val="003F60C5"/>
    <w:rsid w:val="003F6B04"/>
    <w:rsid w:val="004010F9"/>
    <w:rsid w:val="004027E5"/>
    <w:rsid w:val="00403B91"/>
    <w:rsid w:val="00403F46"/>
    <w:rsid w:val="00407787"/>
    <w:rsid w:val="00407B3F"/>
    <w:rsid w:val="00407F05"/>
    <w:rsid w:val="00413C6A"/>
    <w:rsid w:val="00413E73"/>
    <w:rsid w:val="00415A74"/>
    <w:rsid w:val="00416927"/>
    <w:rsid w:val="00416943"/>
    <w:rsid w:val="00421242"/>
    <w:rsid w:val="00421C4A"/>
    <w:rsid w:val="00425EDE"/>
    <w:rsid w:val="0042732F"/>
    <w:rsid w:val="00430D8D"/>
    <w:rsid w:val="00434B39"/>
    <w:rsid w:val="00435E68"/>
    <w:rsid w:val="004406FE"/>
    <w:rsid w:val="0044146A"/>
    <w:rsid w:val="0044146C"/>
    <w:rsid w:val="00442245"/>
    <w:rsid w:val="00452558"/>
    <w:rsid w:val="004529C7"/>
    <w:rsid w:val="0045424D"/>
    <w:rsid w:val="00454A01"/>
    <w:rsid w:val="00455663"/>
    <w:rsid w:val="0046168E"/>
    <w:rsid w:val="00461B76"/>
    <w:rsid w:val="00461FD2"/>
    <w:rsid w:val="00463CFE"/>
    <w:rsid w:val="00465586"/>
    <w:rsid w:val="00473324"/>
    <w:rsid w:val="00480F07"/>
    <w:rsid w:val="00481C5F"/>
    <w:rsid w:val="00484323"/>
    <w:rsid w:val="004852F1"/>
    <w:rsid w:val="00485EC2"/>
    <w:rsid w:val="00490F2C"/>
    <w:rsid w:val="004923A1"/>
    <w:rsid w:val="00493563"/>
    <w:rsid w:val="004958D8"/>
    <w:rsid w:val="00497C9A"/>
    <w:rsid w:val="004A2EFE"/>
    <w:rsid w:val="004A44D6"/>
    <w:rsid w:val="004A4D55"/>
    <w:rsid w:val="004B0364"/>
    <w:rsid w:val="004B0408"/>
    <w:rsid w:val="004B0652"/>
    <w:rsid w:val="004B1299"/>
    <w:rsid w:val="004B1382"/>
    <w:rsid w:val="004B4A34"/>
    <w:rsid w:val="004B4A8A"/>
    <w:rsid w:val="004B4F23"/>
    <w:rsid w:val="004B57D2"/>
    <w:rsid w:val="004B7E97"/>
    <w:rsid w:val="004C38B3"/>
    <w:rsid w:val="004C3CFD"/>
    <w:rsid w:val="004C4E81"/>
    <w:rsid w:val="004C619C"/>
    <w:rsid w:val="004C771A"/>
    <w:rsid w:val="004D044B"/>
    <w:rsid w:val="004D2F79"/>
    <w:rsid w:val="004D4FE8"/>
    <w:rsid w:val="004D5652"/>
    <w:rsid w:val="004D660D"/>
    <w:rsid w:val="004D662C"/>
    <w:rsid w:val="004E0D99"/>
    <w:rsid w:val="004E12AA"/>
    <w:rsid w:val="004E35F2"/>
    <w:rsid w:val="004E46DE"/>
    <w:rsid w:val="004E59A2"/>
    <w:rsid w:val="004F3F6C"/>
    <w:rsid w:val="004F46F1"/>
    <w:rsid w:val="004F472E"/>
    <w:rsid w:val="004F7DEC"/>
    <w:rsid w:val="00501852"/>
    <w:rsid w:val="005019FA"/>
    <w:rsid w:val="00501D36"/>
    <w:rsid w:val="00501DA9"/>
    <w:rsid w:val="00505019"/>
    <w:rsid w:val="00506ACB"/>
    <w:rsid w:val="005117DA"/>
    <w:rsid w:val="0051186C"/>
    <w:rsid w:val="0051227A"/>
    <w:rsid w:val="00513C2D"/>
    <w:rsid w:val="005154CE"/>
    <w:rsid w:val="00515636"/>
    <w:rsid w:val="00515978"/>
    <w:rsid w:val="00517ECE"/>
    <w:rsid w:val="005228EB"/>
    <w:rsid w:val="00522C4E"/>
    <w:rsid w:val="0052341A"/>
    <w:rsid w:val="0052753B"/>
    <w:rsid w:val="00527C1F"/>
    <w:rsid w:val="00530D0E"/>
    <w:rsid w:val="00531864"/>
    <w:rsid w:val="0053344F"/>
    <w:rsid w:val="00536119"/>
    <w:rsid w:val="00536A6B"/>
    <w:rsid w:val="00541177"/>
    <w:rsid w:val="00542F49"/>
    <w:rsid w:val="0054406B"/>
    <w:rsid w:val="00544747"/>
    <w:rsid w:val="0055030B"/>
    <w:rsid w:val="00556D9A"/>
    <w:rsid w:val="00557FFE"/>
    <w:rsid w:val="00562088"/>
    <w:rsid w:val="00562862"/>
    <w:rsid w:val="00562C41"/>
    <w:rsid w:val="00563476"/>
    <w:rsid w:val="0056365E"/>
    <w:rsid w:val="00565029"/>
    <w:rsid w:val="00567ED4"/>
    <w:rsid w:val="00570DE4"/>
    <w:rsid w:val="005711B7"/>
    <w:rsid w:val="005756E2"/>
    <w:rsid w:val="00576615"/>
    <w:rsid w:val="00577687"/>
    <w:rsid w:val="0058088D"/>
    <w:rsid w:val="0058428A"/>
    <w:rsid w:val="005860BF"/>
    <w:rsid w:val="00586D67"/>
    <w:rsid w:val="00587D10"/>
    <w:rsid w:val="005A03A8"/>
    <w:rsid w:val="005A223D"/>
    <w:rsid w:val="005A2FB2"/>
    <w:rsid w:val="005A360F"/>
    <w:rsid w:val="005A5C30"/>
    <w:rsid w:val="005A6B72"/>
    <w:rsid w:val="005A708B"/>
    <w:rsid w:val="005A7529"/>
    <w:rsid w:val="005B02A4"/>
    <w:rsid w:val="005B1034"/>
    <w:rsid w:val="005B1692"/>
    <w:rsid w:val="005B2E37"/>
    <w:rsid w:val="005B5E27"/>
    <w:rsid w:val="005B7291"/>
    <w:rsid w:val="005B7F66"/>
    <w:rsid w:val="005C0360"/>
    <w:rsid w:val="005C3EB3"/>
    <w:rsid w:val="005C4D57"/>
    <w:rsid w:val="005C4DFE"/>
    <w:rsid w:val="005C6018"/>
    <w:rsid w:val="005C677B"/>
    <w:rsid w:val="005C6E4D"/>
    <w:rsid w:val="005D4DEE"/>
    <w:rsid w:val="005D65C0"/>
    <w:rsid w:val="005D65CC"/>
    <w:rsid w:val="005E4005"/>
    <w:rsid w:val="005E523F"/>
    <w:rsid w:val="005E533C"/>
    <w:rsid w:val="005E6E72"/>
    <w:rsid w:val="005F0BD0"/>
    <w:rsid w:val="005F68BA"/>
    <w:rsid w:val="005F6AAC"/>
    <w:rsid w:val="005F6EED"/>
    <w:rsid w:val="005F738E"/>
    <w:rsid w:val="00602DB7"/>
    <w:rsid w:val="0060514C"/>
    <w:rsid w:val="00605578"/>
    <w:rsid w:val="0060570B"/>
    <w:rsid w:val="00606684"/>
    <w:rsid w:val="00606B8F"/>
    <w:rsid w:val="0060722A"/>
    <w:rsid w:val="0061096F"/>
    <w:rsid w:val="00612CA1"/>
    <w:rsid w:val="0061350C"/>
    <w:rsid w:val="00615197"/>
    <w:rsid w:val="00615C70"/>
    <w:rsid w:val="006166B6"/>
    <w:rsid w:val="006172E6"/>
    <w:rsid w:val="00620762"/>
    <w:rsid w:val="006208D1"/>
    <w:rsid w:val="00620C0F"/>
    <w:rsid w:val="00622A78"/>
    <w:rsid w:val="0062457C"/>
    <w:rsid w:val="00624EDD"/>
    <w:rsid w:val="00625CCE"/>
    <w:rsid w:val="00627606"/>
    <w:rsid w:val="00634753"/>
    <w:rsid w:val="006376B3"/>
    <w:rsid w:val="00637FC6"/>
    <w:rsid w:val="00644C5F"/>
    <w:rsid w:val="00650A7F"/>
    <w:rsid w:val="00651BEA"/>
    <w:rsid w:val="006578E0"/>
    <w:rsid w:val="006608FA"/>
    <w:rsid w:val="006617BB"/>
    <w:rsid w:val="0066183B"/>
    <w:rsid w:val="0066269B"/>
    <w:rsid w:val="00667464"/>
    <w:rsid w:val="0067033C"/>
    <w:rsid w:val="006711F9"/>
    <w:rsid w:val="00672AAF"/>
    <w:rsid w:val="00680606"/>
    <w:rsid w:val="00683198"/>
    <w:rsid w:val="00684236"/>
    <w:rsid w:val="00684BEF"/>
    <w:rsid w:val="006863C4"/>
    <w:rsid w:val="0069205A"/>
    <w:rsid w:val="006922A1"/>
    <w:rsid w:val="00694842"/>
    <w:rsid w:val="00694BB9"/>
    <w:rsid w:val="00697E99"/>
    <w:rsid w:val="006A1E20"/>
    <w:rsid w:val="006A5051"/>
    <w:rsid w:val="006A55AB"/>
    <w:rsid w:val="006A5657"/>
    <w:rsid w:val="006A56AA"/>
    <w:rsid w:val="006A72AF"/>
    <w:rsid w:val="006B12D6"/>
    <w:rsid w:val="006B2755"/>
    <w:rsid w:val="006B52C8"/>
    <w:rsid w:val="006B5A37"/>
    <w:rsid w:val="006B70C8"/>
    <w:rsid w:val="006B70E5"/>
    <w:rsid w:val="006C272E"/>
    <w:rsid w:val="006C4DDA"/>
    <w:rsid w:val="006D03DB"/>
    <w:rsid w:val="006D1C64"/>
    <w:rsid w:val="006D3086"/>
    <w:rsid w:val="006D30E1"/>
    <w:rsid w:val="006D3E9D"/>
    <w:rsid w:val="006D52F2"/>
    <w:rsid w:val="006D5F8B"/>
    <w:rsid w:val="006E108D"/>
    <w:rsid w:val="006E21A8"/>
    <w:rsid w:val="006E2969"/>
    <w:rsid w:val="006E32E3"/>
    <w:rsid w:val="006E6040"/>
    <w:rsid w:val="006E63D7"/>
    <w:rsid w:val="006E6B43"/>
    <w:rsid w:val="006E770A"/>
    <w:rsid w:val="006F1EA1"/>
    <w:rsid w:val="006F3799"/>
    <w:rsid w:val="007027E2"/>
    <w:rsid w:val="007046B6"/>
    <w:rsid w:val="0070709B"/>
    <w:rsid w:val="007070F6"/>
    <w:rsid w:val="0070714D"/>
    <w:rsid w:val="00713E5E"/>
    <w:rsid w:val="00716144"/>
    <w:rsid w:val="00716591"/>
    <w:rsid w:val="00717919"/>
    <w:rsid w:val="00722FD7"/>
    <w:rsid w:val="0072633E"/>
    <w:rsid w:val="00726D86"/>
    <w:rsid w:val="00726E8B"/>
    <w:rsid w:val="00730619"/>
    <w:rsid w:val="007336C4"/>
    <w:rsid w:val="00735137"/>
    <w:rsid w:val="0073778E"/>
    <w:rsid w:val="007401CA"/>
    <w:rsid w:val="00740278"/>
    <w:rsid w:val="00740CCD"/>
    <w:rsid w:val="007410F7"/>
    <w:rsid w:val="00741E2F"/>
    <w:rsid w:val="00746758"/>
    <w:rsid w:val="007467C8"/>
    <w:rsid w:val="00746E87"/>
    <w:rsid w:val="00751425"/>
    <w:rsid w:val="0075196E"/>
    <w:rsid w:val="00757676"/>
    <w:rsid w:val="00757BB0"/>
    <w:rsid w:val="007614B9"/>
    <w:rsid w:val="00763633"/>
    <w:rsid w:val="007651D1"/>
    <w:rsid w:val="00766CDD"/>
    <w:rsid w:val="00770628"/>
    <w:rsid w:val="007714A3"/>
    <w:rsid w:val="007746FA"/>
    <w:rsid w:val="00775367"/>
    <w:rsid w:val="007811A7"/>
    <w:rsid w:val="007818F9"/>
    <w:rsid w:val="00781E93"/>
    <w:rsid w:val="00782104"/>
    <w:rsid w:val="007827DE"/>
    <w:rsid w:val="00783E4F"/>
    <w:rsid w:val="007847DF"/>
    <w:rsid w:val="007856AD"/>
    <w:rsid w:val="00785BD8"/>
    <w:rsid w:val="00787398"/>
    <w:rsid w:val="00787974"/>
    <w:rsid w:val="00791613"/>
    <w:rsid w:val="00793CC4"/>
    <w:rsid w:val="007942B9"/>
    <w:rsid w:val="00796AB5"/>
    <w:rsid w:val="00797C0A"/>
    <w:rsid w:val="007A0189"/>
    <w:rsid w:val="007A1382"/>
    <w:rsid w:val="007A6289"/>
    <w:rsid w:val="007A7371"/>
    <w:rsid w:val="007A73C4"/>
    <w:rsid w:val="007B0334"/>
    <w:rsid w:val="007B08D4"/>
    <w:rsid w:val="007B5900"/>
    <w:rsid w:val="007B5BCC"/>
    <w:rsid w:val="007B6E82"/>
    <w:rsid w:val="007C18D4"/>
    <w:rsid w:val="007C2773"/>
    <w:rsid w:val="007C3DEC"/>
    <w:rsid w:val="007C59E4"/>
    <w:rsid w:val="007C6639"/>
    <w:rsid w:val="007D06BA"/>
    <w:rsid w:val="007D1293"/>
    <w:rsid w:val="007D3479"/>
    <w:rsid w:val="007D7F73"/>
    <w:rsid w:val="007E20B7"/>
    <w:rsid w:val="007E3FC0"/>
    <w:rsid w:val="007E58FE"/>
    <w:rsid w:val="007E5EF5"/>
    <w:rsid w:val="007E640B"/>
    <w:rsid w:val="007E76B4"/>
    <w:rsid w:val="007E792F"/>
    <w:rsid w:val="007F3164"/>
    <w:rsid w:val="007F5B5E"/>
    <w:rsid w:val="007F714D"/>
    <w:rsid w:val="007F740F"/>
    <w:rsid w:val="007F78B9"/>
    <w:rsid w:val="007F7D3C"/>
    <w:rsid w:val="008023FC"/>
    <w:rsid w:val="00803BE1"/>
    <w:rsid w:val="00805547"/>
    <w:rsid w:val="00805611"/>
    <w:rsid w:val="0080733B"/>
    <w:rsid w:val="00807889"/>
    <w:rsid w:val="00811741"/>
    <w:rsid w:val="00816F71"/>
    <w:rsid w:val="008179A0"/>
    <w:rsid w:val="0082068F"/>
    <w:rsid w:val="00825725"/>
    <w:rsid w:val="008262DD"/>
    <w:rsid w:val="0082781A"/>
    <w:rsid w:val="0083051A"/>
    <w:rsid w:val="00833D9F"/>
    <w:rsid w:val="008362FC"/>
    <w:rsid w:val="008367A0"/>
    <w:rsid w:val="008405DD"/>
    <w:rsid w:val="00840695"/>
    <w:rsid w:val="00843A06"/>
    <w:rsid w:val="0084531B"/>
    <w:rsid w:val="0084741F"/>
    <w:rsid w:val="0085011B"/>
    <w:rsid w:val="008510B8"/>
    <w:rsid w:val="008542AF"/>
    <w:rsid w:val="008548A6"/>
    <w:rsid w:val="00855A44"/>
    <w:rsid w:val="00860012"/>
    <w:rsid w:val="0086116B"/>
    <w:rsid w:val="00863C7D"/>
    <w:rsid w:val="008641B2"/>
    <w:rsid w:val="00864935"/>
    <w:rsid w:val="00867012"/>
    <w:rsid w:val="00867095"/>
    <w:rsid w:val="00870698"/>
    <w:rsid w:val="00870753"/>
    <w:rsid w:val="00870DC4"/>
    <w:rsid w:val="00871366"/>
    <w:rsid w:val="00872D0D"/>
    <w:rsid w:val="00874D30"/>
    <w:rsid w:val="00875587"/>
    <w:rsid w:val="00881FBE"/>
    <w:rsid w:val="00883024"/>
    <w:rsid w:val="00883FEC"/>
    <w:rsid w:val="00885049"/>
    <w:rsid w:val="00886021"/>
    <w:rsid w:val="00886D1B"/>
    <w:rsid w:val="0089307E"/>
    <w:rsid w:val="00893441"/>
    <w:rsid w:val="00896169"/>
    <w:rsid w:val="00896AE8"/>
    <w:rsid w:val="00896B27"/>
    <w:rsid w:val="00896D8D"/>
    <w:rsid w:val="00897435"/>
    <w:rsid w:val="008A28A8"/>
    <w:rsid w:val="008A414B"/>
    <w:rsid w:val="008B2497"/>
    <w:rsid w:val="008B2E1A"/>
    <w:rsid w:val="008B2FA5"/>
    <w:rsid w:val="008B6318"/>
    <w:rsid w:val="008B6660"/>
    <w:rsid w:val="008B737C"/>
    <w:rsid w:val="008C24CC"/>
    <w:rsid w:val="008C32A8"/>
    <w:rsid w:val="008C684D"/>
    <w:rsid w:val="008C6DED"/>
    <w:rsid w:val="008C7F08"/>
    <w:rsid w:val="008D062C"/>
    <w:rsid w:val="008D126E"/>
    <w:rsid w:val="008D3D50"/>
    <w:rsid w:val="008D3F33"/>
    <w:rsid w:val="008D5BDB"/>
    <w:rsid w:val="008D6193"/>
    <w:rsid w:val="008E3758"/>
    <w:rsid w:val="008E395D"/>
    <w:rsid w:val="008E6ED0"/>
    <w:rsid w:val="008F0991"/>
    <w:rsid w:val="008F0B22"/>
    <w:rsid w:val="008F3FA6"/>
    <w:rsid w:val="008F4731"/>
    <w:rsid w:val="008F4C77"/>
    <w:rsid w:val="008F6AD5"/>
    <w:rsid w:val="008F7B38"/>
    <w:rsid w:val="0090072E"/>
    <w:rsid w:val="0090157C"/>
    <w:rsid w:val="00901CDB"/>
    <w:rsid w:val="00910211"/>
    <w:rsid w:val="0091378C"/>
    <w:rsid w:val="0091403F"/>
    <w:rsid w:val="009165BF"/>
    <w:rsid w:val="00916ED6"/>
    <w:rsid w:val="00917B0F"/>
    <w:rsid w:val="00920B2B"/>
    <w:rsid w:val="00921837"/>
    <w:rsid w:val="009231B0"/>
    <w:rsid w:val="00923AF3"/>
    <w:rsid w:val="0092484B"/>
    <w:rsid w:val="009255B9"/>
    <w:rsid w:val="00926AA7"/>
    <w:rsid w:val="00927A44"/>
    <w:rsid w:val="00930FC4"/>
    <w:rsid w:val="00932C7B"/>
    <w:rsid w:val="009367E1"/>
    <w:rsid w:val="00942A29"/>
    <w:rsid w:val="00943827"/>
    <w:rsid w:val="0094503C"/>
    <w:rsid w:val="0094599E"/>
    <w:rsid w:val="00946374"/>
    <w:rsid w:val="009473A0"/>
    <w:rsid w:val="00947B15"/>
    <w:rsid w:val="0095033F"/>
    <w:rsid w:val="00950FCA"/>
    <w:rsid w:val="009521F4"/>
    <w:rsid w:val="00952E7A"/>
    <w:rsid w:val="009531F3"/>
    <w:rsid w:val="00954B94"/>
    <w:rsid w:val="00960506"/>
    <w:rsid w:val="009607D1"/>
    <w:rsid w:val="00960E53"/>
    <w:rsid w:val="009614C4"/>
    <w:rsid w:val="009618C5"/>
    <w:rsid w:val="009626FC"/>
    <w:rsid w:val="0096369F"/>
    <w:rsid w:val="009655C0"/>
    <w:rsid w:val="009666EE"/>
    <w:rsid w:val="0097130A"/>
    <w:rsid w:val="009720CE"/>
    <w:rsid w:val="00972C4A"/>
    <w:rsid w:val="00973A51"/>
    <w:rsid w:val="0097473F"/>
    <w:rsid w:val="00976EC1"/>
    <w:rsid w:val="00977149"/>
    <w:rsid w:val="00977AB9"/>
    <w:rsid w:val="00977DEF"/>
    <w:rsid w:val="00981ABE"/>
    <w:rsid w:val="009822C9"/>
    <w:rsid w:val="009827FD"/>
    <w:rsid w:val="009847ED"/>
    <w:rsid w:val="00986073"/>
    <w:rsid w:val="00987715"/>
    <w:rsid w:val="00990045"/>
    <w:rsid w:val="0099207D"/>
    <w:rsid w:val="009939AA"/>
    <w:rsid w:val="00997E0D"/>
    <w:rsid w:val="009A10C7"/>
    <w:rsid w:val="009A3BA0"/>
    <w:rsid w:val="009A4B18"/>
    <w:rsid w:val="009A625F"/>
    <w:rsid w:val="009A7CF2"/>
    <w:rsid w:val="009B00C9"/>
    <w:rsid w:val="009B133C"/>
    <w:rsid w:val="009B30C4"/>
    <w:rsid w:val="009B3430"/>
    <w:rsid w:val="009B5BD8"/>
    <w:rsid w:val="009B5C6C"/>
    <w:rsid w:val="009B6309"/>
    <w:rsid w:val="009B7854"/>
    <w:rsid w:val="009C0543"/>
    <w:rsid w:val="009C2E9A"/>
    <w:rsid w:val="009C2EF3"/>
    <w:rsid w:val="009C3135"/>
    <w:rsid w:val="009C6FC7"/>
    <w:rsid w:val="009D118B"/>
    <w:rsid w:val="009D1EFC"/>
    <w:rsid w:val="009D23B3"/>
    <w:rsid w:val="009D2C02"/>
    <w:rsid w:val="009D2DBE"/>
    <w:rsid w:val="009D4439"/>
    <w:rsid w:val="009D478D"/>
    <w:rsid w:val="009D6854"/>
    <w:rsid w:val="009E12C2"/>
    <w:rsid w:val="009E3A70"/>
    <w:rsid w:val="009E55AA"/>
    <w:rsid w:val="009F1FD4"/>
    <w:rsid w:val="009F372B"/>
    <w:rsid w:val="009F3E7F"/>
    <w:rsid w:val="009F5C29"/>
    <w:rsid w:val="00A03591"/>
    <w:rsid w:val="00A0403F"/>
    <w:rsid w:val="00A05746"/>
    <w:rsid w:val="00A1004A"/>
    <w:rsid w:val="00A102A4"/>
    <w:rsid w:val="00A10979"/>
    <w:rsid w:val="00A160A9"/>
    <w:rsid w:val="00A165B0"/>
    <w:rsid w:val="00A169A5"/>
    <w:rsid w:val="00A20644"/>
    <w:rsid w:val="00A20906"/>
    <w:rsid w:val="00A21FF4"/>
    <w:rsid w:val="00A228E8"/>
    <w:rsid w:val="00A22910"/>
    <w:rsid w:val="00A2381D"/>
    <w:rsid w:val="00A245DC"/>
    <w:rsid w:val="00A24A49"/>
    <w:rsid w:val="00A27205"/>
    <w:rsid w:val="00A307AB"/>
    <w:rsid w:val="00A31175"/>
    <w:rsid w:val="00A32059"/>
    <w:rsid w:val="00A346C5"/>
    <w:rsid w:val="00A34814"/>
    <w:rsid w:val="00A356E9"/>
    <w:rsid w:val="00A36F6C"/>
    <w:rsid w:val="00A40679"/>
    <w:rsid w:val="00A44023"/>
    <w:rsid w:val="00A44E8C"/>
    <w:rsid w:val="00A450BE"/>
    <w:rsid w:val="00A45E72"/>
    <w:rsid w:val="00A4645E"/>
    <w:rsid w:val="00A4764B"/>
    <w:rsid w:val="00A50DE0"/>
    <w:rsid w:val="00A5106A"/>
    <w:rsid w:val="00A51177"/>
    <w:rsid w:val="00A52B9F"/>
    <w:rsid w:val="00A54D00"/>
    <w:rsid w:val="00A56E6C"/>
    <w:rsid w:val="00A60087"/>
    <w:rsid w:val="00A605EA"/>
    <w:rsid w:val="00A60A36"/>
    <w:rsid w:val="00A610CE"/>
    <w:rsid w:val="00A61368"/>
    <w:rsid w:val="00A61E6F"/>
    <w:rsid w:val="00A63EEB"/>
    <w:rsid w:val="00A65932"/>
    <w:rsid w:val="00A66CE9"/>
    <w:rsid w:val="00A759A5"/>
    <w:rsid w:val="00A7749D"/>
    <w:rsid w:val="00A8064C"/>
    <w:rsid w:val="00A83F59"/>
    <w:rsid w:val="00A85853"/>
    <w:rsid w:val="00A875D8"/>
    <w:rsid w:val="00A929A7"/>
    <w:rsid w:val="00A948C9"/>
    <w:rsid w:val="00A94D97"/>
    <w:rsid w:val="00A95D6B"/>
    <w:rsid w:val="00A96C02"/>
    <w:rsid w:val="00A96F61"/>
    <w:rsid w:val="00A972A3"/>
    <w:rsid w:val="00AA0A5A"/>
    <w:rsid w:val="00AA36E1"/>
    <w:rsid w:val="00AA4662"/>
    <w:rsid w:val="00AB1E50"/>
    <w:rsid w:val="00AB247A"/>
    <w:rsid w:val="00AB2C2A"/>
    <w:rsid w:val="00AB54A6"/>
    <w:rsid w:val="00AB583B"/>
    <w:rsid w:val="00AB6B87"/>
    <w:rsid w:val="00AC011E"/>
    <w:rsid w:val="00AC3D8E"/>
    <w:rsid w:val="00AC3EC4"/>
    <w:rsid w:val="00AC5615"/>
    <w:rsid w:val="00AC5830"/>
    <w:rsid w:val="00AD1D5F"/>
    <w:rsid w:val="00AD3E2F"/>
    <w:rsid w:val="00AD4DE9"/>
    <w:rsid w:val="00AD551D"/>
    <w:rsid w:val="00AD5685"/>
    <w:rsid w:val="00AD692C"/>
    <w:rsid w:val="00AD7149"/>
    <w:rsid w:val="00AD7792"/>
    <w:rsid w:val="00AE1AD8"/>
    <w:rsid w:val="00AE1D2A"/>
    <w:rsid w:val="00AE39EA"/>
    <w:rsid w:val="00AE6EAE"/>
    <w:rsid w:val="00AE735C"/>
    <w:rsid w:val="00AF0F34"/>
    <w:rsid w:val="00AF21F9"/>
    <w:rsid w:val="00AF2AAA"/>
    <w:rsid w:val="00AF38A3"/>
    <w:rsid w:val="00AF3ACD"/>
    <w:rsid w:val="00AF464C"/>
    <w:rsid w:val="00AF6893"/>
    <w:rsid w:val="00AF728E"/>
    <w:rsid w:val="00B0007F"/>
    <w:rsid w:val="00B002EC"/>
    <w:rsid w:val="00B02EA8"/>
    <w:rsid w:val="00B0317F"/>
    <w:rsid w:val="00B032E2"/>
    <w:rsid w:val="00B04186"/>
    <w:rsid w:val="00B04980"/>
    <w:rsid w:val="00B0506C"/>
    <w:rsid w:val="00B07B83"/>
    <w:rsid w:val="00B10425"/>
    <w:rsid w:val="00B12C77"/>
    <w:rsid w:val="00B138BC"/>
    <w:rsid w:val="00B13DA3"/>
    <w:rsid w:val="00B144EA"/>
    <w:rsid w:val="00B14827"/>
    <w:rsid w:val="00B1635C"/>
    <w:rsid w:val="00B20710"/>
    <w:rsid w:val="00B20F94"/>
    <w:rsid w:val="00B212D9"/>
    <w:rsid w:val="00B21331"/>
    <w:rsid w:val="00B231C3"/>
    <w:rsid w:val="00B261ED"/>
    <w:rsid w:val="00B307DA"/>
    <w:rsid w:val="00B30958"/>
    <w:rsid w:val="00B3111E"/>
    <w:rsid w:val="00B3194B"/>
    <w:rsid w:val="00B32DB1"/>
    <w:rsid w:val="00B34C90"/>
    <w:rsid w:val="00B441EC"/>
    <w:rsid w:val="00B4614D"/>
    <w:rsid w:val="00B61DC7"/>
    <w:rsid w:val="00B61EE1"/>
    <w:rsid w:val="00B62E18"/>
    <w:rsid w:val="00B63B11"/>
    <w:rsid w:val="00B65007"/>
    <w:rsid w:val="00B6726F"/>
    <w:rsid w:val="00B700F3"/>
    <w:rsid w:val="00B741AB"/>
    <w:rsid w:val="00B74319"/>
    <w:rsid w:val="00B74D88"/>
    <w:rsid w:val="00B76828"/>
    <w:rsid w:val="00B814F9"/>
    <w:rsid w:val="00B83AC7"/>
    <w:rsid w:val="00B8789C"/>
    <w:rsid w:val="00B87D5E"/>
    <w:rsid w:val="00B9293F"/>
    <w:rsid w:val="00B950F9"/>
    <w:rsid w:val="00BA040B"/>
    <w:rsid w:val="00BA1EE2"/>
    <w:rsid w:val="00BA2918"/>
    <w:rsid w:val="00BA5826"/>
    <w:rsid w:val="00BA63C0"/>
    <w:rsid w:val="00BB05C9"/>
    <w:rsid w:val="00BB191B"/>
    <w:rsid w:val="00BB22DE"/>
    <w:rsid w:val="00BB2EA0"/>
    <w:rsid w:val="00BB3002"/>
    <w:rsid w:val="00BB3CE7"/>
    <w:rsid w:val="00BB55A6"/>
    <w:rsid w:val="00BB5976"/>
    <w:rsid w:val="00BB5E36"/>
    <w:rsid w:val="00BB7533"/>
    <w:rsid w:val="00BB7A46"/>
    <w:rsid w:val="00BC249E"/>
    <w:rsid w:val="00BC2EBC"/>
    <w:rsid w:val="00BC33EC"/>
    <w:rsid w:val="00BC37B8"/>
    <w:rsid w:val="00BD153B"/>
    <w:rsid w:val="00BD35C8"/>
    <w:rsid w:val="00BD3C93"/>
    <w:rsid w:val="00BD537A"/>
    <w:rsid w:val="00BE2E4E"/>
    <w:rsid w:val="00BE45BF"/>
    <w:rsid w:val="00BE4DF5"/>
    <w:rsid w:val="00BE7E5E"/>
    <w:rsid w:val="00BF117F"/>
    <w:rsid w:val="00BF4766"/>
    <w:rsid w:val="00BF5576"/>
    <w:rsid w:val="00BF721E"/>
    <w:rsid w:val="00C00F5E"/>
    <w:rsid w:val="00C01267"/>
    <w:rsid w:val="00C026C4"/>
    <w:rsid w:val="00C112B6"/>
    <w:rsid w:val="00C11368"/>
    <w:rsid w:val="00C11634"/>
    <w:rsid w:val="00C117CA"/>
    <w:rsid w:val="00C13E30"/>
    <w:rsid w:val="00C17CE2"/>
    <w:rsid w:val="00C17E9C"/>
    <w:rsid w:val="00C2170E"/>
    <w:rsid w:val="00C2226B"/>
    <w:rsid w:val="00C2282B"/>
    <w:rsid w:val="00C26C9A"/>
    <w:rsid w:val="00C31060"/>
    <w:rsid w:val="00C31A68"/>
    <w:rsid w:val="00C327FD"/>
    <w:rsid w:val="00C32E35"/>
    <w:rsid w:val="00C3476D"/>
    <w:rsid w:val="00C37406"/>
    <w:rsid w:val="00C374C5"/>
    <w:rsid w:val="00C3792D"/>
    <w:rsid w:val="00C37E1B"/>
    <w:rsid w:val="00C42317"/>
    <w:rsid w:val="00C43686"/>
    <w:rsid w:val="00C44C88"/>
    <w:rsid w:val="00C523B6"/>
    <w:rsid w:val="00C5463E"/>
    <w:rsid w:val="00C54DF6"/>
    <w:rsid w:val="00C62984"/>
    <w:rsid w:val="00C65312"/>
    <w:rsid w:val="00C665EA"/>
    <w:rsid w:val="00C7247A"/>
    <w:rsid w:val="00C72DB5"/>
    <w:rsid w:val="00C76641"/>
    <w:rsid w:val="00C77208"/>
    <w:rsid w:val="00C85225"/>
    <w:rsid w:val="00C85592"/>
    <w:rsid w:val="00C911E8"/>
    <w:rsid w:val="00C91CA2"/>
    <w:rsid w:val="00C91E21"/>
    <w:rsid w:val="00C92D7C"/>
    <w:rsid w:val="00C936B1"/>
    <w:rsid w:val="00C958A5"/>
    <w:rsid w:val="00C96AE4"/>
    <w:rsid w:val="00CA09DE"/>
    <w:rsid w:val="00CA1676"/>
    <w:rsid w:val="00CA20D2"/>
    <w:rsid w:val="00CA438D"/>
    <w:rsid w:val="00CA641B"/>
    <w:rsid w:val="00CA68F3"/>
    <w:rsid w:val="00CB0C46"/>
    <w:rsid w:val="00CB7ECD"/>
    <w:rsid w:val="00CC2091"/>
    <w:rsid w:val="00CC238F"/>
    <w:rsid w:val="00CC3D3A"/>
    <w:rsid w:val="00CC5104"/>
    <w:rsid w:val="00CC6FA5"/>
    <w:rsid w:val="00CD0735"/>
    <w:rsid w:val="00CD0BD1"/>
    <w:rsid w:val="00CD133F"/>
    <w:rsid w:val="00CD3D01"/>
    <w:rsid w:val="00CD4AA1"/>
    <w:rsid w:val="00CD5AFA"/>
    <w:rsid w:val="00CD6550"/>
    <w:rsid w:val="00CD65BC"/>
    <w:rsid w:val="00CD7D9C"/>
    <w:rsid w:val="00CE08C3"/>
    <w:rsid w:val="00CE4058"/>
    <w:rsid w:val="00CF0C72"/>
    <w:rsid w:val="00CF1C66"/>
    <w:rsid w:val="00CF2687"/>
    <w:rsid w:val="00CF6913"/>
    <w:rsid w:val="00CF7AC9"/>
    <w:rsid w:val="00D0282C"/>
    <w:rsid w:val="00D0311A"/>
    <w:rsid w:val="00D05FCB"/>
    <w:rsid w:val="00D06093"/>
    <w:rsid w:val="00D07390"/>
    <w:rsid w:val="00D10549"/>
    <w:rsid w:val="00D11987"/>
    <w:rsid w:val="00D138F4"/>
    <w:rsid w:val="00D13C29"/>
    <w:rsid w:val="00D14604"/>
    <w:rsid w:val="00D14821"/>
    <w:rsid w:val="00D14BF3"/>
    <w:rsid w:val="00D156BA"/>
    <w:rsid w:val="00D1679D"/>
    <w:rsid w:val="00D16D93"/>
    <w:rsid w:val="00D217D3"/>
    <w:rsid w:val="00D226D4"/>
    <w:rsid w:val="00D233A9"/>
    <w:rsid w:val="00D234BC"/>
    <w:rsid w:val="00D27AD4"/>
    <w:rsid w:val="00D3000C"/>
    <w:rsid w:val="00D3071E"/>
    <w:rsid w:val="00D36AC1"/>
    <w:rsid w:val="00D40715"/>
    <w:rsid w:val="00D411A5"/>
    <w:rsid w:val="00D42CDD"/>
    <w:rsid w:val="00D43503"/>
    <w:rsid w:val="00D45FB6"/>
    <w:rsid w:val="00D50C32"/>
    <w:rsid w:val="00D52011"/>
    <w:rsid w:val="00D52084"/>
    <w:rsid w:val="00D5286F"/>
    <w:rsid w:val="00D52F86"/>
    <w:rsid w:val="00D542B1"/>
    <w:rsid w:val="00D552FC"/>
    <w:rsid w:val="00D56012"/>
    <w:rsid w:val="00D6451D"/>
    <w:rsid w:val="00D64E93"/>
    <w:rsid w:val="00D660CA"/>
    <w:rsid w:val="00D67342"/>
    <w:rsid w:val="00D67EC0"/>
    <w:rsid w:val="00D700D5"/>
    <w:rsid w:val="00D75CDC"/>
    <w:rsid w:val="00D76258"/>
    <w:rsid w:val="00D845C0"/>
    <w:rsid w:val="00D85104"/>
    <w:rsid w:val="00D86613"/>
    <w:rsid w:val="00D875B4"/>
    <w:rsid w:val="00D9102F"/>
    <w:rsid w:val="00D915AF"/>
    <w:rsid w:val="00D91FC3"/>
    <w:rsid w:val="00D93736"/>
    <w:rsid w:val="00D951E7"/>
    <w:rsid w:val="00D958FA"/>
    <w:rsid w:val="00D95B1F"/>
    <w:rsid w:val="00D96DB1"/>
    <w:rsid w:val="00DA1815"/>
    <w:rsid w:val="00DA231A"/>
    <w:rsid w:val="00DA5258"/>
    <w:rsid w:val="00DA56F5"/>
    <w:rsid w:val="00DA59A7"/>
    <w:rsid w:val="00DA6387"/>
    <w:rsid w:val="00DA7AF0"/>
    <w:rsid w:val="00DB204D"/>
    <w:rsid w:val="00DB3D26"/>
    <w:rsid w:val="00DB57EE"/>
    <w:rsid w:val="00DB5D82"/>
    <w:rsid w:val="00DB6D38"/>
    <w:rsid w:val="00DC5B96"/>
    <w:rsid w:val="00DC5E42"/>
    <w:rsid w:val="00DC7199"/>
    <w:rsid w:val="00DC75B0"/>
    <w:rsid w:val="00DD1457"/>
    <w:rsid w:val="00DD2193"/>
    <w:rsid w:val="00DD4B31"/>
    <w:rsid w:val="00DD5969"/>
    <w:rsid w:val="00DD6AE8"/>
    <w:rsid w:val="00DE1EB5"/>
    <w:rsid w:val="00DE2A6B"/>
    <w:rsid w:val="00DE65B1"/>
    <w:rsid w:val="00DE768C"/>
    <w:rsid w:val="00DF2AA0"/>
    <w:rsid w:val="00DF4034"/>
    <w:rsid w:val="00DF428F"/>
    <w:rsid w:val="00DF6CA2"/>
    <w:rsid w:val="00DF6D61"/>
    <w:rsid w:val="00DF71B4"/>
    <w:rsid w:val="00DF7DFD"/>
    <w:rsid w:val="00E000D6"/>
    <w:rsid w:val="00E02D55"/>
    <w:rsid w:val="00E042FE"/>
    <w:rsid w:val="00E04934"/>
    <w:rsid w:val="00E05F34"/>
    <w:rsid w:val="00E108A3"/>
    <w:rsid w:val="00E10973"/>
    <w:rsid w:val="00E139B1"/>
    <w:rsid w:val="00E13E24"/>
    <w:rsid w:val="00E14870"/>
    <w:rsid w:val="00E14F2B"/>
    <w:rsid w:val="00E15C86"/>
    <w:rsid w:val="00E17A44"/>
    <w:rsid w:val="00E20114"/>
    <w:rsid w:val="00E20640"/>
    <w:rsid w:val="00E22DC4"/>
    <w:rsid w:val="00E2434B"/>
    <w:rsid w:val="00E2462B"/>
    <w:rsid w:val="00E24E15"/>
    <w:rsid w:val="00E24E45"/>
    <w:rsid w:val="00E25113"/>
    <w:rsid w:val="00E26A25"/>
    <w:rsid w:val="00E3518F"/>
    <w:rsid w:val="00E36FA2"/>
    <w:rsid w:val="00E403F1"/>
    <w:rsid w:val="00E42087"/>
    <w:rsid w:val="00E421B9"/>
    <w:rsid w:val="00E42389"/>
    <w:rsid w:val="00E4388D"/>
    <w:rsid w:val="00E44934"/>
    <w:rsid w:val="00E4667A"/>
    <w:rsid w:val="00E528AF"/>
    <w:rsid w:val="00E528EB"/>
    <w:rsid w:val="00E52A89"/>
    <w:rsid w:val="00E52E69"/>
    <w:rsid w:val="00E532DB"/>
    <w:rsid w:val="00E543AE"/>
    <w:rsid w:val="00E54CB8"/>
    <w:rsid w:val="00E5758C"/>
    <w:rsid w:val="00E57C92"/>
    <w:rsid w:val="00E6608A"/>
    <w:rsid w:val="00E66093"/>
    <w:rsid w:val="00E67315"/>
    <w:rsid w:val="00E72002"/>
    <w:rsid w:val="00E72717"/>
    <w:rsid w:val="00E77E27"/>
    <w:rsid w:val="00E80478"/>
    <w:rsid w:val="00E813A9"/>
    <w:rsid w:val="00E82235"/>
    <w:rsid w:val="00E836D5"/>
    <w:rsid w:val="00E83A37"/>
    <w:rsid w:val="00E86EC2"/>
    <w:rsid w:val="00E909E0"/>
    <w:rsid w:val="00E96643"/>
    <w:rsid w:val="00EA1B5C"/>
    <w:rsid w:val="00EA273C"/>
    <w:rsid w:val="00EA27FE"/>
    <w:rsid w:val="00EA354B"/>
    <w:rsid w:val="00EA4E49"/>
    <w:rsid w:val="00EA69DC"/>
    <w:rsid w:val="00EB0EC8"/>
    <w:rsid w:val="00EB2DA5"/>
    <w:rsid w:val="00EB30E7"/>
    <w:rsid w:val="00EB3CE1"/>
    <w:rsid w:val="00EC08D0"/>
    <w:rsid w:val="00EC1280"/>
    <w:rsid w:val="00EC161E"/>
    <w:rsid w:val="00EC58A2"/>
    <w:rsid w:val="00ED0BD6"/>
    <w:rsid w:val="00ED100D"/>
    <w:rsid w:val="00ED3B17"/>
    <w:rsid w:val="00ED4678"/>
    <w:rsid w:val="00ED4C7A"/>
    <w:rsid w:val="00ED53F8"/>
    <w:rsid w:val="00ED57DF"/>
    <w:rsid w:val="00ED7000"/>
    <w:rsid w:val="00ED7B8A"/>
    <w:rsid w:val="00EE12F1"/>
    <w:rsid w:val="00EE1887"/>
    <w:rsid w:val="00EE2104"/>
    <w:rsid w:val="00EE2448"/>
    <w:rsid w:val="00EE3648"/>
    <w:rsid w:val="00EE58D1"/>
    <w:rsid w:val="00EE6CD2"/>
    <w:rsid w:val="00EF0874"/>
    <w:rsid w:val="00EF0F24"/>
    <w:rsid w:val="00EF3675"/>
    <w:rsid w:val="00EF7106"/>
    <w:rsid w:val="00F051EB"/>
    <w:rsid w:val="00F10B2A"/>
    <w:rsid w:val="00F10F3D"/>
    <w:rsid w:val="00F110D9"/>
    <w:rsid w:val="00F11361"/>
    <w:rsid w:val="00F132EB"/>
    <w:rsid w:val="00F14B72"/>
    <w:rsid w:val="00F14C34"/>
    <w:rsid w:val="00F163DB"/>
    <w:rsid w:val="00F165A8"/>
    <w:rsid w:val="00F2014F"/>
    <w:rsid w:val="00F20F54"/>
    <w:rsid w:val="00F25B92"/>
    <w:rsid w:val="00F26277"/>
    <w:rsid w:val="00F27737"/>
    <w:rsid w:val="00F2786F"/>
    <w:rsid w:val="00F278B9"/>
    <w:rsid w:val="00F310B5"/>
    <w:rsid w:val="00F32960"/>
    <w:rsid w:val="00F330B8"/>
    <w:rsid w:val="00F340EF"/>
    <w:rsid w:val="00F37AC5"/>
    <w:rsid w:val="00F40116"/>
    <w:rsid w:val="00F410C3"/>
    <w:rsid w:val="00F412CA"/>
    <w:rsid w:val="00F428BD"/>
    <w:rsid w:val="00F42A56"/>
    <w:rsid w:val="00F441CD"/>
    <w:rsid w:val="00F44719"/>
    <w:rsid w:val="00F44BC3"/>
    <w:rsid w:val="00F451C4"/>
    <w:rsid w:val="00F47191"/>
    <w:rsid w:val="00F519F2"/>
    <w:rsid w:val="00F54149"/>
    <w:rsid w:val="00F56554"/>
    <w:rsid w:val="00F57961"/>
    <w:rsid w:val="00F6020B"/>
    <w:rsid w:val="00F6124F"/>
    <w:rsid w:val="00F667D1"/>
    <w:rsid w:val="00F66DFF"/>
    <w:rsid w:val="00F70BDD"/>
    <w:rsid w:val="00F733FF"/>
    <w:rsid w:val="00F74804"/>
    <w:rsid w:val="00F772D1"/>
    <w:rsid w:val="00F81AF8"/>
    <w:rsid w:val="00F832C0"/>
    <w:rsid w:val="00F83332"/>
    <w:rsid w:val="00F843B7"/>
    <w:rsid w:val="00F846F5"/>
    <w:rsid w:val="00F848AA"/>
    <w:rsid w:val="00F86283"/>
    <w:rsid w:val="00F921CB"/>
    <w:rsid w:val="00F970A2"/>
    <w:rsid w:val="00FA116D"/>
    <w:rsid w:val="00FA1ABA"/>
    <w:rsid w:val="00FA7AC4"/>
    <w:rsid w:val="00FB0935"/>
    <w:rsid w:val="00FB268E"/>
    <w:rsid w:val="00FB3D05"/>
    <w:rsid w:val="00FB49FF"/>
    <w:rsid w:val="00FC1A9B"/>
    <w:rsid w:val="00FC22D5"/>
    <w:rsid w:val="00FC397E"/>
    <w:rsid w:val="00FC3987"/>
    <w:rsid w:val="00FC3BC4"/>
    <w:rsid w:val="00FC5F2C"/>
    <w:rsid w:val="00FC78AA"/>
    <w:rsid w:val="00FC78E5"/>
    <w:rsid w:val="00FD0EFD"/>
    <w:rsid w:val="00FD2BFF"/>
    <w:rsid w:val="00FD54FB"/>
    <w:rsid w:val="00FD5C78"/>
    <w:rsid w:val="00FD66A3"/>
    <w:rsid w:val="00FD74E6"/>
    <w:rsid w:val="00FE13E3"/>
    <w:rsid w:val="00FE1427"/>
    <w:rsid w:val="00FE4E57"/>
    <w:rsid w:val="00FE570A"/>
    <w:rsid w:val="00FE58BE"/>
    <w:rsid w:val="00FE5ABD"/>
    <w:rsid w:val="00FE7881"/>
    <w:rsid w:val="00FF4797"/>
    <w:rsid w:val="00FF4DC0"/>
    <w:rsid w:val="00FF4FAE"/>
    <w:rsid w:val="00FF5C80"/>
    <w:rsid w:val="00FF677F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4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448C3"/>
  </w:style>
  <w:style w:type="character" w:customStyle="1" w:styleId="eop">
    <w:name w:val="eop"/>
    <w:basedOn w:val="DefaultParagraphFont"/>
    <w:rsid w:val="003448C3"/>
  </w:style>
  <w:style w:type="paragraph" w:customStyle="1" w:styleId="Default">
    <w:name w:val="Default"/>
    <w:rsid w:val="00661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  <w:style w:type="paragraph" w:customStyle="1" w:styleId="CM20">
    <w:name w:val="CM20"/>
    <w:basedOn w:val="Default"/>
    <w:next w:val="Default"/>
    <w:uiPriority w:val="99"/>
    <w:rsid w:val="00565029"/>
    <w:pPr>
      <w:spacing w:line="280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497C9A"/>
    <w:pPr>
      <w:spacing w:line="280" w:lineRule="atLeast"/>
    </w:pPr>
    <w:rPr>
      <w:color w:val="auto"/>
    </w:rPr>
  </w:style>
  <w:style w:type="paragraph" w:customStyle="1" w:styleId="TableParagraph">
    <w:name w:val="Table Paragraph"/>
    <w:basedOn w:val="Normal"/>
    <w:uiPriority w:val="1"/>
    <w:qFormat/>
    <w:rsid w:val="000C4A6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0A5A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A0A5A"/>
    <w:rPr>
      <w:rFonts w:ascii="Arial MT" w:eastAsia="Arial MT" w:hAnsi="Arial MT" w:cs="Arial MT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8" ma:contentTypeDescription="Create a new document." ma:contentTypeScope="" ma:versionID="3c41788c81124fd5e7f39c1a116a1a03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4b829ee41460e4911b25b3355ab0d262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customXml/itemProps2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A9E21C-6B88-451E-971B-29FE25606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63</cp:revision>
  <cp:lastPrinted>2021-09-22T08:56:00Z</cp:lastPrinted>
  <dcterms:created xsi:type="dcterms:W3CDTF">2024-11-12T20:45:00Z</dcterms:created>
  <dcterms:modified xsi:type="dcterms:W3CDTF">2025-02-19T22:18:00Z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